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C542C" w14:textId="77777777" w:rsidR="00330D65" w:rsidRDefault="00330D65">
      <w:pPr>
        <w:rPr>
          <w:rFonts w:hint="eastAsia"/>
        </w:rPr>
      </w:pPr>
    </w:p>
    <w:p w14:paraId="05491734" w14:textId="77777777" w:rsidR="00330D65" w:rsidRDefault="00330D65">
      <w:pPr>
        <w:rPr>
          <w:rFonts w:hint="eastAsia"/>
        </w:rPr>
      </w:pPr>
      <w:r>
        <w:rPr>
          <w:rFonts w:hint="eastAsia"/>
        </w:rPr>
        <w:t>电瓶车的拼音怎么写啊</w:t>
      </w:r>
    </w:p>
    <w:p w14:paraId="434829AE" w14:textId="77777777" w:rsidR="00330D65" w:rsidRDefault="00330D65">
      <w:pPr>
        <w:rPr>
          <w:rFonts w:hint="eastAsia"/>
        </w:rPr>
      </w:pPr>
      <w:r>
        <w:rPr>
          <w:rFonts w:hint="eastAsia"/>
        </w:rPr>
        <w:t>在日常生活中，我们经常会接触到各种各样的交通工具，其中电瓶车因其便捷性和环保性成为了许多人出行的首选。对于那些刚开始学习汉语或者对汉语不太熟悉的朋友来说，“电瓶车”的拼音可能是一个小小的疑问点。</w:t>
      </w:r>
    </w:p>
    <w:p w14:paraId="70D24871" w14:textId="77777777" w:rsidR="00330D65" w:rsidRDefault="00330D65">
      <w:pPr>
        <w:rPr>
          <w:rFonts w:hint="eastAsia"/>
        </w:rPr>
      </w:pPr>
    </w:p>
    <w:p w14:paraId="72F7E741" w14:textId="77777777" w:rsidR="00330D65" w:rsidRDefault="00330D65">
      <w:pPr>
        <w:rPr>
          <w:rFonts w:hint="eastAsia"/>
        </w:rPr>
      </w:pPr>
    </w:p>
    <w:p w14:paraId="735366C6" w14:textId="77777777" w:rsidR="00330D65" w:rsidRDefault="00330D65">
      <w:pPr>
        <w:rPr>
          <w:rFonts w:hint="eastAsia"/>
        </w:rPr>
      </w:pPr>
      <w:r>
        <w:rPr>
          <w:rFonts w:hint="eastAsia"/>
        </w:rPr>
        <w:t>拼音基础</w:t>
      </w:r>
    </w:p>
    <w:p w14:paraId="06C1293D" w14:textId="77777777" w:rsidR="00330D65" w:rsidRDefault="00330D65">
      <w:pPr>
        <w:rPr>
          <w:rFonts w:hint="eastAsia"/>
        </w:rPr>
      </w:pPr>
      <w:r>
        <w:rPr>
          <w:rFonts w:hint="eastAsia"/>
        </w:rPr>
        <w:t>让我们回顾一下基本的拼音知识。汉语拼音是汉字的拉丁化注音方法，它帮助人们准确地发音和理解汉字。拼音由声母、韵母和声调三部分组成。掌握了这些基础知识后，理解和写出“电瓶车”的拼音就变得简单多了。</w:t>
      </w:r>
    </w:p>
    <w:p w14:paraId="31149D91" w14:textId="77777777" w:rsidR="00330D65" w:rsidRDefault="00330D65">
      <w:pPr>
        <w:rPr>
          <w:rFonts w:hint="eastAsia"/>
        </w:rPr>
      </w:pPr>
    </w:p>
    <w:p w14:paraId="7C5087AA" w14:textId="77777777" w:rsidR="00330D65" w:rsidRDefault="00330D65">
      <w:pPr>
        <w:rPr>
          <w:rFonts w:hint="eastAsia"/>
        </w:rPr>
      </w:pPr>
    </w:p>
    <w:p w14:paraId="770F1737" w14:textId="77777777" w:rsidR="00330D65" w:rsidRDefault="00330D65">
      <w:pPr>
        <w:rPr>
          <w:rFonts w:hint="eastAsia"/>
        </w:rPr>
      </w:pPr>
      <w:r>
        <w:rPr>
          <w:rFonts w:hint="eastAsia"/>
        </w:rPr>
        <w:t>电瓶车的拼音是什么</w:t>
      </w:r>
    </w:p>
    <w:p w14:paraId="70604B6C" w14:textId="77777777" w:rsidR="00330D65" w:rsidRDefault="00330D65">
      <w:pPr>
        <w:rPr>
          <w:rFonts w:hint="eastAsia"/>
        </w:rPr>
      </w:pPr>
      <w:r>
        <w:rPr>
          <w:rFonts w:hint="eastAsia"/>
        </w:rPr>
        <w:t>“电瓶车”的拼音到底是什么呢？答案是“diàn píng chē”。这里，“diàn”对应“电”，表示电力驱动；“píng”对应“瓶”，虽然在这个词组中直接翻译为“瓶子”并不合适，但它实际上是用于指代电池容器的术语；“chē”代表“车”，即车辆的意思。因此，“diàn píng chē”整体上指的是使用电池作为动力源的车辆。</w:t>
      </w:r>
    </w:p>
    <w:p w14:paraId="1132D5DE" w14:textId="77777777" w:rsidR="00330D65" w:rsidRDefault="00330D65">
      <w:pPr>
        <w:rPr>
          <w:rFonts w:hint="eastAsia"/>
        </w:rPr>
      </w:pPr>
    </w:p>
    <w:p w14:paraId="44AA252A" w14:textId="77777777" w:rsidR="00330D65" w:rsidRDefault="00330D65">
      <w:pPr>
        <w:rPr>
          <w:rFonts w:hint="eastAsia"/>
        </w:rPr>
      </w:pPr>
    </w:p>
    <w:p w14:paraId="67884FFD" w14:textId="77777777" w:rsidR="00330D65" w:rsidRDefault="00330D65">
      <w:pPr>
        <w:rPr>
          <w:rFonts w:hint="eastAsia"/>
        </w:rPr>
      </w:pPr>
      <w:r>
        <w:rPr>
          <w:rFonts w:hint="eastAsia"/>
        </w:rPr>
        <w:t>电瓶车在中国的发展</w:t>
      </w:r>
    </w:p>
    <w:p w14:paraId="79BAB259" w14:textId="77777777" w:rsidR="00330D65" w:rsidRDefault="00330D65">
      <w:pPr>
        <w:rPr>
          <w:rFonts w:hint="eastAsia"/>
        </w:rPr>
      </w:pPr>
      <w:r>
        <w:rPr>
          <w:rFonts w:hint="eastAsia"/>
        </w:rPr>
        <w:t>近年来，随着环保意识的增强和技术的进步，电瓶车在中国得到了迅速的发展。不仅是在大城市，在中小城市乃至农村地区，电瓶车也日益普及。它们被广泛应用于短途出行，既减少了交通拥堵，又降低了环境污染。政府也在积极推动电动车技术的研发和应用，以减少对传统燃油汽车的依赖。</w:t>
      </w:r>
    </w:p>
    <w:p w14:paraId="12A48309" w14:textId="77777777" w:rsidR="00330D65" w:rsidRDefault="00330D65">
      <w:pPr>
        <w:rPr>
          <w:rFonts w:hint="eastAsia"/>
        </w:rPr>
      </w:pPr>
    </w:p>
    <w:p w14:paraId="5B0A3B41" w14:textId="77777777" w:rsidR="00330D65" w:rsidRDefault="00330D65">
      <w:pPr>
        <w:rPr>
          <w:rFonts w:hint="eastAsia"/>
        </w:rPr>
      </w:pPr>
    </w:p>
    <w:p w14:paraId="5C5CAA67" w14:textId="77777777" w:rsidR="00330D65" w:rsidRDefault="00330D65">
      <w:pPr>
        <w:rPr>
          <w:rFonts w:hint="eastAsia"/>
        </w:rPr>
      </w:pPr>
      <w:r>
        <w:rPr>
          <w:rFonts w:hint="eastAsia"/>
        </w:rPr>
        <w:t>电瓶车的优势</w:t>
      </w:r>
    </w:p>
    <w:p w14:paraId="6E98B090" w14:textId="77777777" w:rsidR="00330D65" w:rsidRDefault="00330D65">
      <w:pPr>
        <w:rPr>
          <w:rFonts w:hint="eastAsia"/>
        </w:rPr>
      </w:pPr>
      <w:r>
        <w:rPr>
          <w:rFonts w:hint="eastAsia"/>
        </w:rPr>
        <w:t>电瓶车相比传统燃油摩托车或汽车具有多方面的优势。首先是环保方面，电瓶车运行过程中几乎不产生污染物排放，有助于改善空气质量。从经济角度来看，电瓶车的购买成本和维护费用相对较低，而且电费远低于汽油费用。由于体积小巧，电瓶车在停车时更加方便，适合城市中有限的空间。</w:t>
      </w:r>
    </w:p>
    <w:p w14:paraId="78946C75" w14:textId="77777777" w:rsidR="00330D65" w:rsidRDefault="00330D65">
      <w:pPr>
        <w:rPr>
          <w:rFonts w:hint="eastAsia"/>
        </w:rPr>
      </w:pPr>
    </w:p>
    <w:p w14:paraId="51D6A3F3" w14:textId="77777777" w:rsidR="00330D65" w:rsidRDefault="00330D65">
      <w:pPr>
        <w:rPr>
          <w:rFonts w:hint="eastAsia"/>
        </w:rPr>
      </w:pPr>
    </w:p>
    <w:p w14:paraId="203F8755" w14:textId="77777777" w:rsidR="00330D65" w:rsidRDefault="00330D65">
      <w:pPr>
        <w:rPr>
          <w:rFonts w:hint="eastAsia"/>
        </w:rPr>
      </w:pPr>
      <w:r>
        <w:rPr>
          <w:rFonts w:hint="eastAsia"/>
        </w:rPr>
        <w:t>最后的总结</w:t>
      </w:r>
    </w:p>
    <w:p w14:paraId="286B6A0D" w14:textId="77777777" w:rsidR="00330D65" w:rsidRDefault="00330D65">
      <w:pPr>
        <w:rPr>
          <w:rFonts w:hint="eastAsia"/>
        </w:rPr>
      </w:pPr>
      <w:r>
        <w:rPr>
          <w:rFonts w:hint="eastAsia"/>
        </w:rPr>
        <w:t>了解“电瓶车”的拼音——“diàn píng chē”，不仅能帮助汉语学习者更好地掌握这一词汇，还能加深对外来文化元素的理解。更重要的是，认识到电瓶车作为一种绿色出行方式的重要性，鼓励更多人选择环保的交通工具，共同为保护我们的地球贡献力量。</w:t>
      </w:r>
    </w:p>
    <w:p w14:paraId="409C64E8" w14:textId="77777777" w:rsidR="00330D65" w:rsidRDefault="00330D65">
      <w:pPr>
        <w:rPr>
          <w:rFonts w:hint="eastAsia"/>
        </w:rPr>
      </w:pPr>
    </w:p>
    <w:p w14:paraId="5BBDA66C" w14:textId="77777777" w:rsidR="00330D65" w:rsidRDefault="00330D65">
      <w:pPr>
        <w:rPr>
          <w:rFonts w:hint="eastAsia"/>
        </w:rPr>
      </w:pPr>
    </w:p>
    <w:p w14:paraId="293667C6" w14:textId="77777777" w:rsidR="00330D65" w:rsidRDefault="00330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FF26B" w14:textId="15A655CD" w:rsidR="00D63F5C" w:rsidRDefault="00D63F5C"/>
    <w:sectPr w:rsidR="00D63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5C"/>
    <w:rsid w:val="002C7852"/>
    <w:rsid w:val="00330D65"/>
    <w:rsid w:val="00D6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F52148-4AF5-4DAA-9569-147D45699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