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91BDA" w14:textId="77777777" w:rsidR="00BF5BCF" w:rsidRDefault="00BF5BCF">
      <w:pPr>
        <w:rPr>
          <w:rFonts w:hint="eastAsia"/>
        </w:rPr>
      </w:pPr>
    </w:p>
    <w:p w14:paraId="763E21E5" w14:textId="77777777" w:rsidR="00BF5BCF" w:rsidRDefault="00BF5BCF">
      <w:pPr>
        <w:rPr>
          <w:rFonts w:hint="eastAsia"/>
        </w:rPr>
      </w:pPr>
      <w:r>
        <w:rPr>
          <w:rFonts w:hint="eastAsia"/>
        </w:rPr>
        <w:t>瓷具的拼音</w:t>
      </w:r>
    </w:p>
    <w:p w14:paraId="518377F6" w14:textId="77777777" w:rsidR="00BF5BCF" w:rsidRDefault="00BF5BCF">
      <w:pPr>
        <w:rPr>
          <w:rFonts w:hint="eastAsia"/>
        </w:rPr>
      </w:pPr>
      <w:r>
        <w:rPr>
          <w:rFonts w:hint="eastAsia"/>
        </w:rPr>
        <w:t>瓷具，这个词汇在汉语中的拼音是“cí jù”。瓷器作为中国古代的伟大发明之一，承载着深厚的文化底蕴和历史价值。从古至今，瓷器不仅是中国对外交流的重要商品，也是中华民族艺术审美与工艺技术的象征。</w:t>
      </w:r>
    </w:p>
    <w:p w14:paraId="3547CE17" w14:textId="77777777" w:rsidR="00BF5BCF" w:rsidRDefault="00BF5BCF">
      <w:pPr>
        <w:rPr>
          <w:rFonts w:hint="eastAsia"/>
        </w:rPr>
      </w:pPr>
    </w:p>
    <w:p w14:paraId="657C8CCF" w14:textId="77777777" w:rsidR="00BF5BCF" w:rsidRDefault="00BF5BCF">
      <w:pPr>
        <w:rPr>
          <w:rFonts w:hint="eastAsia"/>
        </w:rPr>
      </w:pPr>
    </w:p>
    <w:p w14:paraId="15E1C1EA" w14:textId="77777777" w:rsidR="00BF5BCF" w:rsidRDefault="00BF5BCF">
      <w:pPr>
        <w:rPr>
          <w:rFonts w:hint="eastAsia"/>
        </w:rPr>
      </w:pPr>
      <w:r>
        <w:rPr>
          <w:rFonts w:hint="eastAsia"/>
        </w:rPr>
        <w:t>瓷器的历史与发展</w:t>
      </w:r>
    </w:p>
    <w:p w14:paraId="6F993250" w14:textId="77777777" w:rsidR="00BF5BCF" w:rsidRDefault="00BF5BCF">
      <w:pPr>
        <w:rPr>
          <w:rFonts w:hint="eastAsia"/>
        </w:rPr>
      </w:pPr>
      <w:r>
        <w:rPr>
          <w:rFonts w:hint="eastAsia"/>
        </w:rPr>
        <w:t>中国瓷器的历史可以追溯到公元前16世纪的商代，但真正意义上的瓷器出现在东汉时期。经过唐宋元明清等多个朝代的发展，瓷器制作技术达到了顶峰，形成了以景德镇为代表的多个著名瓷窑。每一件精美的瓷器都是工匠们心血的结晶，它们不仅仅是日常生活用品，更是艺术品。</w:t>
      </w:r>
    </w:p>
    <w:p w14:paraId="2FA6308E" w14:textId="77777777" w:rsidR="00BF5BCF" w:rsidRDefault="00BF5BCF">
      <w:pPr>
        <w:rPr>
          <w:rFonts w:hint="eastAsia"/>
        </w:rPr>
      </w:pPr>
    </w:p>
    <w:p w14:paraId="70E204F3" w14:textId="77777777" w:rsidR="00BF5BCF" w:rsidRDefault="00BF5BCF">
      <w:pPr>
        <w:rPr>
          <w:rFonts w:hint="eastAsia"/>
        </w:rPr>
      </w:pPr>
    </w:p>
    <w:p w14:paraId="4B54D092" w14:textId="77777777" w:rsidR="00BF5BCF" w:rsidRDefault="00BF5BCF">
      <w:pPr>
        <w:rPr>
          <w:rFonts w:hint="eastAsia"/>
        </w:rPr>
      </w:pPr>
      <w:r>
        <w:rPr>
          <w:rFonts w:hint="eastAsia"/>
        </w:rPr>
        <w:t>瓷器的种类与用途</w:t>
      </w:r>
    </w:p>
    <w:p w14:paraId="72EEF7F6" w14:textId="77777777" w:rsidR="00BF5BCF" w:rsidRDefault="00BF5BCF">
      <w:pPr>
        <w:rPr>
          <w:rFonts w:hint="eastAsia"/>
        </w:rPr>
      </w:pPr>
      <w:r>
        <w:rPr>
          <w:rFonts w:hint="eastAsia"/>
        </w:rPr>
        <w:t>瓷器分为硬瓷和软瓷两大类，根据其制作材料和工艺的不同又可细分出多种类型，如青花瓷、白瓷、五彩瓷等。这些瓷器广泛应用于人们的日常生活中，包括餐具、茶具、装饰品等。尤其是在中国传统茶文化中，瓷制茶具以其独特的质感和保温性能深受喜爱。</w:t>
      </w:r>
    </w:p>
    <w:p w14:paraId="56706621" w14:textId="77777777" w:rsidR="00BF5BCF" w:rsidRDefault="00BF5BCF">
      <w:pPr>
        <w:rPr>
          <w:rFonts w:hint="eastAsia"/>
        </w:rPr>
      </w:pPr>
    </w:p>
    <w:p w14:paraId="0A10F7A5" w14:textId="77777777" w:rsidR="00BF5BCF" w:rsidRDefault="00BF5BCF">
      <w:pPr>
        <w:rPr>
          <w:rFonts w:hint="eastAsia"/>
        </w:rPr>
      </w:pPr>
    </w:p>
    <w:p w14:paraId="3E81AC2C" w14:textId="77777777" w:rsidR="00BF5BCF" w:rsidRDefault="00BF5BCF">
      <w:pPr>
        <w:rPr>
          <w:rFonts w:hint="eastAsia"/>
        </w:rPr>
      </w:pPr>
      <w:r>
        <w:rPr>
          <w:rFonts w:hint="eastAsia"/>
        </w:rPr>
        <w:t>瓷具的艺术价值</w:t>
      </w:r>
    </w:p>
    <w:p w14:paraId="7461D0C4" w14:textId="77777777" w:rsidR="00BF5BCF" w:rsidRDefault="00BF5BCF">
      <w:pPr>
        <w:rPr>
          <w:rFonts w:hint="eastAsia"/>
        </w:rPr>
      </w:pPr>
      <w:r>
        <w:rPr>
          <w:rFonts w:hint="eastAsia"/>
        </w:rPr>
        <w:t>瓷器不仅是实用的器物，更是一种重要的艺术表现形式。无论是色彩斑斓的釉色，还是精致细腻的手工绘画，都展现了极高的艺术价值。随着时代的发展，现代瓷艺家们不断创新，在保留传统工艺的基础上，融入了更多现代元素和个人风格，使瓷器艺术焕发出新的活力。</w:t>
      </w:r>
    </w:p>
    <w:p w14:paraId="098A2AE2" w14:textId="77777777" w:rsidR="00BF5BCF" w:rsidRDefault="00BF5BCF">
      <w:pPr>
        <w:rPr>
          <w:rFonts w:hint="eastAsia"/>
        </w:rPr>
      </w:pPr>
    </w:p>
    <w:p w14:paraId="36F15EE2" w14:textId="77777777" w:rsidR="00BF5BCF" w:rsidRDefault="00BF5BCF">
      <w:pPr>
        <w:rPr>
          <w:rFonts w:hint="eastAsia"/>
        </w:rPr>
      </w:pPr>
    </w:p>
    <w:p w14:paraId="5E28C72B" w14:textId="77777777" w:rsidR="00BF5BCF" w:rsidRDefault="00BF5BCF">
      <w:pPr>
        <w:rPr>
          <w:rFonts w:hint="eastAsia"/>
        </w:rPr>
      </w:pPr>
      <w:r>
        <w:rPr>
          <w:rFonts w:hint="eastAsia"/>
        </w:rPr>
        <w:t>瓷具的保养与收藏</w:t>
      </w:r>
    </w:p>
    <w:p w14:paraId="48851482" w14:textId="77777777" w:rsidR="00BF5BCF" w:rsidRDefault="00BF5BCF">
      <w:pPr>
        <w:rPr>
          <w:rFonts w:hint="eastAsia"/>
        </w:rPr>
      </w:pPr>
      <w:r>
        <w:rPr>
          <w:rFonts w:hint="eastAsia"/>
        </w:rPr>
        <w:t>对于瓷器爱好者来说，正确的保养方法至关重要。避免碰撞、防止高温和潮湿环境是基本要求。同时，了解瓷器的基本鉴别知识，可以帮助收藏者更好地评估藏品的价值。瓷器作为一种不可再生资源，随着时间的推移，其收藏价值也在不断增加。</w:t>
      </w:r>
    </w:p>
    <w:p w14:paraId="5C6E0CB6" w14:textId="77777777" w:rsidR="00BF5BCF" w:rsidRDefault="00BF5BCF">
      <w:pPr>
        <w:rPr>
          <w:rFonts w:hint="eastAsia"/>
        </w:rPr>
      </w:pPr>
    </w:p>
    <w:p w14:paraId="3559D861" w14:textId="77777777" w:rsidR="00BF5BCF" w:rsidRDefault="00BF5BCF">
      <w:pPr>
        <w:rPr>
          <w:rFonts w:hint="eastAsia"/>
        </w:rPr>
      </w:pPr>
    </w:p>
    <w:p w14:paraId="64ABE074" w14:textId="77777777" w:rsidR="00BF5BCF" w:rsidRDefault="00BF5BCF">
      <w:pPr>
        <w:rPr>
          <w:rFonts w:hint="eastAsia"/>
        </w:rPr>
      </w:pPr>
      <w:r>
        <w:rPr>
          <w:rFonts w:hint="eastAsia"/>
        </w:rPr>
        <w:t>最后的总结</w:t>
      </w:r>
    </w:p>
    <w:p w14:paraId="03A9E22F" w14:textId="77777777" w:rsidR="00BF5BCF" w:rsidRDefault="00BF5BCF">
      <w:pPr>
        <w:rPr>
          <w:rFonts w:hint="eastAsia"/>
        </w:rPr>
      </w:pPr>
      <w:r>
        <w:rPr>
          <w:rFonts w:hint="eastAsia"/>
        </w:rPr>
        <w:t>通过上述介绍，我们对“瓷具”的拼音“cí jù”有了更深的理解，也领略到了瓷器背后蕴含的丰富文化和艺术魅力。无论是作为文化遗产的传承，还是个人兴趣爱好的追求，瓷器都以其独特的方式连接着过去与未来，继续在全球范围内传播着中华文化的精髓。</w:t>
      </w:r>
    </w:p>
    <w:p w14:paraId="49BE6AE5" w14:textId="77777777" w:rsidR="00BF5BCF" w:rsidRDefault="00BF5BCF">
      <w:pPr>
        <w:rPr>
          <w:rFonts w:hint="eastAsia"/>
        </w:rPr>
      </w:pPr>
    </w:p>
    <w:p w14:paraId="0C449E5C" w14:textId="77777777" w:rsidR="00BF5BCF" w:rsidRDefault="00BF5BCF">
      <w:pPr>
        <w:rPr>
          <w:rFonts w:hint="eastAsia"/>
        </w:rPr>
      </w:pPr>
    </w:p>
    <w:p w14:paraId="7081BE03" w14:textId="77777777" w:rsidR="00BF5BCF" w:rsidRDefault="00BF5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A7539" w14:textId="0C9FFB8B" w:rsidR="008A08C1" w:rsidRDefault="008A08C1"/>
    <w:sectPr w:rsidR="008A0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C1"/>
    <w:rsid w:val="002C7852"/>
    <w:rsid w:val="008A08C1"/>
    <w:rsid w:val="00B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E35FF-7F5A-4DD9-8F98-71F8CE1F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