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7F691" w14:textId="77777777" w:rsidR="00C84F4C" w:rsidRDefault="00C84F4C">
      <w:pPr>
        <w:rPr>
          <w:rFonts w:hint="eastAsia"/>
        </w:rPr>
      </w:pPr>
    </w:p>
    <w:p w14:paraId="105CCE8D" w14:textId="77777777" w:rsidR="00C84F4C" w:rsidRDefault="00C84F4C">
      <w:pPr>
        <w:rPr>
          <w:rFonts w:hint="eastAsia"/>
        </w:rPr>
      </w:pPr>
      <w:r>
        <w:rPr>
          <w:rFonts w:hint="eastAsia"/>
        </w:rPr>
        <w:t>玻璃的拼音音调</w:t>
      </w:r>
    </w:p>
    <w:p w14:paraId="0E194175" w14:textId="77777777" w:rsidR="00C84F4C" w:rsidRDefault="00C84F4C">
      <w:pPr>
        <w:rPr>
          <w:rFonts w:hint="eastAsia"/>
        </w:rPr>
      </w:pPr>
      <w:r>
        <w:rPr>
          <w:rFonts w:hint="eastAsia"/>
        </w:rPr>
        <w:t>在汉语中，每一个汉字都有其独特的拼音和声调，这对于我们正确发音和理解意义至关重要。玻璃作为一个常用的词汇，其正确的拼音读法是“bō li”，其中“bo”的声调为第一声，“li”的声调同样为第一声。这样的声调组合使得“玻璃”这个词听起来既明亮又清晰，正如玻璃本身那种透明纯净的特质。</w:t>
      </w:r>
    </w:p>
    <w:p w14:paraId="280BA37F" w14:textId="77777777" w:rsidR="00C84F4C" w:rsidRDefault="00C84F4C">
      <w:pPr>
        <w:rPr>
          <w:rFonts w:hint="eastAsia"/>
        </w:rPr>
      </w:pPr>
    </w:p>
    <w:p w14:paraId="5206B5C6" w14:textId="77777777" w:rsidR="00C84F4C" w:rsidRDefault="00C84F4C">
      <w:pPr>
        <w:rPr>
          <w:rFonts w:hint="eastAsia"/>
        </w:rPr>
      </w:pPr>
    </w:p>
    <w:p w14:paraId="30A9F4F2" w14:textId="77777777" w:rsidR="00C84F4C" w:rsidRDefault="00C84F4C">
      <w:pPr>
        <w:rPr>
          <w:rFonts w:hint="eastAsia"/>
        </w:rPr>
      </w:pPr>
      <w:r>
        <w:rPr>
          <w:rFonts w:hint="eastAsia"/>
        </w:rPr>
        <w:t>玻璃的历史与文化背景</w:t>
      </w:r>
    </w:p>
    <w:p w14:paraId="23495907" w14:textId="77777777" w:rsidR="00C84F4C" w:rsidRDefault="00C84F4C">
      <w:pPr>
        <w:rPr>
          <w:rFonts w:hint="eastAsia"/>
        </w:rPr>
      </w:pPr>
      <w:r>
        <w:rPr>
          <w:rFonts w:hint="eastAsia"/>
        </w:rPr>
        <w:t>玻璃作为一种古老而神奇的材料，它的历史可以追溯到公元前3500年左右的美索不达米亚地区。最初，人们使用玻璃制作珠宝和其他装饰品，随着技术的发展，玻璃的应用范围逐渐扩大到了建筑、容器以及光学设备等领域。在中国，玻璃的制造和使用也有着悠久的历史，尽管古代中国玻璃工艺发展相对独立于西方，但其精美绝伦的艺术价值丝毫不逊色。</w:t>
      </w:r>
    </w:p>
    <w:p w14:paraId="3F140D3E" w14:textId="77777777" w:rsidR="00C84F4C" w:rsidRDefault="00C84F4C">
      <w:pPr>
        <w:rPr>
          <w:rFonts w:hint="eastAsia"/>
        </w:rPr>
      </w:pPr>
    </w:p>
    <w:p w14:paraId="431FC718" w14:textId="77777777" w:rsidR="00C84F4C" w:rsidRDefault="00C84F4C">
      <w:pPr>
        <w:rPr>
          <w:rFonts w:hint="eastAsia"/>
        </w:rPr>
      </w:pPr>
    </w:p>
    <w:p w14:paraId="05055BB1" w14:textId="77777777" w:rsidR="00C84F4C" w:rsidRDefault="00C84F4C">
      <w:pPr>
        <w:rPr>
          <w:rFonts w:hint="eastAsia"/>
        </w:rPr>
      </w:pPr>
      <w:r>
        <w:rPr>
          <w:rFonts w:hint="eastAsia"/>
        </w:rPr>
        <w:t>现代玻璃的应用与发展</w:t>
      </w:r>
    </w:p>
    <w:p w14:paraId="16ADFBAC" w14:textId="77777777" w:rsidR="00C84F4C" w:rsidRDefault="00C84F4C">
      <w:pPr>
        <w:rPr>
          <w:rFonts w:hint="eastAsia"/>
        </w:rPr>
      </w:pPr>
      <w:r>
        <w:rPr>
          <w:rFonts w:hint="eastAsia"/>
        </w:rPr>
        <w:t>进入现代社会，玻璃已经成为我们日常生活中不可或缺的一部分。从高楼大厦的幕墙到智能手机的屏幕，再到各种高科技产品中的应用，玻璃的身影无处不在。特别是在科技领域，特种玻璃的研发推动了许多领域的进步，比如光纤通信、太阳能电池板等。随着环保意识的增强，如何提高玻璃的能效、减少能源消耗也成为了研究热点之一。</w:t>
      </w:r>
    </w:p>
    <w:p w14:paraId="36A59909" w14:textId="77777777" w:rsidR="00C84F4C" w:rsidRDefault="00C84F4C">
      <w:pPr>
        <w:rPr>
          <w:rFonts w:hint="eastAsia"/>
        </w:rPr>
      </w:pPr>
    </w:p>
    <w:p w14:paraId="5C276772" w14:textId="77777777" w:rsidR="00C84F4C" w:rsidRDefault="00C84F4C">
      <w:pPr>
        <w:rPr>
          <w:rFonts w:hint="eastAsia"/>
        </w:rPr>
      </w:pPr>
    </w:p>
    <w:p w14:paraId="3359AB0B" w14:textId="77777777" w:rsidR="00C84F4C" w:rsidRDefault="00C84F4C">
      <w:pPr>
        <w:rPr>
          <w:rFonts w:hint="eastAsia"/>
        </w:rPr>
      </w:pPr>
      <w:r>
        <w:rPr>
          <w:rFonts w:hint="eastAsia"/>
        </w:rPr>
        <w:t>学习玻璃拼音的意义</w:t>
      </w:r>
    </w:p>
    <w:p w14:paraId="0263AC04" w14:textId="77777777" w:rsidR="00C84F4C" w:rsidRDefault="00C84F4C">
      <w:pPr>
        <w:rPr>
          <w:rFonts w:hint="eastAsia"/>
        </w:rPr>
      </w:pPr>
      <w:r>
        <w:rPr>
          <w:rFonts w:hint="eastAsia"/>
        </w:rPr>
        <w:t>对于学习汉语的人来说，准确掌握“玻璃”的拼音不仅有助于提高语言能力，还能增进对中国文化的理解。通过学习像“玻璃”这样常见物品的正确发音，可以更好地融入汉语环境，感受汉语的韵律美。同时，这也是一种文化交流的方式，帮助世界各地的人们更加深入地了解中国丰富的物质文化遗产。</w:t>
      </w:r>
    </w:p>
    <w:p w14:paraId="342071E7" w14:textId="77777777" w:rsidR="00C84F4C" w:rsidRDefault="00C84F4C">
      <w:pPr>
        <w:rPr>
          <w:rFonts w:hint="eastAsia"/>
        </w:rPr>
      </w:pPr>
    </w:p>
    <w:p w14:paraId="33C1BD23" w14:textId="77777777" w:rsidR="00C84F4C" w:rsidRDefault="00C84F4C">
      <w:pPr>
        <w:rPr>
          <w:rFonts w:hint="eastAsia"/>
        </w:rPr>
      </w:pPr>
    </w:p>
    <w:p w14:paraId="4D41C966" w14:textId="77777777" w:rsidR="00C84F4C" w:rsidRDefault="00C84F4C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7CE6F303" w14:textId="77777777" w:rsidR="00C84F4C" w:rsidRDefault="00C84F4C">
      <w:pPr>
        <w:rPr>
          <w:rFonts w:hint="eastAsia"/>
        </w:rPr>
      </w:pPr>
      <w:r>
        <w:rPr>
          <w:rFonts w:hint="eastAsia"/>
        </w:rPr>
        <w:t>“玻璃”的拼音音调虽看似简单，但它背后蕴含的文化和技术信息却是丰富多样的。无论是探索玻璃的历史渊源，还是关注它在当代社会中的创新应用，我们都能从中发现人类智慧的光芒。希望通过对“玻璃”拼音及其相关知识的介绍，能够激发更多人对汉语学习的兴趣，同时也让大家对玻璃这一神奇材料有更深的认识。</w:t>
      </w:r>
    </w:p>
    <w:p w14:paraId="4E893867" w14:textId="77777777" w:rsidR="00C84F4C" w:rsidRDefault="00C84F4C">
      <w:pPr>
        <w:rPr>
          <w:rFonts w:hint="eastAsia"/>
        </w:rPr>
      </w:pPr>
    </w:p>
    <w:p w14:paraId="682B486E" w14:textId="77777777" w:rsidR="00C84F4C" w:rsidRDefault="00C84F4C">
      <w:pPr>
        <w:rPr>
          <w:rFonts w:hint="eastAsia"/>
        </w:rPr>
      </w:pPr>
    </w:p>
    <w:p w14:paraId="4877BD5F" w14:textId="77777777" w:rsidR="00C84F4C" w:rsidRDefault="00C84F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02006" w14:textId="5F86910E" w:rsidR="002045B7" w:rsidRDefault="002045B7"/>
    <w:sectPr w:rsidR="0020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5B7"/>
    <w:rsid w:val="002045B7"/>
    <w:rsid w:val="002C7852"/>
    <w:rsid w:val="00C84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D94963-C797-4356-8CED-0A1AD93A1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5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5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5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5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5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5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5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5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5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5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5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5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5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5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5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5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5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5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5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5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5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5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5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5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5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5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5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5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5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