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E8C2" w14:textId="77777777" w:rsidR="00A66807" w:rsidRDefault="00A66807">
      <w:pPr>
        <w:rPr>
          <w:rFonts w:hint="eastAsia"/>
        </w:rPr>
      </w:pPr>
    </w:p>
    <w:p w14:paraId="523200B6" w14:textId="77777777" w:rsidR="00A66807" w:rsidRDefault="00A66807">
      <w:pPr>
        <w:rPr>
          <w:rFonts w:hint="eastAsia"/>
        </w:rPr>
      </w:pPr>
      <w:r>
        <w:rPr>
          <w:rFonts w:hint="eastAsia"/>
        </w:rPr>
        <w:t>猴的拼音和部首</w:t>
      </w:r>
    </w:p>
    <w:p w14:paraId="649D3DC3" w14:textId="77777777" w:rsidR="00A66807" w:rsidRDefault="00A66807">
      <w:pPr>
        <w:rPr>
          <w:rFonts w:hint="eastAsia"/>
        </w:rPr>
      </w:pPr>
      <w:r>
        <w:rPr>
          <w:rFonts w:hint="eastAsia"/>
        </w:rPr>
        <w:t>猴，作为十二生肖之一，深受中国文化的影响。在汉字中，“猴”的拼音是“hóu”，其部首为“犭”，这表明它与动物有关，特别是那些被归类为兽类的动物。了解“猴”字的构造及其背后的文化含义，有助于我们更好地理解中国文字和文化的深厚底蕴。</w:t>
      </w:r>
    </w:p>
    <w:p w14:paraId="55817B5E" w14:textId="77777777" w:rsidR="00A66807" w:rsidRDefault="00A66807">
      <w:pPr>
        <w:rPr>
          <w:rFonts w:hint="eastAsia"/>
        </w:rPr>
      </w:pPr>
    </w:p>
    <w:p w14:paraId="73331E7A" w14:textId="77777777" w:rsidR="00A66807" w:rsidRDefault="00A66807">
      <w:pPr>
        <w:rPr>
          <w:rFonts w:hint="eastAsia"/>
        </w:rPr>
      </w:pPr>
    </w:p>
    <w:p w14:paraId="2912837C" w14:textId="77777777" w:rsidR="00A66807" w:rsidRDefault="00A66807">
      <w:pPr>
        <w:rPr>
          <w:rFonts w:hint="eastAsia"/>
        </w:rPr>
      </w:pPr>
      <w:r>
        <w:rPr>
          <w:rFonts w:hint="eastAsia"/>
        </w:rPr>
        <w:t>汉字“猴”的结构分析</w:t>
      </w:r>
    </w:p>
    <w:p w14:paraId="04B572DE" w14:textId="77777777" w:rsidR="00A66807" w:rsidRDefault="00A66807">
      <w:pPr>
        <w:rPr>
          <w:rFonts w:hint="eastAsia"/>
        </w:rPr>
      </w:pPr>
      <w:r>
        <w:rPr>
          <w:rFonts w:hint="eastAsia"/>
        </w:rPr>
        <w:t>“猴”字由两部分组成：左边的部首“犭”和右边的“侯”。部首“犭”通常与动物相关联，尤其是指代兽类或犬科动物，而“侯”则有等待、期待的意思，但在这个上下文中，它更多的是用来表示音旁，赋予“猴”这个字发音的基础。通过这种方式，“猴”字不仅传达了它的读音，还暗示了这种动物的社会行为特征，比如群居等。</w:t>
      </w:r>
    </w:p>
    <w:p w14:paraId="01CB0799" w14:textId="77777777" w:rsidR="00A66807" w:rsidRDefault="00A66807">
      <w:pPr>
        <w:rPr>
          <w:rFonts w:hint="eastAsia"/>
        </w:rPr>
      </w:pPr>
    </w:p>
    <w:p w14:paraId="43BCACAE" w14:textId="77777777" w:rsidR="00A66807" w:rsidRDefault="00A66807">
      <w:pPr>
        <w:rPr>
          <w:rFonts w:hint="eastAsia"/>
        </w:rPr>
      </w:pPr>
    </w:p>
    <w:p w14:paraId="0C57D6B8" w14:textId="77777777" w:rsidR="00A66807" w:rsidRDefault="00A66807">
      <w:pPr>
        <w:rPr>
          <w:rFonts w:hint="eastAsia"/>
        </w:rPr>
      </w:pPr>
      <w:r>
        <w:rPr>
          <w:rFonts w:hint="eastAsia"/>
        </w:rPr>
        <w:t>文化意义和象征</w:t>
      </w:r>
    </w:p>
    <w:p w14:paraId="27612BF9" w14:textId="77777777" w:rsidR="00A66807" w:rsidRDefault="00A66807">
      <w:pPr>
        <w:rPr>
          <w:rFonts w:hint="eastAsia"/>
        </w:rPr>
      </w:pPr>
      <w:r>
        <w:rPr>
          <w:rFonts w:hint="eastAsia"/>
        </w:rPr>
        <w:t>在中国文化中，猴子不仅是聪明机智的象征，还与长寿、幸运等美好寓意联系在一起。尤其值得一提的是《西游记》中的孙悟空，他是一只拥有超凡能力的石猴，能够七十二变，保护唐僧去西天取经的故事广为人知，极大地丰富了猴子在中国文化中的形象和地位。在中国的传统艺术和民间故事中，猴子常常扮演着重要的角色，反映出人们对这种动物的喜爱和尊重。</w:t>
      </w:r>
    </w:p>
    <w:p w14:paraId="2658D6AE" w14:textId="77777777" w:rsidR="00A66807" w:rsidRDefault="00A66807">
      <w:pPr>
        <w:rPr>
          <w:rFonts w:hint="eastAsia"/>
        </w:rPr>
      </w:pPr>
    </w:p>
    <w:p w14:paraId="16423B65" w14:textId="77777777" w:rsidR="00A66807" w:rsidRDefault="00A66807">
      <w:pPr>
        <w:rPr>
          <w:rFonts w:hint="eastAsia"/>
        </w:rPr>
      </w:pPr>
    </w:p>
    <w:p w14:paraId="7D66130E" w14:textId="77777777" w:rsidR="00A66807" w:rsidRDefault="00A66807">
      <w:pPr>
        <w:rPr>
          <w:rFonts w:hint="eastAsia"/>
        </w:rPr>
      </w:pPr>
      <w:r>
        <w:rPr>
          <w:rFonts w:hint="eastAsia"/>
        </w:rPr>
        <w:t>猴在日常生活中的体现</w:t>
      </w:r>
    </w:p>
    <w:p w14:paraId="583C0960" w14:textId="77777777" w:rsidR="00A66807" w:rsidRDefault="00A66807">
      <w:pPr>
        <w:rPr>
          <w:rFonts w:hint="eastAsia"/>
        </w:rPr>
      </w:pPr>
      <w:r>
        <w:rPr>
          <w:rFonts w:hint="eastAsia"/>
        </w:rPr>
        <w:t>除了文学作品之外，猴子的形象也频繁出现在各种日常生活中，如农历新年的装饰品、邮票设计、甚至现代动画片和电影中。这些都展示了猴作为一种文化符号，如何跨越时代，持续影响着人们的审美观和价值观念。特别是在一些地区，人们还会举行纪念猴子的节日活动，以此来祈求好运和幸福。</w:t>
      </w:r>
    </w:p>
    <w:p w14:paraId="51F6418C" w14:textId="77777777" w:rsidR="00A66807" w:rsidRDefault="00A66807">
      <w:pPr>
        <w:rPr>
          <w:rFonts w:hint="eastAsia"/>
        </w:rPr>
      </w:pPr>
    </w:p>
    <w:p w14:paraId="21A1C453" w14:textId="77777777" w:rsidR="00A66807" w:rsidRDefault="00A66807">
      <w:pPr>
        <w:rPr>
          <w:rFonts w:hint="eastAsia"/>
        </w:rPr>
      </w:pPr>
    </w:p>
    <w:p w14:paraId="42D5EEA4" w14:textId="77777777" w:rsidR="00A66807" w:rsidRDefault="00A66807">
      <w:pPr>
        <w:rPr>
          <w:rFonts w:hint="eastAsia"/>
        </w:rPr>
      </w:pPr>
      <w:r>
        <w:rPr>
          <w:rFonts w:hint="eastAsia"/>
        </w:rPr>
        <w:t>最后的总结</w:t>
      </w:r>
    </w:p>
    <w:p w14:paraId="7CC92B38" w14:textId="77777777" w:rsidR="00A66807" w:rsidRDefault="00A66807">
      <w:pPr>
        <w:rPr>
          <w:rFonts w:hint="eastAsia"/>
        </w:rPr>
      </w:pPr>
      <w:r>
        <w:rPr>
          <w:rFonts w:hint="eastAsia"/>
        </w:rPr>
        <w:t>通过对“猴”的拼音（hóu）和部首（犭）的探讨，我们可以看出这一汉字不仅仅是语言学上的一个单位，更是承载着丰富的文化信息和社会价值。从古代神话到现代娱乐，猴的形象贯穿了中华文明的发展历程，成为连接过去与现在的重要纽带。深入理解“猴”字的意义，不仅能增进我们对中国文字的兴趣和认识，也能帮助我们更全面地了解中国文化中关于自然、人类与动物之间复杂而和谐的关系。</w:t>
      </w:r>
    </w:p>
    <w:p w14:paraId="31C196F6" w14:textId="77777777" w:rsidR="00A66807" w:rsidRDefault="00A66807">
      <w:pPr>
        <w:rPr>
          <w:rFonts w:hint="eastAsia"/>
        </w:rPr>
      </w:pPr>
    </w:p>
    <w:p w14:paraId="413F4421" w14:textId="77777777" w:rsidR="00A66807" w:rsidRDefault="00A66807">
      <w:pPr>
        <w:rPr>
          <w:rFonts w:hint="eastAsia"/>
        </w:rPr>
      </w:pPr>
    </w:p>
    <w:p w14:paraId="3F248B04" w14:textId="77777777" w:rsidR="00A66807" w:rsidRDefault="00A66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367F1" w14:textId="332575CA" w:rsidR="008F0676" w:rsidRDefault="008F0676"/>
    <w:sectPr w:rsidR="008F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76"/>
    <w:rsid w:val="002C7852"/>
    <w:rsid w:val="008F0676"/>
    <w:rsid w:val="00A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28842-EB6B-4D56-8EB3-B8247813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