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561F" w14:textId="77777777" w:rsidR="0072562E" w:rsidRDefault="0072562E">
      <w:pPr>
        <w:rPr>
          <w:rFonts w:hint="eastAsia"/>
        </w:rPr>
      </w:pPr>
      <w:r>
        <w:rPr>
          <w:rFonts w:hint="eastAsia"/>
        </w:rPr>
        <w:t>点缀的拼音是什么</w:t>
      </w:r>
    </w:p>
    <w:p w14:paraId="44D1D533" w14:textId="77777777" w:rsidR="0072562E" w:rsidRDefault="0072562E">
      <w:pPr>
        <w:rPr>
          <w:rFonts w:hint="eastAsia"/>
        </w:rPr>
      </w:pPr>
      <w:r>
        <w:rPr>
          <w:rFonts w:hint="eastAsia"/>
        </w:rPr>
        <w:t>在汉语的世界里，每一个汉字都承载着独特的意义和声音。当我们将目光聚焦于“点缀”一词时，我们不仅看到了它作为动词为生活增添色彩的功能，也听到了它所发出的美妙音符。“点缀”的拼音是“zhuì diǎn”。这个读音既简单又富有节奏感，仿佛是一段轻快的旋律，在我们的耳边轻轻奏响。</w:t>
      </w:r>
    </w:p>
    <w:p w14:paraId="57620BED" w14:textId="77777777" w:rsidR="0072562E" w:rsidRDefault="0072562E">
      <w:pPr>
        <w:rPr>
          <w:rFonts w:hint="eastAsia"/>
        </w:rPr>
      </w:pPr>
    </w:p>
    <w:p w14:paraId="5F78D487" w14:textId="77777777" w:rsidR="0072562E" w:rsidRDefault="0072562E">
      <w:pPr>
        <w:rPr>
          <w:rFonts w:hint="eastAsia"/>
        </w:rPr>
      </w:pPr>
    </w:p>
    <w:p w14:paraId="3650DEFB" w14:textId="77777777" w:rsidR="0072562E" w:rsidRDefault="0072562E">
      <w:pPr>
        <w:rPr>
          <w:rFonts w:hint="eastAsia"/>
        </w:rPr>
      </w:pPr>
      <w:r>
        <w:rPr>
          <w:rFonts w:hint="eastAsia"/>
        </w:rPr>
        <w:t>理解点缀的意义</w:t>
      </w:r>
    </w:p>
    <w:p w14:paraId="4C42C24C" w14:textId="77777777" w:rsidR="0072562E" w:rsidRDefault="0072562E">
      <w:pPr>
        <w:rPr>
          <w:rFonts w:hint="eastAsia"/>
        </w:rPr>
      </w:pPr>
      <w:r>
        <w:rPr>
          <w:rFonts w:hint="eastAsia"/>
        </w:rPr>
        <w:t>当我们说某样东西被用来“点缀”时，通常意味着这件物品或元素以一种非主要但不可或缺的方式存在。它们可能是节日庆典上的彩灯，或是园林中的一抹亮色。从更广泛的角度看，“点缀”可以指任何用来装饰、丰富场景或提升整体氛围的事物。无论是大自然赋予四季变化的花草树木，还是人们精心布置的家庭环境中的艺术品，都是“点缀”概念的生动体现。</w:t>
      </w:r>
    </w:p>
    <w:p w14:paraId="744B00B0" w14:textId="77777777" w:rsidR="0072562E" w:rsidRDefault="0072562E">
      <w:pPr>
        <w:rPr>
          <w:rFonts w:hint="eastAsia"/>
        </w:rPr>
      </w:pPr>
    </w:p>
    <w:p w14:paraId="7BE27515" w14:textId="77777777" w:rsidR="0072562E" w:rsidRDefault="0072562E">
      <w:pPr>
        <w:rPr>
          <w:rFonts w:hint="eastAsia"/>
        </w:rPr>
      </w:pPr>
    </w:p>
    <w:p w14:paraId="177D36B2" w14:textId="77777777" w:rsidR="0072562E" w:rsidRDefault="0072562E">
      <w:pPr>
        <w:rPr>
          <w:rFonts w:hint="eastAsia"/>
        </w:rPr>
      </w:pPr>
      <w:r>
        <w:rPr>
          <w:rFonts w:hint="eastAsia"/>
        </w:rPr>
        <w:t>点缀的用法与实例</w:t>
      </w:r>
    </w:p>
    <w:p w14:paraId="7DEFCFAF" w14:textId="77777777" w:rsidR="0072562E" w:rsidRDefault="0072562E">
      <w:pPr>
        <w:rPr>
          <w:rFonts w:hint="eastAsia"/>
        </w:rPr>
      </w:pPr>
      <w:r>
        <w:rPr>
          <w:rFonts w:hint="eastAsia"/>
        </w:rPr>
        <w:t>在日常生活中，“点缀”一词的应用非常广泛。比如，在写作中，作者可能会选择一些特别的词汇来作为文章的点缀，使文字更加生动有趣；在烹饪过程中，厨师也会利用新鲜香草或其他食材来装点菜肴，让美食不仅仅满足味觉，更是视觉上的享受。在建筑设计领域，设计师们通过巧妙地运用颜色、纹理等元素来为建筑空间添加个性化的点缀，从而创造出令人难忘的空间体验。</w:t>
      </w:r>
    </w:p>
    <w:p w14:paraId="29C8F6EF" w14:textId="77777777" w:rsidR="0072562E" w:rsidRDefault="0072562E">
      <w:pPr>
        <w:rPr>
          <w:rFonts w:hint="eastAsia"/>
        </w:rPr>
      </w:pPr>
    </w:p>
    <w:p w14:paraId="69E4C588" w14:textId="77777777" w:rsidR="0072562E" w:rsidRDefault="0072562E">
      <w:pPr>
        <w:rPr>
          <w:rFonts w:hint="eastAsia"/>
        </w:rPr>
      </w:pPr>
    </w:p>
    <w:p w14:paraId="6FE25A88" w14:textId="77777777" w:rsidR="0072562E" w:rsidRDefault="0072562E">
      <w:pPr>
        <w:rPr>
          <w:rFonts w:hint="eastAsia"/>
        </w:rPr>
      </w:pPr>
      <w:r>
        <w:rPr>
          <w:rFonts w:hint="eastAsia"/>
        </w:rPr>
        <w:t>文化背景下的点缀</w:t>
      </w:r>
    </w:p>
    <w:p w14:paraId="229FCB19" w14:textId="77777777" w:rsidR="0072562E" w:rsidRDefault="0072562E">
      <w:pPr>
        <w:rPr>
          <w:rFonts w:hint="eastAsia"/>
        </w:rPr>
      </w:pPr>
      <w:r>
        <w:rPr>
          <w:rFonts w:hint="eastAsia"/>
        </w:rPr>
        <w:t>在中国传统文化中，“点缀”扮演着重要的角色。传统节日如春节、端午节等，家家户户都会进行各种形式的装饰活动，以此表达对美好生活的向往和庆祝。这些装饰不仅是节日仪式的一部分，也是连接过去与现在、家庭成员之间情感交流的重要纽带。在文学艺术创作方面，“点缀”同样占据了不可忽视的地位。古代诗人常用自然景象作为诗句中的点缀，借景抒情，使得作品意境深远。</w:t>
      </w:r>
    </w:p>
    <w:p w14:paraId="7E6E62D8" w14:textId="77777777" w:rsidR="0072562E" w:rsidRDefault="0072562E">
      <w:pPr>
        <w:rPr>
          <w:rFonts w:hint="eastAsia"/>
        </w:rPr>
      </w:pPr>
    </w:p>
    <w:p w14:paraId="1838C932" w14:textId="77777777" w:rsidR="0072562E" w:rsidRDefault="0072562E">
      <w:pPr>
        <w:rPr>
          <w:rFonts w:hint="eastAsia"/>
        </w:rPr>
      </w:pPr>
    </w:p>
    <w:p w14:paraId="5B4B65C3" w14:textId="77777777" w:rsidR="0072562E" w:rsidRDefault="0072562E">
      <w:pPr>
        <w:rPr>
          <w:rFonts w:hint="eastAsia"/>
        </w:rPr>
      </w:pPr>
      <w:r>
        <w:rPr>
          <w:rFonts w:hint="eastAsia"/>
        </w:rPr>
        <w:t>现代生活中的点缀</w:t>
      </w:r>
    </w:p>
    <w:p w14:paraId="67B7B6B8" w14:textId="77777777" w:rsidR="0072562E" w:rsidRDefault="0072562E">
      <w:pPr>
        <w:rPr>
          <w:rFonts w:hint="eastAsia"/>
        </w:rPr>
      </w:pPr>
      <w:r>
        <w:rPr>
          <w:rFonts w:hint="eastAsia"/>
        </w:rPr>
        <w:t>进入现代社会后，“点缀”的含义得到了进一步扩展。随着生活水平的提高和个人审美观念的变化，人们对于生活品质有了更高的追求。因此，越来越多的人开始注重家居环境和个人形象方面的细节处理，希望通过适当的点缀让自己周围的世界变得更加美好。例如，许多人喜欢在家种植绿植，或者佩戴精美的首饰，这些都是为了给平凡的日子增添一抹不一样的光彩。</w:t>
      </w:r>
    </w:p>
    <w:p w14:paraId="5482A159" w14:textId="77777777" w:rsidR="0072562E" w:rsidRDefault="0072562E">
      <w:pPr>
        <w:rPr>
          <w:rFonts w:hint="eastAsia"/>
        </w:rPr>
      </w:pPr>
    </w:p>
    <w:p w14:paraId="41BF7BAC" w14:textId="77777777" w:rsidR="0072562E" w:rsidRDefault="0072562E">
      <w:pPr>
        <w:rPr>
          <w:rFonts w:hint="eastAsia"/>
        </w:rPr>
      </w:pPr>
    </w:p>
    <w:p w14:paraId="771BE868" w14:textId="77777777" w:rsidR="0072562E" w:rsidRDefault="0072562E">
      <w:pPr>
        <w:rPr>
          <w:rFonts w:hint="eastAsia"/>
        </w:rPr>
      </w:pPr>
      <w:r>
        <w:rPr>
          <w:rFonts w:hint="eastAsia"/>
        </w:rPr>
        <w:t>最后的总结</w:t>
      </w:r>
    </w:p>
    <w:p w14:paraId="6806B3C2" w14:textId="77777777" w:rsidR="0072562E" w:rsidRDefault="0072562E">
      <w:pPr>
        <w:rPr>
          <w:rFonts w:hint="eastAsia"/>
        </w:rPr>
      </w:pPr>
      <w:r>
        <w:rPr>
          <w:rFonts w:hint="eastAsia"/>
        </w:rPr>
        <w:t>“点缀”不仅仅是简单的装饰行为，它背后蕴含着深厚的文化底蕴和人们对美好生活无限憧憬。无论是在古代还是现代，“点缀”都在不断地丰富着我们的生活，并将继续在未来发挥其独特而重要的作用。希望每一位读者都能找到属于自己的那份独特点缀，让生活充满惊喜与温馨。</w:t>
      </w:r>
    </w:p>
    <w:p w14:paraId="6487D9C0" w14:textId="77777777" w:rsidR="0072562E" w:rsidRDefault="0072562E">
      <w:pPr>
        <w:rPr>
          <w:rFonts w:hint="eastAsia"/>
        </w:rPr>
      </w:pPr>
    </w:p>
    <w:p w14:paraId="223A1F20" w14:textId="77777777" w:rsidR="0072562E" w:rsidRDefault="00725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D8423" w14:textId="4CCAFC33" w:rsidR="00FF3092" w:rsidRDefault="00FF3092"/>
    <w:sectPr w:rsidR="00FF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92"/>
    <w:rsid w:val="002C7852"/>
    <w:rsid w:val="0072562E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FB0AB-6E85-48D9-9948-EB104CE8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