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CB73" w14:textId="77777777" w:rsidR="00D965B7" w:rsidRDefault="00D965B7">
      <w:pPr>
        <w:rPr>
          <w:rFonts w:hint="eastAsia"/>
        </w:rPr>
      </w:pPr>
    </w:p>
    <w:p w14:paraId="6D4F3C6F" w14:textId="77777777" w:rsidR="00D965B7" w:rsidRDefault="00D965B7">
      <w:pPr>
        <w:rPr>
          <w:rFonts w:hint="eastAsia"/>
        </w:rPr>
      </w:pPr>
      <w:r>
        <w:rPr>
          <w:rFonts w:hint="eastAsia"/>
        </w:rPr>
        <w:t>炒白菜的拼音</w:t>
      </w:r>
    </w:p>
    <w:p w14:paraId="6CF256B9" w14:textId="77777777" w:rsidR="00D965B7" w:rsidRDefault="00D965B7">
      <w:pPr>
        <w:rPr>
          <w:rFonts w:hint="eastAsia"/>
        </w:rPr>
      </w:pPr>
      <w:r>
        <w:rPr>
          <w:rFonts w:hint="eastAsia"/>
        </w:rPr>
        <w:t>炒白菜，在普通话中的拼音是“chǎo bái cài”。这是一道深受广大民众喜爱的传统家常菜，不仅味道鲜美，而且营养丰富。它以简单易做的特点，成为了许多家庭餐桌上的常见菜肴。</w:t>
      </w:r>
    </w:p>
    <w:p w14:paraId="1ED70EDC" w14:textId="77777777" w:rsidR="00D965B7" w:rsidRDefault="00D965B7">
      <w:pPr>
        <w:rPr>
          <w:rFonts w:hint="eastAsia"/>
        </w:rPr>
      </w:pPr>
    </w:p>
    <w:p w14:paraId="35052106" w14:textId="77777777" w:rsidR="00D965B7" w:rsidRDefault="00D965B7">
      <w:pPr>
        <w:rPr>
          <w:rFonts w:hint="eastAsia"/>
        </w:rPr>
      </w:pPr>
    </w:p>
    <w:p w14:paraId="0058385E" w14:textId="77777777" w:rsidR="00D965B7" w:rsidRDefault="00D965B7">
      <w:pPr>
        <w:rPr>
          <w:rFonts w:hint="eastAsia"/>
        </w:rPr>
      </w:pPr>
      <w:r>
        <w:rPr>
          <w:rFonts w:hint="eastAsia"/>
        </w:rPr>
        <w:t>白菜的营养价值</w:t>
      </w:r>
    </w:p>
    <w:p w14:paraId="1B2F75DD" w14:textId="77777777" w:rsidR="00D965B7" w:rsidRDefault="00D965B7">
      <w:pPr>
        <w:rPr>
          <w:rFonts w:hint="eastAsia"/>
        </w:rPr>
      </w:pPr>
      <w:r>
        <w:rPr>
          <w:rFonts w:hint="eastAsia"/>
        </w:rPr>
        <w:t>白菜是一种非常健康的蔬菜，富含维生素C、维生素K、膳食纤维以及多种矿物质。经常食用白菜有助于增强免疫力，促进消化，对维护心血管健康也有很好的帮助。而通过炒制的方式烹饪白菜，既能保持其原有的营养成分，又能增添独特的风味。</w:t>
      </w:r>
    </w:p>
    <w:p w14:paraId="75B2266A" w14:textId="77777777" w:rsidR="00D965B7" w:rsidRDefault="00D965B7">
      <w:pPr>
        <w:rPr>
          <w:rFonts w:hint="eastAsia"/>
        </w:rPr>
      </w:pPr>
    </w:p>
    <w:p w14:paraId="02FB57AA" w14:textId="77777777" w:rsidR="00D965B7" w:rsidRDefault="00D965B7">
      <w:pPr>
        <w:rPr>
          <w:rFonts w:hint="eastAsia"/>
        </w:rPr>
      </w:pPr>
    </w:p>
    <w:p w14:paraId="7226181D" w14:textId="77777777" w:rsidR="00D965B7" w:rsidRDefault="00D965B7">
      <w:pPr>
        <w:rPr>
          <w:rFonts w:hint="eastAsia"/>
        </w:rPr>
      </w:pPr>
      <w:r>
        <w:rPr>
          <w:rFonts w:hint="eastAsia"/>
        </w:rPr>
        <w:t>炒白菜的做法</w:t>
      </w:r>
    </w:p>
    <w:p w14:paraId="22159325" w14:textId="77777777" w:rsidR="00D965B7" w:rsidRDefault="00D965B7">
      <w:pPr>
        <w:rPr>
          <w:rFonts w:hint="eastAsia"/>
        </w:rPr>
      </w:pPr>
      <w:r>
        <w:rPr>
          <w:rFonts w:hint="eastAsia"/>
        </w:rPr>
        <w:t>制作炒白菜其实非常简单。准备好新鲜的白菜，将其洗净并切成适口的小段。热锅凉油，加入适量的蒜末和姜丝爆香，接着放入白菜快速翻炒。在炒制过程中，可以根据个人口味加入少许盐、生抽等调料调味。待白菜变软且颜色变得更加鲜绿时，即可出锅装盘。</w:t>
      </w:r>
    </w:p>
    <w:p w14:paraId="04B82BD2" w14:textId="77777777" w:rsidR="00D965B7" w:rsidRDefault="00D965B7">
      <w:pPr>
        <w:rPr>
          <w:rFonts w:hint="eastAsia"/>
        </w:rPr>
      </w:pPr>
    </w:p>
    <w:p w14:paraId="4AED877E" w14:textId="77777777" w:rsidR="00D965B7" w:rsidRDefault="00D965B7">
      <w:pPr>
        <w:rPr>
          <w:rFonts w:hint="eastAsia"/>
        </w:rPr>
      </w:pPr>
    </w:p>
    <w:p w14:paraId="18AAE346" w14:textId="77777777" w:rsidR="00D965B7" w:rsidRDefault="00D965B7">
      <w:pPr>
        <w:rPr>
          <w:rFonts w:hint="eastAsia"/>
        </w:rPr>
      </w:pPr>
      <w:r>
        <w:rPr>
          <w:rFonts w:hint="eastAsia"/>
        </w:rPr>
        <w:t>不同地区的炒白菜特色</w:t>
      </w:r>
    </w:p>
    <w:p w14:paraId="4BAF9C39" w14:textId="77777777" w:rsidR="00D965B7" w:rsidRDefault="00D965B7">
      <w:pPr>
        <w:rPr>
          <w:rFonts w:hint="eastAsia"/>
        </w:rPr>
      </w:pPr>
      <w:r>
        <w:rPr>
          <w:rFonts w:hint="eastAsia"/>
        </w:rPr>
        <w:t>在中国的不同地区，炒白菜有着各自的特色做法。例如，在北方，人们可能会加入一些醋来提味，使得这道菜更加开胃；而在南方，则可能加入一些辣椒或者糖来增加风味。这些不同的做法反映了中国饮食文化的多样性和地域特色。</w:t>
      </w:r>
    </w:p>
    <w:p w14:paraId="18957C76" w14:textId="77777777" w:rsidR="00D965B7" w:rsidRDefault="00D965B7">
      <w:pPr>
        <w:rPr>
          <w:rFonts w:hint="eastAsia"/>
        </w:rPr>
      </w:pPr>
    </w:p>
    <w:p w14:paraId="2799A09F" w14:textId="77777777" w:rsidR="00D965B7" w:rsidRDefault="00D965B7">
      <w:pPr>
        <w:rPr>
          <w:rFonts w:hint="eastAsia"/>
        </w:rPr>
      </w:pPr>
    </w:p>
    <w:p w14:paraId="4B1FE769" w14:textId="77777777" w:rsidR="00D965B7" w:rsidRDefault="00D965B7">
      <w:pPr>
        <w:rPr>
          <w:rFonts w:hint="eastAsia"/>
        </w:rPr>
      </w:pPr>
      <w:r>
        <w:rPr>
          <w:rFonts w:hint="eastAsia"/>
        </w:rPr>
        <w:t>炒白菜的文化意义</w:t>
      </w:r>
    </w:p>
    <w:p w14:paraId="735EEA54" w14:textId="77777777" w:rsidR="00D965B7" w:rsidRDefault="00D965B7">
      <w:pPr>
        <w:rPr>
          <w:rFonts w:hint="eastAsia"/>
        </w:rPr>
      </w:pPr>
      <w:r>
        <w:rPr>
          <w:rFonts w:hint="eastAsia"/>
        </w:rPr>
        <w:t>作为一道普通的家常菜，炒白菜承载着浓厚的家庭氛围和温暖的情感记忆。无论是在日常生活中还是特殊的节日里，一盘色香味俱佳的炒白菜总能给人带来家的感觉。同时，这道菜也体现了中华民族勤俭节约的传统美德，用最简单的食材制作出美味可口的食物。</w:t>
      </w:r>
    </w:p>
    <w:p w14:paraId="7EEE31EE" w14:textId="77777777" w:rsidR="00D965B7" w:rsidRDefault="00D965B7">
      <w:pPr>
        <w:rPr>
          <w:rFonts w:hint="eastAsia"/>
        </w:rPr>
      </w:pPr>
    </w:p>
    <w:p w14:paraId="4402CBF4" w14:textId="77777777" w:rsidR="00D965B7" w:rsidRDefault="00D965B7">
      <w:pPr>
        <w:rPr>
          <w:rFonts w:hint="eastAsia"/>
        </w:rPr>
      </w:pPr>
    </w:p>
    <w:p w14:paraId="3F26AB1A" w14:textId="77777777" w:rsidR="00D965B7" w:rsidRDefault="00D96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DCA61" w14:textId="3A5738B1" w:rsidR="003665DE" w:rsidRDefault="003665DE"/>
    <w:sectPr w:rsidR="0036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DE"/>
    <w:rsid w:val="002C7852"/>
    <w:rsid w:val="003665DE"/>
    <w:rsid w:val="00D9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6CE07-37C4-4DED-899B-10317AAC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