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46DB" w14:textId="77777777" w:rsidR="00263B66" w:rsidRDefault="00263B66">
      <w:pPr>
        <w:rPr>
          <w:rFonts w:hint="eastAsia"/>
        </w:rPr>
      </w:pPr>
    </w:p>
    <w:p w14:paraId="53C4C710" w14:textId="77777777" w:rsidR="00263B66" w:rsidRDefault="00263B66">
      <w:pPr>
        <w:rPr>
          <w:rFonts w:hint="eastAsia"/>
        </w:rPr>
      </w:pPr>
      <w:r>
        <w:rPr>
          <w:rFonts w:hint="eastAsia"/>
        </w:rPr>
        <w:t>火粒的拼音</w:t>
      </w:r>
    </w:p>
    <w:p w14:paraId="3741682E" w14:textId="77777777" w:rsidR="00263B66" w:rsidRDefault="00263B66">
      <w:pPr>
        <w:rPr>
          <w:rFonts w:hint="eastAsia"/>
        </w:rPr>
      </w:pPr>
      <w:r>
        <w:rPr>
          <w:rFonts w:hint="eastAsia"/>
        </w:rPr>
        <w:t>火粒，这个词汇在汉语中并不常见，它并非一个标准的汉语词汇。不过，如果我们从字面上来理解，“火”和“粒”的组合可以引发许多有趣的联想。其中，“火”的拼音是“huǒ”，而“粒”的拼音则是“lì”。因此，将两者结合，“火粒”的拼音自然就是“huǒ lì”。这一组合可能用来形象地描述某些微小如粒却充满活力的事物，比如燃烧的小火星等。</w:t>
      </w:r>
    </w:p>
    <w:p w14:paraId="20AAE32B" w14:textId="77777777" w:rsidR="00263B66" w:rsidRDefault="00263B66">
      <w:pPr>
        <w:rPr>
          <w:rFonts w:hint="eastAsia"/>
        </w:rPr>
      </w:pPr>
    </w:p>
    <w:p w14:paraId="77E3FE9E" w14:textId="77777777" w:rsidR="00263B66" w:rsidRDefault="00263B66">
      <w:pPr>
        <w:rPr>
          <w:rFonts w:hint="eastAsia"/>
        </w:rPr>
      </w:pPr>
    </w:p>
    <w:p w14:paraId="5F70CF7B" w14:textId="77777777" w:rsidR="00263B66" w:rsidRDefault="00263B66">
      <w:pPr>
        <w:rPr>
          <w:rFonts w:hint="eastAsia"/>
        </w:rPr>
      </w:pPr>
      <w:r>
        <w:rPr>
          <w:rFonts w:hint="eastAsia"/>
        </w:rPr>
        <w:t>火与粒的象征意义</w:t>
      </w:r>
    </w:p>
    <w:p w14:paraId="0917E74C" w14:textId="77777777" w:rsidR="00263B66" w:rsidRDefault="00263B66">
      <w:pPr>
        <w:rPr>
          <w:rFonts w:hint="eastAsia"/>
        </w:rPr>
      </w:pPr>
      <w:r>
        <w:rPr>
          <w:rFonts w:hint="eastAsia"/>
        </w:rPr>
        <w:t>在中文文化里，“火”往往象征着热情、活力、光明以及变革的力量；而“粒”则更多地让人联想到种子、收获和生命的基本单位。因此，“火粒”这个词组虽然非传统，但它所蕴含的意义却是深远且丰富的。它可以被视作一种比喻，用以表达那些看似渺小却拥有巨大潜力或能量的存在。例如，在文学创作中，可以用“火粒”来形容灵感乍现的瞬间，那一点点小小的火花最终能够点燃一片思想的草原。</w:t>
      </w:r>
    </w:p>
    <w:p w14:paraId="2A41A3E1" w14:textId="77777777" w:rsidR="00263B66" w:rsidRDefault="00263B66">
      <w:pPr>
        <w:rPr>
          <w:rFonts w:hint="eastAsia"/>
        </w:rPr>
      </w:pPr>
    </w:p>
    <w:p w14:paraId="21E444ED" w14:textId="77777777" w:rsidR="00263B66" w:rsidRDefault="00263B66">
      <w:pPr>
        <w:rPr>
          <w:rFonts w:hint="eastAsia"/>
        </w:rPr>
      </w:pPr>
    </w:p>
    <w:p w14:paraId="05015844" w14:textId="77777777" w:rsidR="00263B66" w:rsidRDefault="00263B66">
      <w:pPr>
        <w:rPr>
          <w:rFonts w:hint="eastAsia"/>
        </w:rPr>
      </w:pPr>
      <w:r>
        <w:rPr>
          <w:rFonts w:hint="eastAsia"/>
        </w:rPr>
        <w:t>火粒的应用场景</w:t>
      </w:r>
    </w:p>
    <w:p w14:paraId="55BFBB7B" w14:textId="77777777" w:rsidR="00263B66" w:rsidRDefault="00263B66">
      <w:pPr>
        <w:rPr>
          <w:rFonts w:hint="eastAsia"/>
        </w:rPr>
      </w:pPr>
      <w:r>
        <w:rPr>
          <w:rFonts w:hint="eastAsia"/>
        </w:rPr>
        <w:t>如果将“火粒”作为一个创意概念引入到实际应用中，它能够在多个领域找到自己的位置。在艺术领域，它可以成为一件装置艺术品的名字，通过视觉和听觉元素展现从小至大的变化过程，传递出即使是最微小的力量也能带来改变的信息。在教育方面，“火粒”可以作为鼓励学生勇于探索未知世界的口号，强调每个人内心都藏有无限的可能性，只需一点激发，便能绽放光彩。在科技界，它也可以用来命名一项旨在挖掘新兴技术潜力的项目，关注于如何利用微小但强大的技术创新推动整个行业的发展。</w:t>
      </w:r>
    </w:p>
    <w:p w14:paraId="02B51F9A" w14:textId="77777777" w:rsidR="00263B66" w:rsidRDefault="00263B66">
      <w:pPr>
        <w:rPr>
          <w:rFonts w:hint="eastAsia"/>
        </w:rPr>
      </w:pPr>
    </w:p>
    <w:p w14:paraId="3F76C624" w14:textId="77777777" w:rsidR="00263B66" w:rsidRDefault="00263B66">
      <w:pPr>
        <w:rPr>
          <w:rFonts w:hint="eastAsia"/>
        </w:rPr>
      </w:pPr>
    </w:p>
    <w:p w14:paraId="660672EF" w14:textId="77777777" w:rsidR="00263B66" w:rsidRDefault="00263B66">
      <w:pPr>
        <w:rPr>
          <w:rFonts w:hint="eastAsia"/>
        </w:rPr>
      </w:pPr>
      <w:r>
        <w:rPr>
          <w:rFonts w:hint="eastAsia"/>
        </w:rPr>
        <w:t>最后的总结</w:t>
      </w:r>
    </w:p>
    <w:p w14:paraId="1ABD4F37" w14:textId="77777777" w:rsidR="00263B66" w:rsidRDefault="00263B66">
      <w:pPr>
        <w:rPr>
          <w:rFonts w:hint="eastAsia"/>
        </w:rPr>
      </w:pPr>
      <w:r>
        <w:rPr>
          <w:rFonts w:hint="eastAsia"/>
        </w:rPr>
        <w:t>尽管“火粒”并非一个正式存在的词汇，但我们通过对它的拼音（huǒ lì）及背后潜在含义的探讨，发现其具有丰富的想象空间和多样的应用场景。无论是在艺术、教育还是科技领域，“火粒”都能作为一种激励人心的概念存在，提醒我们不要忽视任何细微之处可能蕴含的巨大能量。通过这种对词语新颖独特的解读方式，不仅能够拓宽我们的思维边界，还能激发出更多的创新想法。</w:t>
      </w:r>
    </w:p>
    <w:p w14:paraId="430270D2" w14:textId="77777777" w:rsidR="00263B66" w:rsidRDefault="00263B66">
      <w:pPr>
        <w:rPr>
          <w:rFonts w:hint="eastAsia"/>
        </w:rPr>
      </w:pPr>
    </w:p>
    <w:p w14:paraId="05ACD7CA" w14:textId="77777777" w:rsidR="00263B66" w:rsidRDefault="00263B66">
      <w:pPr>
        <w:rPr>
          <w:rFonts w:hint="eastAsia"/>
        </w:rPr>
      </w:pPr>
    </w:p>
    <w:p w14:paraId="513DC549" w14:textId="77777777" w:rsidR="00263B66" w:rsidRDefault="00263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C2158" w14:textId="52DF07DF" w:rsidR="00937ABF" w:rsidRDefault="00937ABF"/>
    <w:sectPr w:rsidR="0093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BF"/>
    <w:rsid w:val="00263B66"/>
    <w:rsid w:val="002C7852"/>
    <w:rsid w:val="0093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9146F-AD9D-433E-986E-FCAB1834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