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9059" w14:textId="77777777" w:rsidR="00A93172" w:rsidRDefault="00A93172">
      <w:pPr>
        <w:rPr>
          <w:rFonts w:hint="eastAsia"/>
        </w:rPr>
      </w:pPr>
    </w:p>
    <w:p w14:paraId="709BA236" w14:textId="77777777" w:rsidR="00A93172" w:rsidRDefault="00A93172">
      <w:pPr>
        <w:rPr>
          <w:rFonts w:hint="eastAsia"/>
        </w:rPr>
      </w:pPr>
      <w:r>
        <w:rPr>
          <w:rFonts w:hint="eastAsia"/>
        </w:rPr>
        <w:t>湖心亭看雪的拼音版原文介绍</w:t>
      </w:r>
    </w:p>
    <w:p w14:paraId="3D96AA74" w14:textId="77777777" w:rsidR="00A93172" w:rsidRDefault="00A93172">
      <w:pPr>
        <w:rPr>
          <w:rFonts w:hint="eastAsia"/>
        </w:rPr>
      </w:pPr>
      <w:r>
        <w:rPr>
          <w:rFonts w:hint="eastAsia"/>
        </w:rPr>
        <w:t>《湖心亭看雪》是明代文学家张岱的一篇著名散文，以其优美的文笔和深邃的情感描绘了作者在冬日雪后的西湖之行。这篇作品不仅展示了张岱卓越的文学才华，也反映了他对自然美景的热爱以及对人生哲理的思考。本文将以《湖心亭看雪的拼音版原文》为标题，探讨这篇经典文章的内容、艺术特色及其文化价值。</w:t>
      </w:r>
    </w:p>
    <w:p w14:paraId="5EBA77FC" w14:textId="77777777" w:rsidR="00A93172" w:rsidRDefault="00A93172">
      <w:pPr>
        <w:rPr>
          <w:rFonts w:hint="eastAsia"/>
        </w:rPr>
      </w:pPr>
    </w:p>
    <w:p w14:paraId="539BF94D" w14:textId="77777777" w:rsidR="00A93172" w:rsidRDefault="00A93172">
      <w:pPr>
        <w:rPr>
          <w:rFonts w:hint="eastAsia"/>
        </w:rPr>
      </w:pPr>
    </w:p>
    <w:p w14:paraId="23702779" w14:textId="77777777" w:rsidR="00A93172" w:rsidRDefault="00A93172">
      <w:pPr>
        <w:rPr>
          <w:rFonts w:hint="eastAsia"/>
        </w:rPr>
      </w:pPr>
      <w:r>
        <w:rPr>
          <w:rFonts w:hint="eastAsia"/>
        </w:rPr>
        <w:t>文章背景与内容概述</w:t>
      </w:r>
    </w:p>
    <w:p w14:paraId="7B11617B" w14:textId="77777777" w:rsidR="00A93172" w:rsidRDefault="00A93172">
      <w:pPr>
        <w:rPr>
          <w:rFonts w:hint="eastAsia"/>
        </w:rPr>
      </w:pPr>
      <w:r>
        <w:rPr>
          <w:rFonts w:hint="eastAsia"/>
        </w:rPr>
        <w:t>《湖心亭看雪》记录了张岱于明朝末年的一个寒冬，在大雪之后前往西湖中心的小岛——湖心亭赏雪的经历。文中，他用简洁而生动的语言描述了雪景的壮丽，“雾凇沆砀，天与云与山与水，上下一白”。这些描写不仅让读者感受到冬季西湖的独特魅力，同时也传达出一种宁静致远的心境。</w:t>
      </w:r>
    </w:p>
    <w:p w14:paraId="70925EDA" w14:textId="77777777" w:rsidR="00A93172" w:rsidRDefault="00A93172">
      <w:pPr>
        <w:rPr>
          <w:rFonts w:hint="eastAsia"/>
        </w:rPr>
      </w:pPr>
    </w:p>
    <w:p w14:paraId="550577A2" w14:textId="77777777" w:rsidR="00A93172" w:rsidRDefault="00A93172">
      <w:pPr>
        <w:rPr>
          <w:rFonts w:hint="eastAsia"/>
        </w:rPr>
      </w:pPr>
    </w:p>
    <w:p w14:paraId="0EB179A8" w14:textId="77777777" w:rsidR="00A93172" w:rsidRDefault="00A93172">
      <w:pPr>
        <w:rPr>
          <w:rFonts w:hint="eastAsia"/>
        </w:rPr>
      </w:pPr>
      <w:r>
        <w:rPr>
          <w:rFonts w:hint="eastAsia"/>
        </w:rPr>
        <w:t>拼音版原文解析</w:t>
      </w:r>
    </w:p>
    <w:p w14:paraId="6D5F92F1" w14:textId="77777777" w:rsidR="00A93172" w:rsidRDefault="00A93172">
      <w:pPr>
        <w:rPr>
          <w:rFonts w:hint="eastAsia"/>
        </w:rPr>
      </w:pPr>
      <w:r>
        <w:rPr>
          <w:rFonts w:hint="eastAsia"/>
        </w:rPr>
        <w:t>为了帮助更多人理解并欣赏《湖心亭看雪》，许多学者和教育工作者尝试将其转化为拼音版，以辅助学习中文的人士更好地掌握汉语发音及语感。例如，“雾凇沆砀”可以写作“Wù sōng hàng dàng”，这样的转化使得原本晦涩难懂的文字变得易于理解和记忆，促进了文化的传播。</w:t>
      </w:r>
    </w:p>
    <w:p w14:paraId="1E68BF62" w14:textId="77777777" w:rsidR="00A93172" w:rsidRDefault="00A93172">
      <w:pPr>
        <w:rPr>
          <w:rFonts w:hint="eastAsia"/>
        </w:rPr>
      </w:pPr>
    </w:p>
    <w:p w14:paraId="3E45B8C9" w14:textId="77777777" w:rsidR="00A93172" w:rsidRDefault="00A93172">
      <w:pPr>
        <w:rPr>
          <w:rFonts w:hint="eastAsia"/>
        </w:rPr>
      </w:pPr>
    </w:p>
    <w:p w14:paraId="01E725D0" w14:textId="77777777" w:rsidR="00A93172" w:rsidRDefault="00A93172">
      <w:pPr>
        <w:rPr>
          <w:rFonts w:hint="eastAsia"/>
        </w:rPr>
      </w:pPr>
      <w:r>
        <w:rPr>
          <w:rFonts w:hint="eastAsia"/>
        </w:rPr>
        <w:t>艺术特点与文化意义</w:t>
      </w:r>
    </w:p>
    <w:p w14:paraId="21D624C5" w14:textId="77777777" w:rsidR="00A93172" w:rsidRDefault="00A93172">
      <w:pPr>
        <w:rPr>
          <w:rFonts w:hint="eastAsia"/>
        </w:rPr>
      </w:pPr>
      <w:r>
        <w:rPr>
          <w:rFonts w:hint="eastAsia"/>
        </w:rPr>
        <w:t>张岱的文章以其独特的审美视角和深厚的文化底蕴著称，《湖心亭看雪》也不例外。文中通过细腻入微的观察和描写，展现了作者对自然之美的独特感受。文章还融入了作者对于生活哲学的思考，如孤独、静谧等主题的探讨，赋予作品更深层次的意义。</w:t>
      </w:r>
    </w:p>
    <w:p w14:paraId="44DC01CC" w14:textId="77777777" w:rsidR="00A93172" w:rsidRDefault="00A93172">
      <w:pPr>
        <w:rPr>
          <w:rFonts w:hint="eastAsia"/>
        </w:rPr>
      </w:pPr>
    </w:p>
    <w:p w14:paraId="26395C23" w14:textId="77777777" w:rsidR="00A93172" w:rsidRDefault="00A93172">
      <w:pPr>
        <w:rPr>
          <w:rFonts w:hint="eastAsia"/>
        </w:rPr>
      </w:pPr>
    </w:p>
    <w:p w14:paraId="1AEA6A6E" w14:textId="77777777" w:rsidR="00A93172" w:rsidRDefault="00A93172">
      <w:pPr>
        <w:rPr>
          <w:rFonts w:hint="eastAsia"/>
        </w:rPr>
      </w:pPr>
      <w:r>
        <w:rPr>
          <w:rFonts w:hint="eastAsia"/>
        </w:rPr>
        <w:t>现代解读与影响</w:t>
      </w:r>
    </w:p>
    <w:p w14:paraId="16989DF8" w14:textId="77777777" w:rsidR="00A93172" w:rsidRDefault="00A93172">
      <w:pPr>
        <w:rPr>
          <w:rFonts w:hint="eastAsia"/>
        </w:rPr>
      </w:pPr>
      <w:r>
        <w:rPr>
          <w:rFonts w:hint="eastAsia"/>
        </w:rPr>
        <w:t>即使到了今天，《湖心亭看雪》仍然被广泛阅读和研究，它不仅是学习汉语的经典教材</w:t>
      </w:r>
      <w:r>
        <w:rPr>
          <w:rFonts w:hint="eastAsia"/>
        </w:rPr>
        <w:lastRenderedPageBreak/>
        <w:t>之一，也是了解中国古代文化和文学的重要窗口。随着拼音版的出现，这部作品能够触及到更广泛的受众群体，包括海外华人以及对中国文化感兴趣的外国友人。</w:t>
      </w:r>
    </w:p>
    <w:p w14:paraId="7249D3EF" w14:textId="77777777" w:rsidR="00A93172" w:rsidRDefault="00A93172">
      <w:pPr>
        <w:rPr>
          <w:rFonts w:hint="eastAsia"/>
        </w:rPr>
      </w:pPr>
    </w:p>
    <w:p w14:paraId="6231D172" w14:textId="77777777" w:rsidR="00A93172" w:rsidRDefault="00A93172">
      <w:pPr>
        <w:rPr>
          <w:rFonts w:hint="eastAsia"/>
        </w:rPr>
      </w:pPr>
    </w:p>
    <w:p w14:paraId="3A0AAB0C" w14:textId="77777777" w:rsidR="00A93172" w:rsidRDefault="00A93172">
      <w:pPr>
        <w:rPr>
          <w:rFonts w:hint="eastAsia"/>
        </w:rPr>
      </w:pPr>
      <w:r>
        <w:rPr>
          <w:rFonts w:hint="eastAsia"/>
        </w:rPr>
        <w:t>最后的总结</w:t>
      </w:r>
    </w:p>
    <w:p w14:paraId="239C1367" w14:textId="77777777" w:rsidR="00A93172" w:rsidRDefault="00A93172">
      <w:pPr>
        <w:rPr>
          <w:rFonts w:hint="eastAsia"/>
        </w:rPr>
      </w:pPr>
      <w:r>
        <w:rPr>
          <w:rFonts w:hint="eastAsia"/>
        </w:rPr>
        <w:t>《湖心亭看雪》作为一篇不朽的文学佳作，无论是在艺术成就还是文化价值方面都有着不可忽视的重要性。通过对拼音版原文的学习，我们不仅能提升自己的语言能力，还能深入体会张岱笔下那片冰雪世界的美妙，感悟其中蕴含的人生智慧。</w:t>
      </w:r>
    </w:p>
    <w:p w14:paraId="7FBA5434" w14:textId="77777777" w:rsidR="00A93172" w:rsidRDefault="00A93172">
      <w:pPr>
        <w:rPr>
          <w:rFonts w:hint="eastAsia"/>
        </w:rPr>
      </w:pPr>
    </w:p>
    <w:p w14:paraId="0B1BF3F9" w14:textId="77777777" w:rsidR="00A93172" w:rsidRDefault="00A93172">
      <w:pPr>
        <w:rPr>
          <w:rFonts w:hint="eastAsia"/>
        </w:rPr>
      </w:pPr>
    </w:p>
    <w:p w14:paraId="105A6DAE" w14:textId="77777777" w:rsidR="00A93172" w:rsidRDefault="00A93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1C68D" w14:textId="4A6B459D" w:rsidR="00E62628" w:rsidRDefault="00E62628"/>
    <w:sectPr w:rsidR="00E6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28"/>
    <w:rsid w:val="002C7852"/>
    <w:rsid w:val="00A93172"/>
    <w:rsid w:val="00E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B0FC-8EF2-4724-9C47-005B623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