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C2FE" w14:textId="77777777" w:rsidR="00DA4AAC" w:rsidRDefault="00DA4AAC">
      <w:pPr>
        <w:rPr>
          <w:rFonts w:hint="eastAsia"/>
        </w:rPr>
      </w:pPr>
    </w:p>
    <w:p w14:paraId="74526FAA" w14:textId="77777777" w:rsidR="00DA4AAC" w:rsidRDefault="00DA4AAC">
      <w:pPr>
        <w:rPr>
          <w:rFonts w:hint="eastAsia"/>
        </w:rPr>
      </w:pPr>
      <w:r>
        <w:rPr>
          <w:rFonts w:hint="eastAsia"/>
        </w:rPr>
        <w:t>活泥的拼音</w:t>
      </w:r>
    </w:p>
    <w:p w14:paraId="2CDF8CF2" w14:textId="77777777" w:rsidR="00DA4AAC" w:rsidRDefault="00DA4AAC">
      <w:pPr>
        <w:rPr>
          <w:rFonts w:hint="eastAsia"/>
        </w:rPr>
      </w:pPr>
      <w:r>
        <w:rPr>
          <w:rFonts w:hint="eastAsia"/>
        </w:rPr>
        <w:t>活泥，这个词语在汉语中的拼音是“huó ní”。它不仅代表着一种自然物质的状态，更蕴含了深厚的文化内涵和生活智慧。从字面上看，“活”意味着生命、活动，而“泥”则是指土壤与水混合后的产物。两者结合，似乎暗示了一种动态的生命力。</w:t>
      </w:r>
    </w:p>
    <w:p w14:paraId="7CAC7B43" w14:textId="77777777" w:rsidR="00DA4AAC" w:rsidRDefault="00DA4AAC">
      <w:pPr>
        <w:rPr>
          <w:rFonts w:hint="eastAsia"/>
        </w:rPr>
      </w:pPr>
    </w:p>
    <w:p w14:paraId="5AFBD4E7" w14:textId="77777777" w:rsidR="00DA4AAC" w:rsidRDefault="00DA4AAC">
      <w:pPr>
        <w:rPr>
          <w:rFonts w:hint="eastAsia"/>
        </w:rPr>
      </w:pPr>
    </w:p>
    <w:p w14:paraId="106928D4" w14:textId="77777777" w:rsidR="00DA4AAC" w:rsidRDefault="00DA4AAC">
      <w:pPr>
        <w:rPr>
          <w:rFonts w:hint="eastAsia"/>
        </w:rPr>
      </w:pPr>
      <w:r>
        <w:rPr>
          <w:rFonts w:hint="eastAsia"/>
        </w:rPr>
        <w:t>泥土的活力与文化象征</w:t>
      </w:r>
    </w:p>
    <w:p w14:paraId="70FAAD98" w14:textId="77777777" w:rsidR="00DA4AAC" w:rsidRDefault="00DA4AAC">
      <w:pPr>
        <w:rPr>
          <w:rFonts w:hint="eastAsia"/>
        </w:rPr>
      </w:pPr>
      <w:r>
        <w:rPr>
          <w:rFonts w:hint="eastAsia"/>
        </w:rPr>
        <w:t>在中国传统文化中，泥土不仅仅是一种物质，更是生命力和创造力的象征。例如，在陶瓷艺术中，泥土经过工匠的手变得灵动起来，成为一件件精美的艺术品。这种变化过程，就像是泥土被赋予了新的生命一样，充满了无限的可能性。同样地，“活泥”也象征着人们对于生活的积极态度和不断追求进步的精神。</w:t>
      </w:r>
    </w:p>
    <w:p w14:paraId="1BB354B7" w14:textId="77777777" w:rsidR="00DA4AAC" w:rsidRDefault="00DA4AAC">
      <w:pPr>
        <w:rPr>
          <w:rFonts w:hint="eastAsia"/>
        </w:rPr>
      </w:pPr>
    </w:p>
    <w:p w14:paraId="3EFBD67E" w14:textId="77777777" w:rsidR="00DA4AAC" w:rsidRDefault="00DA4AAC">
      <w:pPr>
        <w:rPr>
          <w:rFonts w:hint="eastAsia"/>
        </w:rPr>
      </w:pPr>
    </w:p>
    <w:p w14:paraId="383A15C8" w14:textId="77777777" w:rsidR="00DA4AAC" w:rsidRDefault="00DA4AAC">
      <w:pPr>
        <w:rPr>
          <w:rFonts w:hint="eastAsia"/>
        </w:rPr>
      </w:pPr>
      <w:r>
        <w:rPr>
          <w:rFonts w:hint="eastAsia"/>
        </w:rPr>
        <w:t>农业中的活泥</w:t>
      </w:r>
    </w:p>
    <w:p w14:paraId="079F392F" w14:textId="77777777" w:rsidR="00DA4AAC" w:rsidRDefault="00DA4AAC">
      <w:pPr>
        <w:rPr>
          <w:rFonts w:hint="eastAsia"/>
        </w:rPr>
      </w:pPr>
      <w:r>
        <w:rPr>
          <w:rFonts w:hint="eastAsia"/>
        </w:rPr>
        <w:t>在农业领域，“活泥”也有其独特的意义。肥沃的土地能够孕育出丰富的农作物，这与泥土是否“活”有着密切的关系。所谓“活泥”，指的是那些富含有机物、结构良好且透气透水性佳的土壤。这样的土壤有利于植物根系的发展，促进作物生长。因此，农民们常常通过各种方式改善土壤质量，使“死泥”变成“活泥”，以期获得更好的收成。</w:t>
      </w:r>
    </w:p>
    <w:p w14:paraId="6D98310B" w14:textId="77777777" w:rsidR="00DA4AAC" w:rsidRDefault="00DA4AAC">
      <w:pPr>
        <w:rPr>
          <w:rFonts w:hint="eastAsia"/>
        </w:rPr>
      </w:pPr>
    </w:p>
    <w:p w14:paraId="0F35A824" w14:textId="77777777" w:rsidR="00DA4AAC" w:rsidRDefault="00DA4AAC">
      <w:pPr>
        <w:rPr>
          <w:rFonts w:hint="eastAsia"/>
        </w:rPr>
      </w:pPr>
    </w:p>
    <w:p w14:paraId="067C2F9E" w14:textId="77777777" w:rsidR="00DA4AAC" w:rsidRDefault="00DA4AAC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6C7067B8" w14:textId="77777777" w:rsidR="00DA4AAC" w:rsidRDefault="00DA4AAC">
      <w:pPr>
        <w:rPr>
          <w:rFonts w:hint="eastAsia"/>
        </w:rPr>
      </w:pPr>
      <w:r>
        <w:rPr>
          <w:rFonts w:hint="eastAsia"/>
        </w:rPr>
        <w:t>随着时代的发展，“活泥”的概念也被赋予了新的含义。在环保理念日益深入人心的今天，如何让城市中的土地更加“活跃”，成为了许多城市规划者思考的问题。比如，建设雨水花园、绿色屋顶等生态措施，都是为了让城市的土壤恢复生机，实现自然与人类和谐共处的目标。这些实践不仅是对传统“活泥”概念的传承与发展，也为解决现代社会面临的环境问题提供了新的思路。</w:t>
      </w:r>
    </w:p>
    <w:p w14:paraId="7699934F" w14:textId="77777777" w:rsidR="00DA4AAC" w:rsidRDefault="00DA4AAC">
      <w:pPr>
        <w:rPr>
          <w:rFonts w:hint="eastAsia"/>
        </w:rPr>
      </w:pPr>
    </w:p>
    <w:p w14:paraId="4F9EBE0B" w14:textId="77777777" w:rsidR="00DA4AAC" w:rsidRDefault="00DA4AAC">
      <w:pPr>
        <w:rPr>
          <w:rFonts w:hint="eastAsia"/>
        </w:rPr>
      </w:pPr>
    </w:p>
    <w:p w14:paraId="0CCFC474" w14:textId="77777777" w:rsidR="00DA4AAC" w:rsidRDefault="00DA4AAC">
      <w:pPr>
        <w:rPr>
          <w:rFonts w:hint="eastAsia"/>
        </w:rPr>
      </w:pPr>
      <w:r>
        <w:rPr>
          <w:rFonts w:hint="eastAsia"/>
        </w:rPr>
        <w:t>最后的总结</w:t>
      </w:r>
    </w:p>
    <w:p w14:paraId="1CCB2FA4" w14:textId="77777777" w:rsidR="00DA4AAC" w:rsidRDefault="00DA4AAC">
      <w:pPr>
        <w:rPr>
          <w:rFonts w:hint="eastAsia"/>
        </w:rPr>
      </w:pPr>
      <w:r>
        <w:rPr>
          <w:rFonts w:hint="eastAsia"/>
        </w:rPr>
        <w:t>“活泥”的拼音虽然简单，但它背后所蕴含的意义却十分丰富。无论是传统文化中的象征意义，还是现代农业及现代城市建设中的实际应用，“活泥”都展现了人与自然之间的深刻联系。通过不断地探索与实践，我们或许能够更好地理解这一概念，并从中汲取力量，为创造一个更加美好的世界贡献力量。</w:t>
      </w:r>
    </w:p>
    <w:p w14:paraId="2E759BB9" w14:textId="77777777" w:rsidR="00DA4AAC" w:rsidRDefault="00DA4AAC">
      <w:pPr>
        <w:rPr>
          <w:rFonts w:hint="eastAsia"/>
        </w:rPr>
      </w:pPr>
    </w:p>
    <w:p w14:paraId="72216F7E" w14:textId="77777777" w:rsidR="00DA4AAC" w:rsidRDefault="00DA4AAC">
      <w:pPr>
        <w:rPr>
          <w:rFonts w:hint="eastAsia"/>
        </w:rPr>
      </w:pPr>
    </w:p>
    <w:p w14:paraId="174D14B9" w14:textId="77777777" w:rsidR="00DA4AAC" w:rsidRDefault="00DA4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690B8" w14:textId="4CCAB34B" w:rsidR="00777708" w:rsidRDefault="00777708"/>
    <w:sectPr w:rsidR="0077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08"/>
    <w:rsid w:val="002C7852"/>
    <w:rsid w:val="00777708"/>
    <w:rsid w:val="00D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11260-DF18-4514-9264-F345A0B7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