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CA5F" w14:textId="77777777" w:rsidR="008E7E15" w:rsidRDefault="008E7E15">
      <w:pPr>
        <w:rPr>
          <w:rFonts w:hint="eastAsia"/>
        </w:rPr>
      </w:pPr>
    </w:p>
    <w:p w14:paraId="164CE44D" w14:textId="77777777" w:rsidR="008E7E15" w:rsidRDefault="008E7E15">
      <w:pPr>
        <w:rPr>
          <w:rFonts w:hint="eastAsia"/>
        </w:rPr>
      </w:pPr>
      <w:r>
        <w:rPr>
          <w:rFonts w:hint="eastAsia"/>
        </w:rPr>
        <w:t>汉语的拼音键盘对照表简介</w:t>
      </w:r>
    </w:p>
    <w:p w14:paraId="7039E899" w14:textId="77777777" w:rsidR="008E7E15" w:rsidRDefault="008E7E15">
      <w:pPr>
        <w:rPr>
          <w:rFonts w:hint="eastAsia"/>
        </w:rPr>
      </w:pPr>
      <w:r>
        <w:rPr>
          <w:rFonts w:hint="eastAsia"/>
        </w:rPr>
        <w:t>汉语拼音作为汉字的音标系统，对于学习中文的人来说是极为重要的工具。它不仅帮助人们准确地发音，也是输入法的基础之一。在电子设备普及的今天，了解汉语拼音与键盘之间的对应关系变得尤为重要。本文将详细介绍汉语拼音键盘对照表，帮助读者更好地理解和使用。</w:t>
      </w:r>
    </w:p>
    <w:p w14:paraId="4316A6E7" w14:textId="77777777" w:rsidR="008E7E15" w:rsidRDefault="008E7E15">
      <w:pPr>
        <w:rPr>
          <w:rFonts w:hint="eastAsia"/>
        </w:rPr>
      </w:pPr>
    </w:p>
    <w:p w14:paraId="4742EB52" w14:textId="77777777" w:rsidR="008E7E15" w:rsidRDefault="008E7E15">
      <w:pPr>
        <w:rPr>
          <w:rFonts w:hint="eastAsia"/>
        </w:rPr>
      </w:pPr>
    </w:p>
    <w:p w14:paraId="5D7F77CC" w14:textId="77777777" w:rsidR="008E7E15" w:rsidRDefault="008E7E15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3CCC0414" w14:textId="77777777" w:rsidR="008E7E15" w:rsidRDefault="008E7E15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类似于辅音；韵母则是跟随其后的元音或元音组合；而声调则通过不同的音高变化来区分意义。例如，“妈”、“麻”、“马”、“骂”的拼音分别是“mā”、“má”、“mǎ”、“mà”，它们仅在声调上有所区别。掌握这些基本元素，是理解拼音键盘对照表的前提。</w:t>
      </w:r>
    </w:p>
    <w:p w14:paraId="2322DFDA" w14:textId="77777777" w:rsidR="008E7E15" w:rsidRDefault="008E7E15">
      <w:pPr>
        <w:rPr>
          <w:rFonts w:hint="eastAsia"/>
        </w:rPr>
      </w:pPr>
    </w:p>
    <w:p w14:paraId="6DB3887B" w14:textId="77777777" w:rsidR="008E7E15" w:rsidRDefault="008E7E15">
      <w:pPr>
        <w:rPr>
          <w:rFonts w:hint="eastAsia"/>
        </w:rPr>
      </w:pPr>
    </w:p>
    <w:p w14:paraId="423237E8" w14:textId="77777777" w:rsidR="008E7E15" w:rsidRDefault="008E7E15">
      <w:pPr>
        <w:rPr>
          <w:rFonts w:hint="eastAsia"/>
        </w:rPr>
      </w:pPr>
      <w:r>
        <w:rPr>
          <w:rFonts w:hint="eastAsia"/>
        </w:rPr>
        <w:t>标准键盘布局下的拼音输入</w:t>
      </w:r>
    </w:p>
    <w:p w14:paraId="20CEB7F7" w14:textId="77777777" w:rsidR="008E7E15" w:rsidRDefault="008E7E15">
      <w:pPr>
        <w:rPr>
          <w:rFonts w:hint="eastAsia"/>
        </w:rPr>
      </w:pPr>
      <w:r>
        <w:rPr>
          <w:rFonts w:hint="eastAsia"/>
        </w:rPr>
        <w:t>现代计算机键盘设计基于QWERTY布局，这一布局同样适用于输入汉语拼音。在汉语拼音输入法中，键盘上的每个字母键都对应着一个或多个拼音元素。比如，“a”、“o”、“e”分别代表了最基本的三个韵母，而“b”、“c”、“d”等键则对应着不同的声母。用户只需按照汉语拼音的规则，在键盘上依次输入相应的字母，即可实现文字的输入。</w:t>
      </w:r>
    </w:p>
    <w:p w14:paraId="45974E59" w14:textId="77777777" w:rsidR="008E7E15" w:rsidRDefault="008E7E15">
      <w:pPr>
        <w:rPr>
          <w:rFonts w:hint="eastAsia"/>
        </w:rPr>
      </w:pPr>
    </w:p>
    <w:p w14:paraId="62132C67" w14:textId="77777777" w:rsidR="008E7E15" w:rsidRDefault="008E7E15">
      <w:pPr>
        <w:rPr>
          <w:rFonts w:hint="eastAsia"/>
        </w:rPr>
      </w:pPr>
    </w:p>
    <w:p w14:paraId="276E7C1A" w14:textId="77777777" w:rsidR="008E7E15" w:rsidRDefault="008E7E15">
      <w:pPr>
        <w:rPr>
          <w:rFonts w:hint="eastAsia"/>
        </w:rPr>
      </w:pPr>
      <w:r>
        <w:rPr>
          <w:rFonts w:hint="eastAsia"/>
        </w:rPr>
        <w:t>特殊字符与功能键的应用</w:t>
      </w:r>
    </w:p>
    <w:p w14:paraId="69EA2FFA" w14:textId="77777777" w:rsidR="008E7E15" w:rsidRDefault="008E7E15">
      <w:pPr>
        <w:rPr>
          <w:rFonts w:hint="eastAsia"/>
        </w:rPr>
      </w:pPr>
      <w:r>
        <w:rPr>
          <w:rFonts w:hint="eastAsia"/>
        </w:rPr>
        <w:t>除了常规的字母键外，输入法还利用了一些特殊字符和功能键来增强用户体验。例如，“v”键常被用来切换到符号输入模式，方便用户快速插入标点符号或其他特殊字符。空格键通常用于确认选字，回车键可用于换行或确认整句。熟练掌握这些快捷方式，可以显著提高输入效率。</w:t>
      </w:r>
    </w:p>
    <w:p w14:paraId="18375E83" w14:textId="77777777" w:rsidR="008E7E15" w:rsidRDefault="008E7E15">
      <w:pPr>
        <w:rPr>
          <w:rFonts w:hint="eastAsia"/>
        </w:rPr>
      </w:pPr>
    </w:p>
    <w:p w14:paraId="4776566B" w14:textId="77777777" w:rsidR="008E7E15" w:rsidRDefault="008E7E15">
      <w:pPr>
        <w:rPr>
          <w:rFonts w:hint="eastAsia"/>
        </w:rPr>
      </w:pPr>
    </w:p>
    <w:p w14:paraId="613DBBED" w14:textId="77777777" w:rsidR="008E7E15" w:rsidRDefault="008E7E15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537B517A" w14:textId="77777777" w:rsidR="008E7E15" w:rsidRDefault="008E7E15">
      <w:pPr>
        <w:rPr>
          <w:rFonts w:hint="eastAsia"/>
        </w:rPr>
      </w:pPr>
      <w:r>
        <w:rPr>
          <w:rFonts w:hint="eastAsia"/>
        </w:rPr>
        <w:t>为了提高输入速度，许多输入法提供了智能联想功能。根据用户已输入的部分拼音，系统会自动推荐最可能的词语选项。学习一些常用的简写规则也很有帮助。例如，“zhongguo”可以直接缩写为“zg”，这对于经常需要输入固定词组的用户来说非常实用。通过不断练习和积累经验，任何人都能成为拼音输入高手。</w:t>
      </w:r>
    </w:p>
    <w:p w14:paraId="190E1514" w14:textId="77777777" w:rsidR="008E7E15" w:rsidRDefault="008E7E15">
      <w:pPr>
        <w:rPr>
          <w:rFonts w:hint="eastAsia"/>
        </w:rPr>
      </w:pPr>
    </w:p>
    <w:p w14:paraId="04002D5C" w14:textId="77777777" w:rsidR="008E7E15" w:rsidRDefault="008E7E15">
      <w:pPr>
        <w:rPr>
          <w:rFonts w:hint="eastAsia"/>
        </w:rPr>
      </w:pPr>
    </w:p>
    <w:p w14:paraId="3970574A" w14:textId="77777777" w:rsidR="008E7E15" w:rsidRDefault="008E7E15">
      <w:pPr>
        <w:rPr>
          <w:rFonts w:hint="eastAsia"/>
        </w:rPr>
      </w:pPr>
      <w:r>
        <w:rPr>
          <w:rFonts w:hint="eastAsia"/>
        </w:rPr>
        <w:t>最后的总结</w:t>
      </w:r>
    </w:p>
    <w:p w14:paraId="71FB749C" w14:textId="77777777" w:rsidR="008E7E15" w:rsidRDefault="008E7E15">
      <w:pPr>
        <w:rPr>
          <w:rFonts w:hint="eastAsia"/>
        </w:rPr>
      </w:pPr>
      <w:r>
        <w:rPr>
          <w:rFonts w:hint="eastAsia"/>
        </w:rPr>
        <w:t>汉语拼音键盘对照表不仅是连接汉字与电子输入的重要桥梁，更是促进中文学习的有效工具。通过对拼音结构的理解以及对键盘布局的熟悉，即使是初学者也能迅速掌握中文输入技巧。希望本文能够帮助读者更加深入地了解汉语拼音键盘对照表，并在实际应用中获得便利。</w:t>
      </w:r>
    </w:p>
    <w:p w14:paraId="0C2A7D8A" w14:textId="77777777" w:rsidR="008E7E15" w:rsidRDefault="008E7E15">
      <w:pPr>
        <w:rPr>
          <w:rFonts w:hint="eastAsia"/>
        </w:rPr>
      </w:pPr>
    </w:p>
    <w:p w14:paraId="17194DD3" w14:textId="77777777" w:rsidR="008E7E15" w:rsidRDefault="008E7E15">
      <w:pPr>
        <w:rPr>
          <w:rFonts w:hint="eastAsia"/>
        </w:rPr>
      </w:pPr>
    </w:p>
    <w:p w14:paraId="52EB58B4" w14:textId="77777777" w:rsidR="008E7E15" w:rsidRDefault="008E7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40924" w14:textId="40CB50E6" w:rsidR="00844879" w:rsidRDefault="00844879"/>
    <w:sectPr w:rsidR="0084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79"/>
    <w:rsid w:val="002C7852"/>
    <w:rsid w:val="00844879"/>
    <w:rsid w:val="008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A2F2F-3298-44C6-88CD-645BF08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