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1D9C" w14:textId="77777777" w:rsidR="00554F03" w:rsidRDefault="00554F03">
      <w:pPr>
        <w:rPr>
          <w:rFonts w:hint="eastAsia"/>
        </w:rPr>
      </w:pPr>
    </w:p>
    <w:p w14:paraId="79FC3259" w14:textId="77777777" w:rsidR="00554F03" w:rsidRDefault="00554F03">
      <w:pPr>
        <w:rPr>
          <w:rFonts w:hint="eastAsia"/>
        </w:rPr>
      </w:pPr>
      <w:r>
        <w:rPr>
          <w:rFonts w:hint="eastAsia"/>
        </w:rPr>
        <w:t>汉语的拼音方案的意义和作用</w:t>
      </w:r>
    </w:p>
    <w:p w14:paraId="240D4661" w14:textId="77777777" w:rsidR="00554F03" w:rsidRDefault="00554F03">
      <w:pPr>
        <w:rPr>
          <w:rFonts w:hint="eastAsia"/>
        </w:rPr>
      </w:pPr>
      <w:r>
        <w:rPr>
          <w:rFonts w:hint="eastAsia"/>
        </w:rPr>
        <w:t>汉语拼音方案，作为现代汉语的重要组成部分，自其诞生以来就扮演着极为重要的角色。它不仅是一种辅助汉字读音的方法，更是在教育、文化传播、信息技术等多个领域发挥着不可替代的作用。</w:t>
      </w:r>
    </w:p>
    <w:p w14:paraId="559E8E2D" w14:textId="77777777" w:rsidR="00554F03" w:rsidRDefault="00554F03">
      <w:pPr>
        <w:rPr>
          <w:rFonts w:hint="eastAsia"/>
        </w:rPr>
      </w:pPr>
    </w:p>
    <w:p w14:paraId="1469155D" w14:textId="77777777" w:rsidR="00554F03" w:rsidRDefault="00554F03">
      <w:pPr>
        <w:rPr>
          <w:rFonts w:hint="eastAsia"/>
        </w:rPr>
      </w:pPr>
    </w:p>
    <w:p w14:paraId="2D3DB86B" w14:textId="77777777" w:rsidR="00554F03" w:rsidRDefault="00554F03">
      <w:pPr>
        <w:rPr>
          <w:rFonts w:hint="eastAsia"/>
        </w:rPr>
      </w:pPr>
      <w:r>
        <w:rPr>
          <w:rFonts w:hint="eastAsia"/>
        </w:rPr>
        <w:t>教育领域的基础工具</w:t>
      </w:r>
    </w:p>
    <w:p w14:paraId="1C548BBB" w14:textId="77777777" w:rsidR="00554F03" w:rsidRDefault="00554F03">
      <w:pPr>
        <w:rPr>
          <w:rFonts w:hint="eastAsia"/>
        </w:rPr>
      </w:pPr>
      <w:r>
        <w:rPr>
          <w:rFonts w:hint="eastAsia"/>
        </w:rPr>
        <w:t>在教育领域，汉语拼音是学习汉语的基础工具之一。对于儿童来说，通过学习拼音，他们能够更快地掌握汉字的发音规则，为后续的学习打下坚实的基础。对于非母语学习者而言，拼音提供了一种直观且易于理解的方式来接触汉语，极大地降低了入门门槛，使得汉语学习变得更加普及和高效。</w:t>
      </w:r>
    </w:p>
    <w:p w14:paraId="65D05E1D" w14:textId="77777777" w:rsidR="00554F03" w:rsidRDefault="00554F03">
      <w:pPr>
        <w:rPr>
          <w:rFonts w:hint="eastAsia"/>
        </w:rPr>
      </w:pPr>
    </w:p>
    <w:p w14:paraId="65D76BC5" w14:textId="77777777" w:rsidR="00554F03" w:rsidRDefault="00554F03">
      <w:pPr>
        <w:rPr>
          <w:rFonts w:hint="eastAsia"/>
        </w:rPr>
      </w:pPr>
    </w:p>
    <w:p w14:paraId="1AB6D6B2" w14:textId="77777777" w:rsidR="00554F03" w:rsidRDefault="00554F03">
      <w:pPr>
        <w:rPr>
          <w:rFonts w:hint="eastAsia"/>
        </w:rPr>
      </w:pPr>
      <w:r>
        <w:rPr>
          <w:rFonts w:hint="eastAsia"/>
        </w:rPr>
        <w:t>文化传播的新桥梁</w:t>
      </w:r>
    </w:p>
    <w:p w14:paraId="70A4D751" w14:textId="77777777" w:rsidR="00554F03" w:rsidRDefault="00554F03">
      <w:pPr>
        <w:rPr>
          <w:rFonts w:hint="eastAsia"/>
        </w:rPr>
      </w:pPr>
      <w:r>
        <w:rPr>
          <w:rFonts w:hint="eastAsia"/>
        </w:rPr>
        <w:t>随着全球化的发展，汉语拼音也成为了中华文化走向世界的新桥梁。无论是汉语教学材料还是文化产品的介绍，拼音都作为一种有效的沟通媒介，帮助世界各地的人们更好地理解和欣赏中国文化。同时，拼音也为那些对中国文化感兴趣的外国友人提供了便捷的学习途径，促进了中外文化交流。</w:t>
      </w:r>
    </w:p>
    <w:p w14:paraId="389E1AE5" w14:textId="77777777" w:rsidR="00554F03" w:rsidRDefault="00554F03">
      <w:pPr>
        <w:rPr>
          <w:rFonts w:hint="eastAsia"/>
        </w:rPr>
      </w:pPr>
    </w:p>
    <w:p w14:paraId="0EAD902B" w14:textId="77777777" w:rsidR="00554F03" w:rsidRDefault="00554F03">
      <w:pPr>
        <w:rPr>
          <w:rFonts w:hint="eastAsia"/>
        </w:rPr>
      </w:pPr>
    </w:p>
    <w:p w14:paraId="62E248B3" w14:textId="77777777" w:rsidR="00554F03" w:rsidRDefault="00554F03">
      <w:pPr>
        <w:rPr>
          <w:rFonts w:hint="eastAsia"/>
        </w:rPr>
      </w:pPr>
      <w:r>
        <w:rPr>
          <w:rFonts w:hint="eastAsia"/>
        </w:rPr>
        <w:t>信息技术发展的推动者</w:t>
      </w:r>
    </w:p>
    <w:p w14:paraId="32EBDAF0" w14:textId="77777777" w:rsidR="00554F03" w:rsidRDefault="00554F03">
      <w:pPr>
        <w:rPr>
          <w:rFonts w:hint="eastAsia"/>
        </w:rPr>
      </w:pPr>
      <w:r>
        <w:rPr>
          <w:rFonts w:hint="eastAsia"/>
        </w:rPr>
        <w:t>在信息技术领域，汉语拼音的作用同样不容忽视。它是中文输入法的基础之一，让使用计算机或移动设备进行中文输入变得简单快捷。尤其是在智能手机和平板电脑等触屏设备上，拼音输入法因其简便易用而成为大多数用户的首选。拼音还被广泛应用于语音识别技术中，提高了人机交互的效率和准确性。</w:t>
      </w:r>
    </w:p>
    <w:p w14:paraId="7C2C527F" w14:textId="77777777" w:rsidR="00554F03" w:rsidRDefault="00554F03">
      <w:pPr>
        <w:rPr>
          <w:rFonts w:hint="eastAsia"/>
        </w:rPr>
      </w:pPr>
    </w:p>
    <w:p w14:paraId="1AB95726" w14:textId="77777777" w:rsidR="00554F03" w:rsidRDefault="00554F03">
      <w:pPr>
        <w:rPr>
          <w:rFonts w:hint="eastAsia"/>
        </w:rPr>
      </w:pPr>
    </w:p>
    <w:p w14:paraId="65E9374D" w14:textId="77777777" w:rsidR="00554F03" w:rsidRDefault="00554F03">
      <w:pPr>
        <w:rPr>
          <w:rFonts w:hint="eastAsia"/>
        </w:rPr>
      </w:pPr>
      <w:r>
        <w:rPr>
          <w:rFonts w:hint="eastAsia"/>
        </w:rPr>
        <w:t>语言规范化的重要手段</w:t>
      </w:r>
    </w:p>
    <w:p w14:paraId="4DC1741A" w14:textId="77777777" w:rsidR="00554F03" w:rsidRDefault="00554F03">
      <w:pPr>
        <w:rPr>
          <w:rFonts w:hint="eastAsia"/>
        </w:rPr>
      </w:pPr>
      <w:r>
        <w:rPr>
          <w:rFonts w:hint="eastAsia"/>
        </w:rPr>
        <w:t>汉语拼音不仅是语言学习的助手，也是语言规范化的重要手段。它为汉字的读音提供了一个统一的标准，有助于减少方言差异对交流的影响，促进国家语言文字的标准化和规范化。这对于增强民族团结、维护国家统一具有重要意义。</w:t>
      </w:r>
    </w:p>
    <w:p w14:paraId="5A793D63" w14:textId="77777777" w:rsidR="00554F03" w:rsidRDefault="00554F03">
      <w:pPr>
        <w:rPr>
          <w:rFonts w:hint="eastAsia"/>
        </w:rPr>
      </w:pPr>
    </w:p>
    <w:p w14:paraId="1DD00FA0" w14:textId="77777777" w:rsidR="00554F03" w:rsidRDefault="00554F03">
      <w:pPr>
        <w:rPr>
          <w:rFonts w:hint="eastAsia"/>
        </w:rPr>
      </w:pPr>
    </w:p>
    <w:p w14:paraId="1CFE0C58" w14:textId="77777777" w:rsidR="00554F03" w:rsidRDefault="00554F03">
      <w:pPr>
        <w:rPr>
          <w:rFonts w:hint="eastAsia"/>
        </w:rPr>
      </w:pPr>
      <w:r>
        <w:rPr>
          <w:rFonts w:hint="eastAsia"/>
        </w:rPr>
        <w:t>最后的总结</w:t>
      </w:r>
    </w:p>
    <w:p w14:paraId="3955233D" w14:textId="77777777" w:rsidR="00554F03" w:rsidRDefault="00554F03">
      <w:pPr>
        <w:rPr>
          <w:rFonts w:hint="eastAsia"/>
        </w:rPr>
      </w:pPr>
      <w:r>
        <w:rPr>
          <w:rFonts w:hint="eastAsia"/>
        </w:rPr>
        <w:t>汉语拼音方案以其独特的意义和多方面的作用，在现代社会中占据着重要位置。它不仅促进了汉语的学习和传播，还在信息技术等领域展现了强大的生命力。未来，随着社会的发展和技术的进步，汉语拼音将继续发挥其重要作用，为汉语的国际化进程贡献力量。</w:t>
      </w:r>
    </w:p>
    <w:p w14:paraId="2EF24F41" w14:textId="77777777" w:rsidR="00554F03" w:rsidRDefault="00554F03">
      <w:pPr>
        <w:rPr>
          <w:rFonts w:hint="eastAsia"/>
        </w:rPr>
      </w:pPr>
    </w:p>
    <w:p w14:paraId="7CC087C9" w14:textId="77777777" w:rsidR="00554F03" w:rsidRDefault="00554F03">
      <w:pPr>
        <w:rPr>
          <w:rFonts w:hint="eastAsia"/>
        </w:rPr>
      </w:pPr>
    </w:p>
    <w:p w14:paraId="2FB8C3D5" w14:textId="77777777" w:rsidR="00554F03" w:rsidRDefault="00554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23989" w14:textId="01262727" w:rsidR="00452642" w:rsidRDefault="00452642"/>
    <w:sectPr w:rsidR="00452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2"/>
    <w:rsid w:val="002C7852"/>
    <w:rsid w:val="00452642"/>
    <w:rsid w:val="005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FBD7-C7A3-4EAD-B2F9-6900372C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