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4D43" w14:textId="77777777" w:rsidR="005F2568" w:rsidRDefault="005F2568">
      <w:pPr>
        <w:rPr>
          <w:rFonts w:hint="eastAsia"/>
        </w:rPr>
      </w:pPr>
    </w:p>
    <w:p w14:paraId="0EA8BE18" w14:textId="77777777" w:rsidR="005F2568" w:rsidRDefault="005F2568">
      <w:pPr>
        <w:rPr>
          <w:rFonts w:hint="eastAsia"/>
        </w:rPr>
      </w:pPr>
      <w:r>
        <w:rPr>
          <w:rFonts w:hint="eastAsia"/>
        </w:rPr>
        <w:t>汉语的拼音字母表田字格写法</w:t>
      </w:r>
    </w:p>
    <w:p w14:paraId="338CB688" w14:textId="77777777" w:rsidR="005F2568" w:rsidRDefault="005F2568">
      <w:pPr>
        <w:rPr>
          <w:rFonts w:hint="eastAsia"/>
        </w:rPr>
      </w:pPr>
      <w:r>
        <w:rPr>
          <w:rFonts w:hint="eastAsia"/>
        </w:rPr>
        <w:t>汉语拼音是学习汉语的重要工具，它为汉字提供了一个标准化的发音指南。对于初学者来说，掌握拼音的正确书写格式尤为重要。田字格作为书写练习的一种常见形式，帮助学习者更好地理解每个字母的比例和位置。</w:t>
      </w:r>
    </w:p>
    <w:p w14:paraId="07C6F9F7" w14:textId="77777777" w:rsidR="005F2568" w:rsidRDefault="005F2568">
      <w:pPr>
        <w:rPr>
          <w:rFonts w:hint="eastAsia"/>
        </w:rPr>
      </w:pPr>
    </w:p>
    <w:p w14:paraId="22D8DBE6" w14:textId="77777777" w:rsidR="005F2568" w:rsidRDefault="005F2568">
      <w:pPr>
        <w:rPr>
          <w:rFonts w:hint="eastAsia"/>
        </w:rPr>
      </w:pPr>
    </w:p>
    <w:p w14:paraId="56D612F5" w14:textId="77777777" w:rsidR="005F2568" w:rsidRDefault="005F2568">
      <w:pPr>
        <w:rPr>
          <w:rFonts w:hint="eastAsia"/>
        </w:rPr>
      </w:pPr>
      <w:r>
        <w:rPr>
          <w:rFonts w:hint="eastAsia"/>
        </w:rPr>
        <w:t>田字格的基本结构与使用方法</w:t>
      </w:r>
    </w:p>
    <w:p w14:paraId="7ED5A32C" w14:textId="77777777" w:rsidR="005F2568" w:rsidRDefault="005F2568">
      <w:pPr>
        <w:rPr>
          <w:rFonts w:hint="eastAsia"/>
        </w:rPr>
      </w:pPr>
      <w:r>
        <w:rPr>
          <w:rFonts w:hint="eastAsia"/>
        </w:rPr>
        <w:t>田字格是一种特别设计用于汉字书写的网格系统，它将一个大方格分割成四个小方格，看起来像“田”字，因此得名。在拼音字母书写中，田字格同样发挥着重要作用，它通过明确上下左右边界，帮助学习者精确地放置字母笔画，确保字母形态美观且规范。</w:t>
      </w:r>
    </w:p>
    <w:p w14:paraId="44FBC003" w14:textId="77777777" w:rsidR="005F2568" w:rsidRDefault="005F2568">
      <w:pPr>
        <w:rPr>
          <w:rFonts w:hint="eastAsia"/>
        </w:rPr>
      </w:pPr>
    </w:p>
    <w:p w14:paraId="30A26205" w14:textId="77777777" w:rsidR="005F2568" w:rsidRDefault="005F2568">
      <w:pPr>
        <w:rPr>
          <w:rFonts w:hint="eastAsia"/>
        </w:rPr>
      </w:pPr>
    </w:p>
    <w:p w14:paraId="20647B1A" w14:textId="77777777" w:rsidR="005F2568" w:rsidRDefault="005F2568">
      <w:pPr>
        <w:rPr>
          <w:rFonts w:hint="eastAsia"/>
        </w:rPr>
      </w:pPr>
      <w:r>
        <w:rPr>
          <w:rFonts w:hint="eastAsia"/>
        </w:rPr>
        <w:t>元音字母的田字格书写规则</w:t>
      </w:r>
    </w:p>
    <w:p w14:paraId="4E0A05E6" w14:textId="77777777" w:rsidR="005F2568" w:rsidRDefault="005F2568">
      <w:pPr>
        <w:rPr>
          <w:rFonts w:hint="eastAsia"/>
        </w:rPr>
      </w:pPr>
      <w:r>
        <w:rPr>
          <w:rFonts w:hint="eastAsia"/>
        </w:rPr>
        <w:t>汉语拼音中的元音字母包括a、o、e、i、u、ü等。在田字格内书写这些元音时，需要根据每个字母的具体形状调整其大小和位置。例如，“a”的头部应位于上半格中央，而“o”则几乎充满整个田字格中心部分。这种精确的位置安排有助于提高字母的辨识度和美观性。</w:t>
      </w:r>
    </w:p>
    <w:p w14:paraId="6A093588" w14:textId="77777777" w:rsidR="005F2568" w:rsidRDefault="005F2568">
      <w:pPr>
        <w:rPr>
          <w:rFonts w:hint="eastAsia"/>
        </w:rPr>
      </w:pPr>
    </w:p>
    <w:p w14:paraId="7F62B63E" w14:textId="77777777" w:rsidR="005F2568" w:rsidRDefault="005F2568">
      <w:pPr>
        <w:rPr>
          <w:rFonts w:hint="eastAsia"/>
        </w:rPr>
      </w:pPr>
    </w:p>
    <w:p w14:paraId="6EF186C4" w14:textId="77777777" w:rsidR="005F2568" w:rsidRDefault="005F2568">
      <w:pPr>
        <w:rPr>
          <w:rFonts w:hint="eastAsia"/>
        </w:rPr>
      </w:pPr>
      <w:r>
        <w:rPr>
          <w:rFonts w:hint="eastAsia"/>
        </w:rPr>
        <w:t>辅音字母的田字格书写技巧</w:t>
      </w:r>
    </w:p>
    <w:p w14:paraId="4BDD361E" w14:textId="77777777" w:rsidR="005F2568" w:rsidRDefault="005F2568">
      <w:pPr>
        <w:rPr>
          <w:rFonts w:hint="eastAsia"/>
        </w:rPr>
      </w:pPr>
      <w:r>
        <w:rPr>
          <w:rFonts w:hint="eastAsia"/>
        </w:rPr>
        <w:t>对于辅音字母如b、p、m、f等，在田字格内的书写需注意起笔点和笔画方向。通常，辅音字母的书写从左至右或从上到下进行，以保证字母连贯性和流畅性。比如，“b”的竖线应该贴紧左侧边线，而圆弧部分占据中间偏下的位置，这样的布局不仅使字母更加规整，也便于快速识别。</w:t>
      </w:r>
    </w:p>
    <w:p w14:paraId="302D35A9" w14:textId="77777777" w:rsidR="005F2568" w:rsidRDefault="005F2568">
      <w:pPr>
        <w:rPr>
          <w:rFonts w:hint="eastAsia"/>
        </w:rPr>
      </w:pPr>
    </w:p>
    <w:p w14:paraId="5E2874AA" w14:textId="77777777" w:rsidR="005F2568" w:rsidRDefault="005F2568">
      <w:pPr>
        <w:rPr>
          <w:rFonts w:hint="eastAsia"/>
        </w:rPr>
      </w:pPr>
    </w:p>
    <w:p w14:paraId="7FE2D916" w14:textId="77777777" w:rsidR="005F2568" w:rsidRDefault="005F2568">
      <w:pPr>
        <w:rPr>
          <w:rFonts w:hint="eastAsia"/>
        </w:rPr>
      </w:pPr>
      <w:r>
        <w:rPr>
          <w:rFonts w:hint="eastAsia"/>
        </w:rPr>
        <w:t>声调符号的标注方法</w:t>
      </w:r>
    </w:p>
    <w:p w14:paraId="25B8EB91" w14:textId="77777777" w:rsidR="005F2568" w:rsidRDefault="005F2568">
      <w:pPr>
        <w:rPr>
          <w:rFonts w:hint="eastAsia"/>
        </w:rPr>
      </w:pPr>
      <w:r>
        <w:rPr>
          <w:rFonts w:hint="eastAsia"/>
        </w:rPr>
        <w:t>汉语拼音中的声调符号（ˉˊˇˋ）对准确发音至关重要。在田字格里标注声调时，一般将其置于相应韵母的右上方。值得注意的是，声调符号的大小应适中，既不能过大影响字母的整体观感，也不能过小以至于难以辨认。正确的声调标注可以极大地提升发音准确性。</w:t>
      </w:r>
    </w:p>
    <w:p w14:paraId="0C923798" w14:textId="77777777" w:rsidR="005F2568" w:rsidRDefault="005F2568">
      <w:pPr>
        <w:rPr>
          <w:rFonts w:hint="eastAsia"/>
        </w:rPr>
      </w:pPr>
    </w:p>
    <w:p w14:paraId="1380F701" w14:textId="77777777" w:rsidR="005F2568" w:rsidRDefault="005F2568">
      <w:pPr>
        <w:rPr>
          <w:rFonts w:hint="eastAsia"/>
        </w:rPr>
      </w:pPr>
    </w:p>
    <w:p w14:paraId="2A6242F9" w14:textId="77777777" w:rsidR="005F2568" w:rsidRDefault="005F2568">
      <w:pPr>
        <w:rPr>
          <w:rFonts w:hint="eastAsia"/>
        </w:rPr>
      </w:pPr>
      <w:r>
        <w:rPr>
          <w:rFonts w:hint="eastAsia"/>
        </w:rPr>
        <w:t>练习建议与最后的总结</w:t>
      </w:r>
    </w:p>
    <w:p w14:paraId="6796CA5C" w14:textId="77777777" w:rsidR="005F2568" w:rsidRDefault="005F2568">
      <w:pPr>
        <w:rPr>
          <w:rFonts w:hint="eastAsia"/>
        </w:rPr>
      </w:pPr>
      <w:r>
        <w:rPr>
          <w:rFonts w:hint="eastAsia"/>
        </w:rPr>
        <w:t>为了熟练掌握拼音字母在田字格中的书写，建议每日坚持练习，并对照标准范例仔细检查自己的书写是否符合要求。利用不同颜色的笔来标记容易出错的部分也是一种有效的学习策略。通过持续不断的实践，你将能够写出既工整又漂亮的拼音字母。</w:t>
      </w:r>
    </w:p>
    <w:p w14:paraId="4B6D741C" w14:textId="77777777" w:rsidR="005F2568" w:rsidRDefault="005F2568">
      <w:pPr>
        <w:rPr>
          <w:rFonts w:hint="eastAsia"/>
        </w:rPr>
      </w:pPr>
    </w:p>
    <w:p w14:paraId="0A028721" w14:textId="77777777" w:rsidR="005F2568" w:rsidRDefault="005F2568">
      <w:pPr>
        <w:rPr>
          <w:rFonts w:hint="eastAsia"/>
        </w:rPr>
      </w:pPr>
    </w:p>
    <w:p w14:paraId="031106DF" w14:textId="77777777" w:rsidR="005F2568" w:rsidRDefault="005F2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782BF" w14:textId="1E06B9C2" w:rsidR="001D4F87" w:rsidRDefault="001D4F87"/>
    <w:sectPr w:rsidR="001D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87"/>
    <w:rsid w:val="001D4F87"/>
    <w:rsid w:val="002C7852"/>
    <w:rsid w:val="005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C4E59-18D0-43E8-B136-0892EBD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