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4EF3" w14:textId="77777777" w:rsidR="009C708E" w:rsidRDefault="009C708E">
      <w:pPr>
        <w:rPr>
          <w:rFonts w:hint="eastAsia"/>
        </w:rPr>
      </w:pPr>
    </w:p>
    <w:p w14:paraId="5683BDEA" w14:textId="77777777" w:rsidR="009C708E" w:rsidRDefault="009C708E">
      <w:pPr>
        <w:rPr>
          <w:rFonts w:hint="eastAsia"/>
        </w:rPr>
      </w:pPr>
      <w:r>
        <w:rPr>
          <w:rFonts w:hint="eastAsia"/>
        </w:rPr>
        <w:t>汉语的拼音26个字母表简介</w:t>
      </w:r>
    </w:p>
    <w:p w14:paraId="4BFBF57C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是一种使用拉丁字母来表示汉语发音的系统。虽然它被称为“拼音”，看起来与英语等语言使用的26个拉丁字母相似，但实际上汉语拼音并不完全对应于这26个字母。汉语拼音是帮助学习者正确发音和书写汉字的一种工具，广泛应用于中国大陆的小学教育中，作为学习汉字的基础。值得注意的是，并非所有26个拉丁字母都在汉语拼音中被使用，例如，字母v在标准汉语拼音中没有正式的位置。</w:t>
      </w:r>
    </w:p>
    <w:p w14:paraId="1985136A" w14:textId="77777777" w:rsidR="009C708E" w:rsidRDefault="009C708E">
      <w:pPr>
        <w:rPr>
          <w:rFonts w:hint="eastAsia"/>
        </w:rPr>
      </w:pPr>
    </w:p>
    <w:p w14:paraId="27DF651A" w14:textId="77777777" w:rsidR="009C708E" w:rsidRDefault="009C708E">
      <w:pPr>
        <w:rPr>
          <w:rFonts w:hint="eastAsia"/>
        </w:rPr>
      </w:pPr>
    </w:p>
    <w:p w14:paraId="7EF5266F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汉语拼音中的元音字母</w:t>
      </w:r>
    </w:p>
    <w:p w14:paraId="03C25819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中，元音字母包括a、o、e、i、u、ü这六个基本元音，它们可以单独成音，也可以与其他元音或辅音组合形成不同的韵母。这些元音字母及其组合能够表达出汉语中丰富的语音变化。例如，“a”是一个非常基础的发音，在很多单词中都会出现；而“ü”这个元音则相对特殊一些，它只出现在特定的音节中，如“lü”（绿）和“nü”（女），并且在汉语拼音中通常会在u上加两个点以示区别。</w:t>
      </w:r>
    </w:p>
    <w:p w14:paraId="74D9612C" w14:textId="77777777" w:rsidR="009C708E" w:rsidRDefault="009C708E">
      <w:pPr>
        <w:rPr>
          <w:rFonts w:hint="eastAsia"/>
        </w:rPr>
      </w:pPr>
    </w:p>
    <w:p w14:paraId="753196FD" w14:textId="77777777" w:rsidR="009C708E" w:rsidRDefault="009C708E">
      <w:pPr>
        <w:rPr>
          <w:rFonts w:hint="eastAsia"/>
        </w:rPr>
      </w:pPr>
    </w:p>
    <w:p w14:paraId="1632441D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汉语拼音中的辅音字母</w:t>
      </w:r>
    </w:p>
    <w:p w14:paraId="0AC2AC99" w14:textId="77777777" w:rsidR="009C708E" w:rsidRDefault="009C708E">
      <w:pPr>
        <w:rPr>
          <w:rFonts w:hint="eastAsia"/>
        </w:rPr>
      </w:pPr>
      <w:r>
        <w:rPr>
          <w:rFonts w:hint="eastAsia"/>
        </w:rPr>
        <w:t>在汉语拼音里，辅音字母扮演着极为重要的角色，它们不仅自身可以独立构成声母，还能与元音相结合形成完整的音节。常用的辅音有b、p、m、f、d、t、n、l、g、k、h、j、q、x、zh、ch、sh、r、z、c、s等。每个辅音都有自己独特的发音方式和位置，比如“b”和“p”的发音部位相同，但发声方式不同，前者是不送气清辅音，后者为送气清辅音。通过掌握这些辅音的发音规则，可以帮助学习者更准确地读出汉语词汇。</w:t>
      </w:r>
    </w:p>
    <w:p w14:paraId="414593EA" w14:textId="77777777" w:rsidR="009C708E" w:rsidRDefault="009C708E">
      <w:pPr>
        <w:rPr>
          <w:rFonts w:hint="eastAsia"/>
        </w:rPr>
      </w:pPr>
    </w:p>
    <w:p w14:paraId="61818EA0" w14:textId="77777777" w:rsidR="009C708E" w:rsidRDefault="009C708E">
      <w:pPr>
        <w:rPr>
          <w:rFonts w:hint="eastAsia"/>
        </w:rPr>
      </w:pPr>
    </w:p>
    <w:p w14:paraId="16C06B67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B27C928" w14:textId="77777777" w:rsidR="009C708E" w:rsidRDefault="009C708E">
      <w:pPr>
        <w:rPr>
          <w:rFonts w:hint="eastAsia"/>
        </w:rPr>
      </w:pPr>
      <w:r>
        <w:rPr>
          <w:rFonts w:hint="eastAsia"/>
        </w:rPr>
        <w:t>汉语拼音作为学习汉语的一个重要工具，对于初学者来说具有不可替代的价值。它不仅有助于外国人学习中文发音，也是中国儿童从小学习普通话的标准方法之一。汉语拼音还被用于输入法中，使得人们可以通过键盘快速输入汉字。尽管随着学习的深入，学习者会逐渐减少对拼音的依赖，但在汉字学习的初期阶段，拼音无疑是打开汉语世界大门的一把钥匙。</w:t>
      </w:r>
    </w:p>
    <w:p w14:paraId="71D12348" w14:textId="77777777" w:rsidR="009C708E" w:rsidRDefault="009C708E">
      <w:pPr>
        <w:rPr>
          <w:rFonts w:hint="eastAsia"/>
        </w:rPr>
      </w:pPr>
    </w:p>
    <w:p w14:paraId="5995F150" w14:textId="77777777" w:rsidR="009C708E" w:rsidRDefault="009C708E">
      <w:pPr>
        <w:rPr>
          <w:rFonts w:hint="eastAsia"/>
        </w:rPr>
      </w:pPr>
    </w:p>
    <w:p w14:paraId="7B446ABA" w14:textId="77777777" w:rsidR="009C708E" w:rsidRDefault="009C708E">
      <w:pPr>
        <w:rPr>
          <w:rFonts w:hint="eastAsia"/>
        </w:rPr>
      </w:pPr>
      <w:r>
        <w:rPr>
          <w:rFonts w:hint="eastAsia"/>
        </w:rPr>
        <w:t>最后的总结</w:t>
      </w:r>
    </w:p>
    <w:p w14:paraId="67C9A0B2" w14:textId="77777777" w:rsidR="009C708E" w:rsidRDefault="009C708E">
      <w:pPr>
        <w:rPr>
          <w:rFonts w:hint="eastAsia"/>
        </w:rPr>
      </w:pPr>
      <w:r>
        <w:rPr>
          <w:rFonts w:hint="eastAsia"/>
        </w:rPr>
        <w:t>虽然我们常说汉语拼音基于26个拉丁字母，但实际上并非所有字母都被使用，而且有些字母还有特殊的标记以适应汉语的发音特点。汉语拼音作为一种有效的辅助工具，极大地促进了汉语的学习与传播。无论是对于国内还是国际上的汉语学习者而言，理解并掌握汉语拼音的基本知识都是十分必要的。</w:t>
      </w:r>
    </w:p>
    <w:p w14:paraId="132122BF" w14:textId="77777777" w:rsidR="009C708E" w:rsidRDefault="009C708E">
      <w:pPr>
        <w:rPr>
          <w:rFonts w:hint="eastAsia"/>
        </w:rPr>
      </w:pPr>
    </w:p>
    <w:p w14:paraId="781AE22F" w14:textId="77777777" w:rsidR="009C708E" w:rsidRDefault="009C708E">
      <w:pPr>
        <w:rPr>
          <w:rFonts w:hint="eastAsia"/>
        </w:rPr>
      </w:pPr>
    </w:p>
    <w:p w14:paraId="2AE6555B" w14:textId="77777777" w:rsidR="009C708E" w:rsidRDefault="009C7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197E5" w14:textId="3A640A27" w:rsidR="0069767D" w:rsidRDefault="0069767D"/>
    <w:sectPr w:rsidR="0069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67D"/>
    <w:rsid w:val="002C7852"/>
    <w:rsid w:val="0069767D"/>
    <w:rsid w:val="009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48ED-C7C9-48E0-837D-308B127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