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1FA3" w14:textId="77777777" w:rsidR="000E2ED5" w:rsidRDefault="000E2ED5">
      <w:pPr>
        <w:rPr>
          <w:rFonts w:hint="eastAsia"/>
        </w:rPr>
      </w:pPr>
      <w:r>
        <w:rPr>
          <w:rFonts w:hint="eastAsia"/>
        </w:rPr>
        <w:t>殿的拼音和组词组词语有哪些</w:t>
      </w:r>
    </w:p>
    <w:p w14:paraId="12286D69" w14:textId="77777777" w:rsidR="000E2ED5" w:rsidRDefault="000E2ED5">
      <w:pPr>
        <w:rPr>
          <w:rFonts w:hint="eastAsia"/>
        </w:rPr>
      </w:pPr>
      <w:r>
        <w:rPr>
          <w:rFonts w:hint="eastAsia"/>
        </w:rPr>
        <w:t>“殿”的拼音是 diàn。作为汉语中一个重要的字，它不仅代表了古代中国建筑的一种形式，也象征着权力、威严和历史文化的沉淀。在汉语词汇中，“殿”可以与众多汉字组合成不同的词语，每个词语都有其独特的意义和使用场景。</w:t>
      </w:r>
    </w:p>
    <w:p w14:paraId="1DA78537" w14:textId="77777777" w:rsidR="000E2ED5" w:rsidRDefault="000E2ED5">
      <w:pPr>
        <w:rPr>
          <w:rFonts w:hint="eastAsia"/>
        </w:rPr>
      </w:pPr>
    </w:p>
    <w:p w14:paraId="418E0DC4" w14:textId="77777777" w:rsidR="000E2ED5" w:rsidRDefault="000E2ED5">
      <w:pPr>
        <w:rPr>
          <w:rFonts w:hint="eastAsia"/>
        </w:rPr>
      </w:pPr>
    </w:p>
    <w:p w14:paraId="4977FC1B" w14:textId="77777777" w:rsidR="000E2ED5" w:rsidRDefault="000E2ED5">
      <w:pPr>
        <w:rPr>
          <w:rFonts w:hint="eastAsia"/>
        </w:rPr>
      </w:pPr>
      <w:r>
        <w:rPr>
          <w:rFonts w:hint="eastAsia"/>
        </w:rPr>
        <w:t>单字解析：殿</w:t>
      </w:r>
    </w:p>
    <w:p w14:paraId="3CA71D8A" w14:textId="77777777" w:rsidR="000E2ED5" w:rsidRDefault="000E2ED5">
      <w:pPr>
        <w:rPr>
          <w:rFonts w:hint="eastAsia"/>
        </w:rPr>
      </w:pPr>
      <w:r>
        <w:rPr>
          <w:rFonts w:hint="eastAsia"/>
        </w:rPr>
        <w:t>“殿”字由“殳”（shū）和“共”两部分组成，其中“殳”表示一种古代兵器或打击乐器，“共”则有共同、一起的意思。从字形上可以看出，古人在造字时赋予了“殿”一种集体性和权威性的含义，这与后来“殿”成为帝王居住和举行重要仪式的场所相吻合。</w:t>
      </w:r>
    </w:p>
    <w:p w14:paraId="0FDE569A" w14:textId="77777777" w:rsidR="000E2ED5" w:rsidRDefault="000E2ED5">
      <w:pPr>
        <w:rPr>
          <w:rFonts w:hint="eastAsia"/>
        </w:rPr>
      </w:pPr>
    </w:p>
    <w:p w14:paraId="0D53BF49" w14:textId="77777777" w:rsidR="000E2ED5" w:rsidRDefault="000E2ED5">
      <w:pPr>
        <w:rPr>
          <w:rFonts w:hint="eastAsia"/>
        </w:rPr>
      </w:pPr>
    </w:p>
    <w:p w14:paraId="17BD5502" w14:textId="77777777" w:rsidR="000E2ED5" w:rsidRDefault="000E2ED5">
      <w:pPr>
        <w:rPr>
          <w:rFonts w:hint="eastAsia"/>
        </w:rPr>
      </w:pPr>
      <w:r>
        <w:rPr>
          <w:rFonts w:hint="eastAsia"/>
        </w:rPr>
        <w:t>宫殿：皇权的象征</w:t>
      </w:r>
    </w:p>
    <w:p w14:paraId="34E86609" w14:textId="77777777" w:rsidR="000E2ED5" w:rsidRDefault="000E2ED5">
      <w:pPr>
        <w:rPr>
          <w:rFonts w:hint="eastAsia"/>
        </w:rPr>
      </w:pPr>
      <w:r>
        <w:rPr>
          <w:rFonts w:hint="eastAsia"/>
        </w:rPr>
        <w:t>“宫殿”（gōng diàn）这个词，无疑是最能体现“殿”字威严和尊贵的一面。在中国古代，宫殿是皇帝及其家族居住的地方，也是国家举行重大典礼的场地。故宫，即紫禁城，便是明清两代皇宫的代表，是中国乃至世界上现存规模最大、保存最完整的木质结构古建筑群。</w:t>
      </w:r>
    </w:p>
    <w:p w14:paraId="413B903C" w14:textId="77777777" w:rsidR="000E2ED5" w:rsidRDefault="000E2ED5">
      <w:pPr>
        <w:rPr>
          <w:rFonts w:hint="eastAsia"/>
        </w:rPr>
      </w:pPr>
    </w:p>
    <w:p w14:paraId="4FC21904" w14:textId="77777777" w:rsidR="000E2ED5" w:rsidRDefault="000E2ED5">
      <w:pPr>
        <w:rPr>
          <w:rFonts w:hint="eastAsia"/>
        </w:rPr>
      </w:pPr>
    </w:p>
    <w:p w14:paraId="041AB210" w14:textId="77777777" w:rsidR="000E2ED5" w:rsidRDefault="000E2ED5">
      <w:pPr>
        <w:rPr>
          <w:rFonts w:hint="eastAsia"/>
        </w:rPr>
      </w:pPr>
      <w:r>
        <w:rPr>
          <w:rFonts w:hint="eastAsia"/>
        </w:rPr>
        <w:t>殿试：科举制度中的巅峰对决</w:t>
      </w:r>
    </w:p>
    <w:p w14:paraId="76AF8517" w14:textId="77777777" w:rsidR="000E2ED5" w:rsidRDefault="000E2ED5">
      <w:pPr>
        <w:rPr>
          <w:rFonts w:hint="eastAsia"/>
        </w:rPr>
      </w:pPr>
      <w:r>
        <w:rPr>
          <w:rFonts w:hint="eastAsia"/>
        </w:rPr>
        <w:t>“殿试”（diàn shì）则是中国古代科举考试的最后一关。通过层层选拔出来的考生，在皇帝面前进行最后的角逐，以决定谁能够获得最高的荣誉和官职。这一制度体现了封建社会对人才选拔的重视，同时也反映了“殿”作为最高权力象征的一部分。</w:t>
      </w:r>
    </w:p>
    <w:p w14:paraId="5E8433AA" w14:textId="77777777" w:rsidR="000E2ED5" w:rsidRDefault="000E2ED5">
      <w:pPr>
        <w:rPr>
          <w:rFonts w:hint="eastAsia"/>
        </w:rPr>
      </w:pPr>
    </w:p>
    <w:p w14:paraId="062B01DE" w14:textId="77777777" w:rsidR="000E2ED5" w:rsidRDefault="000E2ED5">
      <w:pPr>
        <w:rPr>
          <w:rFonts w:hint="eastAsia"/>
        </w:rPr>
      </w:pPr>
    </w:p>
    <w:p w14:paraId="254350B8" w14:textId="77777777" w:rsidR="000E2ED5" w:rsidRDefault="000E2ED5">
      <w:pPr>
        <w:rPr>
          <w:rFonts w:hint="eastAsia"/>
        </w:rPr>
      </w:pPr>
      <w:r>
        <w:rPr>
          <w:rFonts w:hint="eastAsia"/>
        </w:rPr>
        <w:t>金碧辉煌的佛殿</w:t>
      </w:r>
    </w:p>
    <w:p w14:paraId="1B1BCA85" w14:textId="77777777" w:rsidR="000E2ED5" w:rsidRDefault="000E2ED5">
      <w:pPr>
        <w:rPr>
          <w:rFonts w:hint="eastAsia"/>
        </w:rPr>
      </w:pPr>
      <w:r>
        <w:rPr>
          <w:rFonts w:hint="eastAsia"/>
        </w:rPr>
        <w:t>“佛殿”（fó diàn）是指供奉佛教佛像并进行宗教活动的建筑物。这些佛殿往往装饰华丽，内部陈设庄重肃穆，为信众提供了一个静心礼佛的空间。在中国的文化景观中，佛殿不仅是宗教信仰的中心，也是艺术和建筑成就的重要体现。</w:t>
      </w:r>
    </w:p>
    <w:p w14:paraId="50D6B4CE" w14:textId="77777777" w:rsidR="000E2ED5" w:rsidRDefault="000E2ED5">
      <w:pPr>
        <w:rPr>
          <w:rFonts w:hint="eastAsia"/>
        </w:rPr>
      </w:pPr>
    </w:p>
    <w:p w14:paraId="4098F5F5" w14:textId="77777777" w:rsidR="000E2ED5" w:rsidRDefault="000E2ED5">
      <w:pPr>
        <w:rPr>
          <w:rFonts w:hint="eastAsia"/>
        </w:rPr>
      </w:pPr>
    </w:p>
    <w:p w14:paraId="4700C338" w14:textId="77777777" w:rsidR="000E2ED5" w:rsidRDefault="000E2ED5">
      <w:pPr>
        <w:rPr>
          <w:rFonts w:hint="eastAsia"/>
        </w:rPr>
      </w:pPr>
      <w:r>
        <w:rPr>
          <w:rFonts w:hint="eastAsia"/>
        </w:rPr>
        <w:t>文庙大殿：儒家文化的圣地</w:t>
      </w:r>
    </w:p>
    <w:p w14:paraId="65C61B49" w14:textId="77777777" w:rsidR="000E2ED5" w:rsidRDefault="000E2ED5">
      <w:pPr>
        <w:rPr>
          <w:rFonts w:hint="eastAsia"/>
        </w:rPr>
      </w:pPr>
      <w:r>
        <w:rPr>
          <w:rFonts w:hint="eastAsia"/>
        </w:rPr>
        <w:t>“文庙大殿”（wén miào dà diàn）是纪念孔子及历代儒家圣贤的场所，它承载着中国传统文化的精髓。文庙大殿的设计通常遵循严格的礼仪规范，展现了儒家思想中对于秩序和和谐的追求。</w:t>
      </w:r>
    </w:p>
    <w:p w14:paraId="4FA7685F" w14:textId="77777777" w:rsidR="000E2ED5" w:rsidRDefault="000E2ED5">
      <w:pPr>
        <w:rPr>
          <w:rFonts w:hint="eastAsia"/>
        </w:rPr>
      </w:pPr>
    </w:p>
    <w:p w14:paraId="3733C8EA" w14:textId="77777777" w:rsidR="000E2ED5" w:rsidRDefault="000E2ED5">
      <w:pPr>
        <w:rPr>
          <w:rFonts w:hint="eastAsia"/>
        </w:rPr>
      </w:pPr>
    </w:p>
    <w:p w14:paraId="6206277C" w14:textId="77777777" w:rsidR="000E2ED5" w:rsidRDefault="000E2ED5">
      <w:pPr>
        <w:rPr>
          <w:rFonts w:hint="eastAsia"/>
        </w:rPr>
      </w:pPr>
      <w:r>
        <w:rPr>
          <w:rFonts w:hint="eastAsia"/>
        </w:rPr>
        <w:t>最后的总结：殿的丰富语境</w:t>
      </w:r>
    </w:p>
    <w:p w14:paraId="657312EE" w14:textId="77777777" w:rsidR="000E2ED5" w:rsidRDefault="000E2ED5">
      <w:pPr>
        <w:rPr>
          <w:rFonts w:hint="eastAsia"/>
        </w:rPr>
      </w:pPr>
      <w:r>
        <w:rPr>
          <w:rFonts w:hint="eastAsia"/>
        </w:rPr>
        <w:t>“殿”不仅仅是一个简单的汉字，它所组成的词汇背后隐藏着丰富的历史文化信息。无论是宫殿、殿试还是佛殿、文庙大殿，每一个词语都像是打开了一扇通往过去的大门，让我们得以一窥那个时代人们的生活方式和社会风貌。同时，“殿”字也在现代汉语中继续发挥着作用，比如用作一些大型公共建筑或会议厅的名字，传承着那份庄严与神圣。</w:t>
      </w:r>
    </w:p>
    <w:p w14:paraId="3CA52719" w14:textId="77777777" w:rsidR="000E2ED5" w:rsidRDefault="000E2ED5">
      <w:pPr>
        <w:rPr>
          <w:rFonts w:hint="eastAsia"/>
        </w:rPr>
      </w:pPr>
    </w:p>
    <w:p w14:paraId="0935BDD1" w14:textId="77777777" w:rsidR="000E2ED5" w:rsidRDefault="000E2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3A49C" w14:textId="26D9B65C" w:rsidR="00D06EB7" w:rsidRDefault="00D06EB7"/>
    <w:sectPr w:rsidR="00D06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B7"/>
    <w:rsid w:val="000E2ED5"/>
    <w:rsid w:val="002C7852"/>
    <w:rsid w:val="00D0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64C3A-E10A-4CA2-AC86-F58B5209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