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206F" w14:textId="77777777" w:rsidR="00623DFE" w:rsidRDefault="00623DFE">
      <w:pPr>
        <w:rPr>
          <w:rFonts w:hint="eastAsia"/>
        </w:rPr>
      </w:pPr>
    </w:p>
    <w:p w14:paraId="0848F2E4" w14:textId="77777777" w:rsidR="00623DFE" w:rsidRDefault="00623DFE">
      <w:pPr>
        <w:rPr>
          <w:rFonts w:hint="eastAsia"/>
        </w:rPr>
      </w:pPr>
      <w:r>
        <w:rPr>
          <w:rFonts w:hint="eastAsia"/>
        </w:rPr>
        <w:t>殚精竭虑的解释和拼音</w:t>
      </w:r>
    </w:p>
    <w:p w14:paraId="5B8178CE" w14:textId="77777777" w:rsidR="00623DFE" w:rsidRDefault="00623DFE">
      <w:pPr>
        <w:rPr>
          <w:rFonts w:hint="eastAsia"/>
        </w:rPr>
      </w:pPr>
      <w:r>
        <w:rPr>
          <w:rFonts w:hint="eastAsia"/>
        </w:rPr>
        <w:t>殚精竭虑，拼音为“dān jīng jié lǜ”，是一个汉语成语，用来形容一个人用尽精力与心思去做某事。这个成语中的“殚”指的是耗尽、用尽，“精”是指精神、精力，“竭”意为尽、完，“虑”则指思考、考虑。因此，整个成语字面意义上理解就是将所有的精力和心思都用尽。</w:t>
      </w:r>
    </w:p>
    <w:p w14:paraId="71A29FF6" w14:textId="77777777" w:rsidR="00623DFE" w:rsidRDefault="00623DFE">
      <w:pPr>
        <w:rPr>
          <w:rFonts w:hint="eastAsia"/>
        </w:rPr>
      </w:pPr>
    </w:p>
    <w:p w14:paraId="4831C00D" w14:textId="77777777" w:rsidR="00623DFE" w:rsidRDefault="00623DFE">
      <w:pPr>
        <w:rPr>
          <w:rFonts w:hint="eastAsia"/>
        </w:rPr>
      </w:pPr>
    </w:p>
    <w:p w14:paraId="4A443160" w14:textId="77777777" w:rsidR="00623DFE" w:rsidRDefault="00623DF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001E359" w14:textId="77777777" w:rsidR="00623DFE" w:rsidRDefault="00623DFE">
      <w:pPr>
        <w:rPr>
          <w:rFonts w:hint="eastAsia"/>
        </w:rPr>
      </w:pPr>
      <w:r>
        <w:rPr>
          <w:rFonts w:hint="eastAsia"/>
        </w:rPr>
        <w:t>在中国古代文献中，“殚精竭虑”这一词汇并不罕见，它反映了古人对于努力程度的一种高度描述。历史上，无论是政治家治理国家，还是文人墨客创作诗篇，都不乏有殚精竭虑的例子。例如，在《后汉书》中就有记载某些官员为了国家事务而殚精竭虑的故事，这不仅体现了他们对工作的投入，也展示了个人责任感和奉献精神。</w:t>
      </w:r>
    </w:p>
    <w:p w14:paraId="6CF96FED" w14:textId="77777777" w:rsidR="00623DFE" w:rsidRDefault="00623DFE">
      <w:pPr>
        <w:rPr>
          <w:rFonts w:hint="eastAsia"/>
        </w:rPr>
      </w:pPr>
    </w:p>
    <w:p w14:paraId="342498DD" w14:textId="77777777" w:rsidR="00623DFE" w:rsidRDefault="00623DFE">
      <w:pPr>
        <w:rPr>
          <w:rFonts w:hint="eastAsia"/>
        </w:rPr>
      </w:pPr>
    </w:p>
    <w:p w14:paraId="27D34C77" w14:textId="77777777" w:rsidR="00623DFE" w:rsidRDefault="00623DFE">
      <w:pPr>
        <w:rPr>
          <w:rFonts w:hint="eastAsia"/>
        </w:rPr>
      </w:pPr>
      <w:r>
        <w:rPr>
          <w:rFonts w:hint="eastAsia"/>
        </w:rPr>
        <w:t>现代意义与应用</w:t>
      </w:r>
    </w:p>
    <w:p w14:paraId="7A7F8B3A" w14:textId="77777777" w:rsidR="00623DFE" w:rsidRDefault="00623DFE">
      <w:pPr>
        <w:rPr>
          <w:rFonts w:hint="eastAsia"/>
        </w:rPr>
      </w:pPr>
      <w:r>
        <w:rPr>
          <w:rFonts w:hint="eastAsia"/>
        </w:rPr>
        <w:t>在现代社会，“殚精竭虑”仍然被广泛使用，尤其是在形容那些为了理想或目标付出极大努力的人们时。无论是在科研领域追求突破，还是企业家在商场上拼搏，乃至普通人在日常生活中面对挑战时，都可以看到这种精神的体现。它不仅仅是一种行为表现，更是一种态度的象征，鼓励人们面对困难时不轻易放弃，而是全力以赴。</w:t>
      </w:r>
    </w:p>
    <w:p w14:paraId="34FC5675" w14:textId="77777777" w:rsidR="00623DFE" w:rsidRDefault="00623DFE">
      <w:pPr>
        <w:rPr>
          <w:rFonts w:hint="eastAsia"/>
        </w:rPr>
      </w:pPr>
    </w:p>
    <w:p w14:paraId="0475E25D" w14:textId="77777777" w:rsidR="00623DFE" w:rsidRDefault="00623DFE">
      <w:pPr>
        <w:rPr>
          <w:rFonts w:hint="eastAsia"/>
        </w:rPr>
      </w:pPr>
    </w:p>
    <w:p w14:paraId="0F52DA06" w14:textId="77777777" w:rsidR="00623DFE" w:rsidRDefault="00623DFE">
      <w:pPr>
        <w:rPr>
          <w:rFonts w:hint="eastAsia"/>
        </w:rPr>
      </w:pPr>
      <w:r>
        <w:rPr>
          <w:rFonts w:hint="eastAsia"/>
        </w:rPr>
        <w:t>实际例子与案例分析</w:t>
      </w:r>
    </w:p>
    <w:p w14:paraId="4D2549D6" w14:textId="77777777" w:rsidR="00623DFE" w:rsidRDefault="00623DFE">
      <w:pPr>
        <w:rPr>
          <w:rFonts w:hint="eastAsia"/>
        </w:rPr>
      </w:pPr>
      <w:r>
        <w:rPr>
          <w:rFonts w:hint="eastAsia"/>
        </w:rPr>
        <w:t>比如，在科技界，许多科学家为了探索未知的知识领域，常常需要殚精竭虑地工作。屠呦呦女士发现青蒿素的过程就是一个典型的例子。她和她的团队经过无数次实验，历经多年的研究，终于发现了对抗疟疾的有效药物。这一成就背后是无数个日夜的辛勤工作和不懈的努力，充分体现了殚精竭虑的精神。</w:t>
      </w:r>
    </w:p>
    <w:p w14:paraId="36762ACF" w14:textId="77777777" w:rsidR="00623DFE" w:rsidRDefault="00623DFE">
      <w:pPr>
        <w:rPr>
          <w:rFonts w:hint="eastAsia"/>
        </w:rPr>
      </w:pPr>
    </w:p>
    <w:p w14:paraId="520F77BF" w14:textId="77777777" w:rsidR="00623DFE" w:rsidRDefault="00623DFE">
      <w:pPr>
        <w:rPr>
          <w:rFonts w:hint="eastAsia"/>
        </w:rPr>
      </w:pPr>
    </w:p>
    <w:p w14:paraId="4224B1DD" w14:textId="77777777" w:rsidR="00623DFE" w:rsidRDefault="00623DFE">
      <w:pPr>
        <w:rPr>
          <w:rFonts w:hint="eastAsia"/>
        </w:rPr>
      </w:pPr>
      <w:r>
        <w:rPr>
          <w:rFonts w:hint="eastAsia"/>
        </w:rPr>
        <w:t>最后的总结</w:t>
      </w:r>
    </w:p>
    <w:p w14:paraId="635E1F4B" w14:textId="77777777" w:rsidR="00623DFE" w:rsidRDefault="00623DFE">
      <w:pPr>
        <w:rPr>
          <w:rFonts w:hint="eastAsia"/>
        </w:rPr>
      </w:pPr>
      <w:r>
        <w:rPr>
          <w:rFonts w:hint="eastAsia"/>
        </w:rPr>
        <w:t>“殚精竭虑”不仅是一个富有深意的成语，也是中华民族优秀传统文化的一部分。它激励着一代又一代的人们在各自的岗位上不断努力，追求卓越。通过了解和学习这一成语，我们不仅能更好地掌握汉语，还能从中汲取到积极向上的力量，让这种精神在现代社会中继续发光发热。</w:t>
      </w:r>
    </w:p>
    <w:p w14:paraId="2C0BECBF" w14:textId="77777777" w:rsidR="00623DFE" w:rsidRDefault="00623DFE">
      <w:pPr>
        <w:rPr>
          <w:rFonts w:hint="eastAsia"/>
        </w:rPr>
      </w:pPr>
    </w:p>
    <w:p w14:paraId="179DC4C8" w14:textId="77777777" w:rsidR="00623DFE" w:rsidRDefault="00623DFE">
      <w:pPr>
        <w:rPr>
          <w:rFonts w:hint="eastAsia"/>
        </w:rPr>
      </w:pPr>
    </w:p>
    <w:p w14:paraId="6C895E18" w14:textId="77777777" w:rsidR="00623DFE" w:rsidRDefault="00623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7E46C" w14:textId="0ECD141D" w:rsidR="00C86836" w:rsidRDefault="00C86836"/>
    <w:sectPr w:rsidR="00C8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36"/>
    <w:rsid w:val="002C7852"/>
    <w:rsid w:val="00623DFE"/>
    <w:rsid w:val="00C8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F28C6-5DB5-4CD8-A05F-CC9C7E6C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