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FAAC" w14:textId="77777777" w:rsidR="00833856" w:rsidRDefault="00833856">
      <w:pPr>
        <w:rPr>
          <w:rFonts w:hint="eastAsia"/>
        </w:rPr>
      </w:pPr>
    </w:p>
    <w:p w14:paraId="2F8522FA" w14:textId="77777777" w:rsidR="00833856" w:rsidRDefault="00833856">
      <w:pPr>
        <w:rPr>
          <w:rFonts w:hint="eastAsia"/>
        </w:rPr>
      </w:pPr>
      <w:r>
        <w:rPr>
          <w:rFonts w:hint="eastAsia"/>
        </w:rPr>
        <w:t>柴的部首和拼音</w:t>
      </w:r>
    </w:p>
    <w:p w14:paraId="67711ACB" w14:textId="77777777" w:rsidR="00833856" w:rsidRDefault="00833856">
      <w:pPr>
        <w:rPr>
          <w:rFonts w:hint="eastAsia"/>
        </w:rPr>
      </w:pPr>
      <w:r>
        <w:rPr>
          <w:rFonts w:hint="eastAsia"/>
        </w:rPr>
        <w:t>柴字在中文里是一个非常有趣且多用途的汉字，它不仅承载着丰富的文化内涵，还在现代汉语中有着广泛的应用。首先从部首的角度来看，柴字属于“木”部，这意味着它的根源与树木、木材等自然元素密切相关。在古代，柴不仅仅指的是劈开的木材，更是家庭生活中不可或缺的一部分，尤其是在寒冷的冬日里用于取暖。</w:t>
      </w:r>
    </w:p>
    <w:p w14:paraId="099947CC" w14:textId="77777777" w:rsidR="00833856" w:rsidRDefault="00833856">
      <w:pPr>
        <w:rPr>
          <w:rFonts w:hint="eastAsia"/>
        </w:rPr>
      </w:pPr>
    </w:p>
    <w:p w14:paraId="13E284E3" w14:textId="77777777" w:rsidR="00833856" w:rsidRDefault="00833856">
      <w:pPr>
        <w:rPr>
          <w:rFonts w:hint="eastAsia"/>
        </w:rPr>
      </w:pPr>
    </w:p>
    <w:p w14:paraId="42612307" w14:textId="77777777" w:rsidR="00833856" w:rsidRDefault="00833856">
      <w:pPr>
        <w:rPr>
          <w:rFonts w:hint="eastAsia"/>
        </w:rPr>
      </w:pPr>
      <w:r>
        <w:rPr>
          <w:rFonts w:hint="eastAsia"/>
        </w:rPr>
        <w:t>柴字的部首解析</w:t>
      </w:r>
    </w:p>
    <w:p w14:paraId="4B97A2B2" w14:textId="77777777" w:rsidR="00833856" w:rsidRDefault="00833856">
      <w:pPr>
        <w:rPr>
          <w:rFonts w:hint="eastAsia"/>
        </w:rPr>
      </w:pPr>
      <w:r>
        <w:rPr>
          <w:rFonts w:hint="eastAsia"/>
        </w:rPr>
        <w:t>深入探讨柴字的部首——“木”，我们可以发现这一部首赋予了柴字更多的生命力和自然属性。“木”部往往与生长、活力、自然相关联，象征着生命的力量和持续的发展。柴作为“木”的一部分，其意义也不仅仅局限于一种简单的物质形态，而是蕴含了人类对自然资源依赖以及和谐共生的美好愿景。</w:t>
      </w:r>
    </w:p>
    <w:p w14:paraId="0272363F" w14:textId="77777777" w:rsidR="00833856" w:rsidRDefault="00833856">
      <w:pPr>
        <w:rPr>
          <w:rFonts w:hint="eastAsia"/>
        </w:rPr>
      </w:pPr>
    </w:p>
    <w:p w14:paraId="3FE35FAC" w14:textId="77777777" w:rsidR="00833856" w:rsidRDefault="00833856">
      <w:pPr>
        <w:rPr>
          <w:rFonts w:hint="eastAsia"/>
        </w:rPr>
      </w:pPr>
    </w:p>
    <w:p w14:paraId="19A14ED0" w14:textId="77777777" w:rsidR="00833856" w:rsidRDefault="00833856">
      <w:pPr>
        <w:rPr>
          <w:rFonts w:hint="eastAsia"/>
        </w:rPr>
      </w:pPr>
      <w:r>
        <w:rPr>
          <w:rFonts w:hint="eastAsia"/>
        </w:rPr>
        <w:t>柴字的拼音探究</w:t>
      </w:r>
    </w:p>
    <w:p w14:paraId="66C481C0" w14:textId="77777777" w:rsidR="00833856" w:rsidRDefault="00833856">
      <w:pPr>
        <w:rPr>
          <w:rFonts w:hint="eastAsia"/>
        </w:rPr>
      </w:pPr>
      <w:r>
        <w:rPr>
          <w:rFonts w:hint="eastAsia"/>
        </w:rPr>
        <w:t>柴字的拼音为“chái”，声调为第二声。这个音节简洁明快，易于记忆，同时也反映了汉语拼音体系的独特魅力。通过拼音，我们不仅能准确地发音，还能更方便地学习和使用汉字。对于非母语使用者而言，掌握汉字的拼音是迈向流利汉语的重要一步。而柴字的拼音也因其独特性，在教学中常被用来举例说明。</w:t>
      </w:r>
    </w:p>
    <w:p w14:paraId="2AC12EC0" w14:textId="77777777" w:rsidR="00833856" w:rsidRDefault="00833856">
      <w:pPr>
        <w:rPr>
          <w:rFonts w:hint="eastAsia"/>
        </w:rPr>
      </w:pPr>
    </w:p>
    <w:p w14:paraId="28D2DB4A" w14:textId="77777777" w:rsidR="00833856" w:rsidRDefault="00833856">
      <w:pPr>
        <w:rPr>
          <w:rFonts w:hint="eastAsia"/>
        </w:rPr>
      </w:pPr>
    </w:p>
    <w:p w14:paraId="1B761363" w14:textId="77777777" w:rsidR="00833856" w:rsidRDefault="00833856">
      <w:pPr>
        <w:rPr>
          <w:rFonts w:hint="eastAsia"/>
        </w:rPr>
      </w:pPr>
      <w:r>
        <w:rPr>
          <w:rFonts w:hint="eastAsia"/>
        </w:rPr>
        <w:t>柴字的文化意义</w:t>
      </w:r>
    </w:p>
    <w:p w14:paraId="282F0ABA" w14:textId="77777777" w:rsidR="00833856" w:rsidRDefault="00833856">
      <w:pPr>
        <w:rPr>
          <w:rFonts w:hint="eastAsia"/>
        </w:rPr>
      </w:pPr>
      <w:r>
        <w:rPr>
          <w:rFonts w:hint="eastAsia"/>
        </w:rPr>
        <w:t>在中国传统文化中，柴被视为五行之一“木”的具体表现形式之一，代表着生机与成长。古时候，柴火是人们日常生活的必需品，无论是烹饪食物还是取暖都离不开它。因此，柴字也蕴含了温暖、生活和希望的意义。随着时代的发展，虽然现代社会已经不再完全依赖柴火来维持日常生活，但柴字所承载的文化价值仍然深深植根于中国人的思想之中。</w:t>
      </w:r>
    </w:p>
    <w:p w14:paraId="3E3F0464" w14:textId="77777777" w:rsidR="00833856" w:rsidRDefault="00833856">
      <w:pPr>
        <w:rPr>
          <w:rFonts w:hint="eastAsia"/>
        </w:rPr>
      </w:pPr>
    </w:p>
    <w:p w14:paraId="76932E9A" w14:textId="77777777" w:rsidR="00833856" w:rsidRDefault="00833856">
      <w:pPr>
        <w:rPr>
          <w:rFonts w:hint="eastAsia"/>
        </w:rPr>
      </w:pPr>
    </w:p>
    <w:p w14:paraId="6512B7EA" w14:textId="77777777" w:rsidR="00833856" w:rsidRDefault="00833856">
      <w:pPr>
        <w:rPr>
          <w:rFonts w:hint="eastAsia"/>
        </w:rPr>
      </w:pPr>
      <w:r>
        <w:rPr>
          <w:rFonts w:hint="eastAsia"/>
        </w:rPr>
        <w:t>最后的总结</w:t>
      </w:r>
    </w:p>
    <w:p w14:paraId="6AC27B86" w14:textId="77777777" w:rsidR="00833856" w:rsidRDefault="00833856">
      <w:pPr>
        <w:rPr>
          <w:rFonts w:hint="eastAsia"/>
        </w:rPr>
      </w:pPr>
      <w:r>
        <w:rPr>
          <w:rFonts w:hint="eastAsia"/>
        </w:rPr>
        <w:t>柴字以其独特的部首“木”和清晰易记的拼音“chái”，不仅在语言学上具有重要意义，而且在文化层面同样富含深意。无论是在历史长河中的作用，还是现代生活中的象征意义，柴字都是连接人与自然、过去与未来的桥梁。通过对柴字的学习，我们不仅可以加深对中国文化的理解，也能更好地体会古人智慧与现代文明的交融。</w:t>
      </w:r>
    </w:p>
    <w:p w14:paraId="0A9E52EF" w14:textId="77777777" w:rsidR="00833856" w:rsidRDefault="00833856">
      <w:pPr>
        <w:rPr>
          <w:rFonts w:hint="eastAsia"/>
        </w:rPr>
      </w:pPr>
    </w:p>
    <w:p w14:paraId="16A72BF5" w14:textId="77777777" w:rsidR="00833856" w:rsidRDefault="00833856">
      <w:pPr>
        <w:rPr>
          <w:rFonts w:hint="eastAsia"/>
        </w:rPr>
      </w:pPr>
    </w:p>
    <w:p w14:paraId="1C5573C5" w14:textId="77777777" w:rsidR="00833856" w:rsidRDefault="00833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C6F3C" w14:textId="264E13AC" w:rsidR="009F5C92" w:rsidRDefault="009F5C92"/>
    <w:sectPr w:rsidR="009F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92"/>
    <w:rsid w:val="002C7852"/>
    <w:rsid w:val="00833856"/>
    <w:rsid w:val="009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A6F8D-00C9-428F-A3C8-0D9C935C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