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1D0F" w14:textId="77777777" w:rsidR="005E1ECC" w:rsidRDefault="005E1ECC">
      <w:pPr>
        <w:rPr>
          <w:rFonts w:hint="eastAsia"/>
        </w:rPr>
      </w:pPr>
      <w:r>
        <w:rPr>
          <w:rFonts w:hint="eastAsia"/>
        </w:rPr>
        <w:t>极简的拼音怎么写</w:t>
      </w:r>
    </w:p>
    <w:p w14:paraId="0A845F11" w14:textId="77777777" w:rsidR="005E1ECC" w:rsidRDefault="005E1ECC">
      <w:pPr>
        <w:rPr>
          <w:rFonts w:hint="eastAsia"/>
        </w:rPr>
      </w:pPr>
      <w:r>
        <w:rPr>
          <w:rFonts w:hint="eastAsia"/>
        </w:rPr>
        <w:t>在汉语拼音系统中，“极简”的拼音写作“jí jiǎn”。拼音是中华人民共和国官方颁布的汉字注音拉丁化方案，它不仅仅为汉字学习者提供了便利的发音指南，也是中文输入法的重要组成部分。通过拼音，人们可以快速地拼写出汉字的大致读音，从而找到对应的字符。</w:t>
      </w:r>
    </w:p>
    <w:p w14:paraId="109CAC86" w14:textId="77777777" w:rsidR="005E1ECC" w:rsidRDefault="005E1ECC">
      <w:pPr>
        <w:rPr>
          <w:rFonts w:hint="eastAsia"/>
        </w:rPr>
      </w:pPr>
    </w:p>
    <w:p w14:paraId="5E8D99FC" w14:textId="77777777" w:rsidR="005E1ECC" w:rsidRDefault="005E1ECC">
      <w:pPr>
        <w:rPr>
          <w:rFonts w:hint="eastAsia"/>
        </w:rPr>
      </w:pPr>
    </w:p>
    <w:p w14:paraId="70D19066" w14:textId="77777777" w:rsidR="005E1ECC" w:rsidRDefault="005E1ECC">
      <w:pPr>
        <w:rPr>
          <w:rFonts w:hint="eastAsia"/>
        </w:rPr>
      </w:pPr>
      <w:r>
        <w:rPr>
          <w:rFonts w:hint="eastAsia"/>
        </w:rPr>
        <w:t>拼音的历史背景</w:t>
      </w:r>
    </w:p>
    <w:p w14:paraId="710DC61D" w14:textId="77777777" w:rsidR="005E1ECC" w:rsidRDefault="005E1ECC">
      <w:pPr>
        <w:rPr>
          <w:rFonts w:hint="eastAsia"/>
        </w:rPr>
      </w:pPr>
      <w:r>
        <w:rPr>
          <w:rFonts w:hint="eastAsia"/>
        </w:rPr>
        <w:t>汉语拼音方案是在20世纪50年代由中国的语言学家们制定，并于1958年正式公布实施的。在此之前，中国也存在过其他形式的注音系统，如注音符号（国语罗马字），但这些系统未能广泛普及。汉语拼音的出现，极大地促进了普通话的推广和教育事业的发展，使得更多人能够准确掌握汉字的正确发音。</w:t>
      </w:r>
    </w:p>
    <w:p w14:paraId="29AA7342" w14:textId="77777777" w:rsidR="005E1ECC" w:rsidRDefault="005E1ECC">
      <w:pPr>
        <w:rPr>
          <w:rFonts w:hint="eastAsia"/>
        </w:rPr>
      </w:pPr>
    </w:p>
    <w:p w14:paraId="2A161BAE" w14:textId="77777777" w:rsidR="005E1ECC" w:rsidRDefault="005E1ECC">
      <w:pPr>
        <w:rPr>
          <w:rFonts w:hint="eastAsia"/>
        </w:rPr>
      </w:pPr>
    </w:p>
    <w:p w14:paraId="416EB31C" w14:textId="77777777" w:rsidR="005E1ECC" w:rsidRDefault="005E1ECC">
      <w:pPr>
        <w:rPr>
          <w:rFonts w:hint="eastAsia"/>
        </w:rPr>
      </w:pPr>
      <w:r>
        <w:rPr>
          <w:rFonts w:hint="eastAsia"/>
        </w:rPr>
        <w:t>极简概念的解释</w:t>
      </w:r>
    </w:p>
    <w:p w14:paraId="207F7B99" w14:textId="77777777" w:rsidR="005E1ECC" w:rsidRDefault="005E1ECC">
      <w:pPr>
        <w:rPr>
          <w:rFonts w:hint="eastAsia"/>
        </w:rPr>
      </w:pPr>
      <w:r>
        <w:rPr>
          <w:rFonts w:hint="eastAsia"/>
        </w:rPr>
        <w:t>“极简”一词指的是将事物简化到最基础、最核心的状态，去除一切不必要的元素，以达到更加清晰明了的效果。这种理念广泛应用于设计、艺术、哲学以及日常生活等多个领域。在现代社会中，随着生活节奏的加快，人们对效率和质量的要求越来越高，“极简”风格因此受到了越来越多的关注与喜爱。</w:t>
      </w:r>
    </w:p>
    <w:p w14:paraId="2B061C02" w14:textId="77777777" w:rsidR="005E1ECC" w:rsidRDefault="005E1ECC">
      <w:pPr>
        <w:rPr>
          <w:rFonts w:hint="eastAsia"/>
        </w:rPr>
      </w:pPr>
    </w:p>
    <w:p w14:paraId="0C2E6E17" w14:textId="77777777" w:rsidR="005E1ECC" w:rsidRDefault="005E1ECC">
      <w:pPr>
        <w:rPr>
          <w:rFonts w:hint="eastAsia"/>
        </w:rPr>
      </w:pPr>
    </w:p>
    <w:p w14:paraId="40D9190A" w14:textId="77777777" w:rsidR="005E1ECC" w:rsidRDefault="005E1ECC">
      <w:pPr>
        <w:rPr>
          <w:rFonts w:hint="eastAsia"/>
        </w:rPr>
      </w:pPr>
      <w:r>
        <w:rPr>
          <w:rFonts w:hint="eastAsia"/>
        </w:rPr>
        <w:t>拼音在极简主义中的应用</w:t>
      </w:r>
    </w:p>
    <w:p w14:paraId="3541CFBA" w14:textId="77777777" w:rsidR="005E1ECC" w:rsidRDefault="005E1ECC">
      <w:pPr>
        <w:rPr>
          <w:rFonts w:hint="eastAsia"/>
        </w:rPr>
      </w:pPr>
      <w:r>
        <w:rPr>
          <w:rFonts w:hint="eastAsia"/>
        </w:rPr>
        <w:t>当我们谈论“极简”的拼音时，其实也在讨论如何利用最少的信息量来传达尽可能多的内容。例如，在日常交流中使用缩略语或简称就是一种极简的表现形式；而在书写方面，则可以通过规范化的拼音使文字表达更为直接有效。对于非母语使用者来说，正确的拼音可以帮助他们更快地记忆和理解汉字，这也是对复杂语言结构的一种简化。</w:t>
      </w:r>
    </w:p>
    <w:p w14:paraId="5A18FE1F" w14:textId="77777777" w:rsidR="005E1ECC" w:rsidRDefault="005E1ECC">
      <w:pPr>
        <w:rPr>
          <w:rFonts w:hint="eastAsia"/>
        </w:rPr>
      </w:pPr>
    </w:p>
    <w:p w14:paraId="3B93B1D1" w14:textId="77777777" w:rsidR="005E1ECC" w:rsidRDefault="005E1ECC">
      <w:pPr>
        <w:rPr>
          <w:rFonts w:hint="eastAsia"/>
        </w:rPr>
      </w:pPr>
    </w:p>
    <w:p w14:paraId="687CE5E6" w14:textId="77777777" w:rsidR="005E1ECC" w:rsidRDefault="005E1ECC">
      <w:pPr>
        <w:rPr>
          <w:rFonts w:hint="eastAsia"/>
        </w:rPr>
      </w:pPr>
      <w:r>
        <w:rPr>
          <w:rFonts w:hint="eastAsia"/>
        </w:rPr>
        <w:t>最后的总结：极简拼音的重要性</w:t>
      </w:r>
    </w:p>
    <w:p w14:paraId="1E6CEC18" w14:textId="77777777" w:rsidR="005E1ECC" w:rsidRDefault="005E1ECC">
      <w:pPr>
        <w:rPr>
          <w:rFonts w:hint="eastAsia"/>
        </w:rPr>
      </w:pPr>
      <w:r>
        <w:rPr>
          <w:rFonts w:hint="eastAsia"/>
        </w:rPr>
        <w:t>“极简”的拼音“jí jiǎn”不仅代表了一个词语的读音，更体现了现代生活中追求简洁高效的价值观。通过了解和运用汉语拼音，我们可以更好地传承和发展中华文化，同时也能让世界更多的人了解并爱上这门古老而又充满活力的语言。无论是对于初学者还是已经掌握了汉语的人来说，掌握好拼音都是非常重要的。</w:t>
      </w:r>
    </w:p>
    <w:p w14:paraId="4008B54E" w14:textId="77777777" w:rsidR="005E1ECC" w:rsidRDefault="005E1ECC">
      <w:pPr>
        <w:rPr>
          <w:rFonts w:hint="eastAsia"/>
        </w:rPr>
      </w:pPr>
    </w:p>
    <w:p w14:paraId="1071BD0B" w14:textId="77777777" w:rsidR="005E1ECC" w:rsidRDefault="005E1E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8B699B" w14:textId="58B41AB7" w:rsidR="00AF5B70" w:rsidRDefault="00AF5B70"/>
    <w:sectPr w:rsidR="00AF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70"/>
    <w:rsid w:val="002C7852"/>
    <w:rsid w:val="005E1ECC"/>
    <w:rsid w:val="00A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A3098-BEB7-4E38-8AFD-367D7C03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B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B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B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B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B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B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B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B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B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B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B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B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B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B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B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B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B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B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B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B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B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B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B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