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5E6F" w14:textId="77777777" w:rsidR="007953F3" w:rsidRDefault="007953F3">
      <w:pPr>
        <w:rPr>
          <w:rFonts w:hint="eastAsia"/>
        </w:rPr>
      </w:pPr>
    </w:p>
    <w:p w14:paraId="21F11D66" w14:textId="77777777" w:rsidR="007953F3" w:rsidRDefault="007953F3">
      <w:pPr>
        <w:rPr>
          <w:rFonts w:hint="eastAsia"/>
        </w:rPr>
      </w:pPr>
      <w:r>
        <w:rPr>
          <w:rFonts w:hint="eastAsia"/>
        </w:rPr>
        <w:t>材的拼音和基本含义</w:t>
      </w:r>
    </w:p>
    <w:p w14:paraId="6C99A875" w14:textId="77777777" w:rsidR="007953F3" w:rsidRDefault="007953F3">
      <w:pPr>
        <w:rPr>
          <w:rFonts w:hint="eastAsia"/>
        </w:rPr>
      </w:pPr>
      <w:r>
        <w:rPr>
          <w:rFonts w:hint="eastAsia"/>
        </w:rPr>
        <w:t>材，读作“cái”，是一个多义词，主要指的是可以用来制作器物或者构建建筑的物质。在汉字中，“材”字由木字旁与才字组成，形象地表达了其与树木及其应用相关的意义。自古以来，木材就是人类生活中不可或缺的一部分，用于建造房屋、制作家具及各种生活用品。</w:t>
      </w:r>
    </w:p>
    <w:p w14:paraId="080B84E3" w14:textId="77777777" w:rsidR="007953F3" w:rsidRDefault="007953F3">
      <w:pPr>
        <w:rPr>
          <w:rFonts w:hint="eastAsia"/>
        </w:rPr>
      </w:pPr>
    </w:p>
    <w:p w14:paraId="35F7C390" w14:textId="77777777" w:rsidR="007953F3" w:rsidRDefault="007953F3">
      <w:pPr>
        <w:rPr>
          <w:rFonts w:hint="eastAsia"/>
        </w:rPr>
      </w:pPr>
    </w:p>
    <w:p w14:paraId="58C12DD9" w14:textId="77777777" w:rsidR="007953F3" w:rsidRDefault="007953F3">
      <w:pPr>
        <w:rPr>
          <w:rFonts w:hint="eastAsia"/>
        </w:rPr>
      </w:pPr>
      <w:r>
        <w:rPr>
          <w:rFonts w:hint="eastAsia"/>
        </w:rPr>
        <w:t>材的基本含义之一：物质材料</w:t>
      </w:r>
    </w:p>
    <w:p w14:paraId="35A03330" w14:textId="77777777" w:rsidR="007953F3" w:rsidRDefault="007953F3">
      <w:pPr>
        <w:rPr>
          <w:rFonts w:hint="eastAsia"/>
        </w:rPr>
      </w:pPr>
      <w:r>
        <w:rPr>
          <w:rFonts w:hint="eastAsia"/>
        </w:rPr>
        <w:t>作为物质材料的“材”，广泛应用于日常生活的各个方面。从古代开始，人们就利用木材来制造各种工具和家具。随着技术的发展，如今的“材”不仅局限于天然木材，还包括了多种人工合成材料，如塑料、金属以及复合材料等。这些材料因其不同的物理化学性质，在现代工业生产和建筑设计中扮演着重要角色。</w:t>
      </w:r>
    </w:p>
    <w:p w14:paraId="5628F9B8" w14:textId="77777777" w:rsidR="007953F3" w:rsidRDefault="007953F3">
      <w:pPr>
        <w:rPr>
          <w:rFonts w:hint="eastAsia"/>
        </w:rPr>
      </w:pPr>
    </w:p>
    <w:p w14:paraId="24B0F5D4" w14:textId="77777777" w:rsidR="007953F3" w:rsidRDefault="007953F3">
      <w:pPr>
        <w:rPr>
          <w:rFonts w:hint="eastAsia"/>
        </w:rPr>
      </w:pPr>
    </w:p>
    <w:p w14:paraId="54755699" w14:textId="77777777" w:rsidR="007953F3" w:rsidRDefault="007953F3">
      <w:pPr>
        <w:rPr>
          <w:rFonts w:hint="eastAsia"/>
        </w:rPr>
      </w:pPr>
      <w:r>
        <w:rPr>
          <w:rFonts w:hint="eastAsia"/>
        </w:rPr>
        <w:t>材的另一层含义：才能与能力</w:t>
      </w:r>
    </w:p>
    <w:p w14:paraId="6236470B" w14:textId="77777777" w:rsidR="007953F3" w:rsidRDefault="007953F3">
      <w:pPr>
        <w:rPr>
          <w:rFonts w:hint="eastAsia"/>
        </w:rPr>
      </w:pPr>
      <w:r>
        <w:rPr>
          <w:rFonts w:hint="eastAsia"/>
        </w:rPr>
        <w:t>除了表示物质上的材料外，“材”在中文里还常常用来指代个人的才能或能力。“人才”一词便是其中的代表，意指具有特殊才能的人。在这个意义上，“材”的使用反映了对个体价值的认可，强调了人的潜力和贡献。社会的进步离不开各类人才的努力，因此发现和培养人才成为现代社会发展的关键。</w:t>
      </w:r>
    </w:p>
    <w:p w14:paraId="3E2007BE" w14:textId="77777777" w:rsidR="007953F3" w:rsidRDefault="007953F3">
      <w:pPr>
        <w:rPr>
          <w:rFonts w:hint="eastAsia"/>
        </w:rPr>
      </w:pPr>
    </w:p>
    <w:p w14:paraId="403A3E21" w14:textId="77777777" w:rsidR="007953F3" w:rsidRDefault="007953F3">
      <w:pPr>
        <w:rPr>
          <w:rFonts w:hint="eastAsia"/>
        </w:rPr>
      </w:pPr>
    </w:p>
    <w:p w14:paraId="45EF708C" w14:textId="77777777" w:rsidR="007953F3" w:rsidRDefault="007953F3">
      <w:pPr>
        <w:rPr>
          <w:rFonts w:hint="eastAsia"/>
        </w:rPr>
      </w:pPr>
      <w:r>
        <w:rPr>
          <w:rFonts w:hint="eastAsia"/>
        </w:rPr>
        <w:t>材的文化内涵与象征意义</w:t>
      </w:r>
    </w:p>
    <w:p w14:paraId="5BCDEB63" w14:textId="77777777" w:rsidR="007953F3" w:rsidRDefault="007953F3">
      <w:pPr>
        <w:rPr>
          <w:rFonts w:hint="eastAsia"/>
        </w:rPr>
      </w:pPr>
      <w:r>
        <w:rPr>
          <w:rFonts w:hint="eastAsia"/>
        </w:rPr>
        <w:t>在中国传统文化中，“材”不仅仅是一种物质或能力的象征，它还承载着深厚的文化内涵。例如，在古典文学作品中，常常用“材”来形容一个人的品德高尚或才华横溢。同时，“材”也经常被用来比喻为国家和社会做出贡献的人，体现了古人对于理想人格的追求和崇尚。</w:t>
      </w:r>
    </w:p>
    <w:p w14:paraId="01385CD0" w14:textId="77777777" w:rsidR="007953F3" w:rsidRDefault="007953F3">
      <w:pPr>
        <w:rPr>
          <w:rFonts w:hint="eastAsia"/>
        </w:rPr>
      </w:pPr>
    </w:p>
    <w:p w14:paraId="31DFF4D5" w14:textId="77777777" w:rsidR="007953F3" w:rsidRDefault="007953F3">
      <w:pPr>
        <w:rPr>
          <w:rFonts w:hint="eastAsia"/>
        </w:rPr>
      </w:pPr>
    </w:p>
    <w:p w14:paraId="2BD657EA" w14:textId="77777777" w:rsidR="007953F3" w:rsidRDefault="007953F3">
      <w:pPr>
        <w:rPr>
          <w:rFonts w:hint="eastAsia"/>
        </w:rPr>
      </w:pPr>
      <w:r>
        <w:rPr>
          <w:rFonts w:hint="eastAsia"/>
        </w:rPr>
        <w:t>最后的总结</w:t>
      </w:r>
    </w:p>
    <w:p w14:paraId="27784E4E" w14:textId="77777777" w:rsidR="007953F3" w:rsidRDefault="007953F3">
      <w:pPr>
        <w:rPr>
          <w:rFonts w:hint="eastAsia"/>
        </w:rPr>
      </w:pPr>
      <w:r>
        <w:rPr>
          <w:rFonts w:hint="eastAsia"/>
        </w:rPr>
        <w:t>“材”作为一个多义词，其含义丰富多样，既涵盖了具体的物质层面，又触及到抽象的精神领域。无论是作为建筑材料还是形容人的才能，“材”都在不同方面展现出了其独特的重要性。通过对“材”的理解和探讨，我们不仅能更深入地认识到它在语言文化中的地位，也能更好地理解它所蕴含的价值观。</w:t>
      </w:r>
    </w:p>
    <w:p w14:paraId="14016403" w14:textId="77777777" w:rsidR="007953F3" w:rsidRDefault="007953F3">
      <w:pPr>
        <w:rPr>
          <w:rFonts w:hint="eastAsia"/>
        </w:rPr>
      </w:pPr>
    </w:p>
    <w:p w14:paraId="3B75D2F8" w14:textId="77777777" w:rsidR="007953F3" w:rsidRDefault="007953F3">
      <w:pPr>
        <w:rPr>
          <w:rFonts w:hint="eastAsia"/>
        </w:rPr>
      </w:pPr>
    </w:p>
    <w:p w14:paraId="3FAD7A47" w14:textId="77777777" w:rsidR="007953F3" w:rsidRDefault="00795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6841" w14:textId="322B3C1A" w:rsidR="00C64084" w:rsidRDefault="00C64084"/>
    <w:sectPr w:rsidR="00C6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84"/>
    <w:rsid w:val="002C7852"/>
    <w:rsid w:val="007953F3"/>
    <w:rsid w:val="00C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01BE3-B21B-4826-8210-34D89DB3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