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A01A9" w14:textId="77777777" w:rsidR="001579D1" w:rsidRDefault="001579D1">
      <w:pPr>
        <w:rPr>
          <w:rFonts w:hint="eastAsia"/>
        </w:rPr>
      </w:pPr>
    </w:p>
    <w:p w14:paraId="6D588CE2" w14:textId="77777777" w:rsidR="001579D1" w:rsidRDefault="001579D1">
      <w:pPr>
        <w:rPr>
          <w:rFonts w:hint="eastAsia"/>
        </w:rPr>
      </w:pPr>
      <w:r>
        <w:rPr>
          <w:rFonts w:hint="eastAsia"/>
        </w:rPr>
        <w:t>机遇的拼音</w:t>
      </w:r>
    </w:p>
    <w:p w14:paraId="1C9663DD" w14:textId="77777777" w:rsidR="001579D1" w:rsidRDefault="001579D1">
      <w:pPr>
        <w:rPr>
          <w:rFonts w:hint="eastAsia"/>
        </w:rPr>
      </w:pPr>
      <w:r>
        <w:rPr>
          <w:rFonts w:hint="eastAsia"/>
        </w:rPr>
        <w:t>机遇，这个充满魅力与不确定性的词语，在汉语中的拼音是“jī yù”。它象征着生活中那些不可预见但可能带来积极变化的因素。每个人的生活轨迹中都充满了无数个这样的转折点，它们或大或小，影响着我们的未来方向。</w:t>
      </w:r>
    </w:p>
    <w:p w14:paraId="1F97E026" w14:textId="77777777" w:rsidR="001579D1" w:rsidRDefault="001579D1">
      <w:pPr>
        <w:rPr>
          <w:rFonts w:hint="eastAsia"/>
        </w:rPr>
      </w:pPr>
    </w:p>
    <w:p w14:paraId="3E9BFC34" w14:textId="77777777" w:rsidR="001579D1" w:rsidRDefault="001579D1">
      <w:pPr>
        <w:rPr>
          <w:rFonts w:hint="eastAsia"/>
        </w:rPr>
      </w:pPr>
    </w:p>
    <w:p w14:paraId="5535223F" w14:textId="77777777" w:rsidR="001579D1" w:rsidRDefault="001579D1">
      <w:pPr>
        <w:rPr>
          <w:rFonts w:hint="eastAsia"/>
        </w:rPr>
      </w:pPr>
      <w:r>
        <w:rPr>
          <w:rFonts w:hint="eastAsia"/>
        </w:rPr>
        <w:t>机遇的含义及其重要性</w:t>
      </w:r>
    </w:p>
    <w:p w14:paraId="7F18D2A3" w14:textId="77777777" w:rsidR="001579D1" w:rsidRDefault="001579D1">
      <w:pPr>
        <w:rPr>
          <w:rFonts w:hint="eastAsia"/>
        </w:rPr>
      </w:pPr>
      <w:r>
        <w:rPr>
          <w:rFonts w:hint="eastAsia"/>
        </w:rPr>
        <w:t>在深入探讨“jī yù”之前，有必要先理解其深层含义。机遇不仅仅是运气或偶然事件，它更像是一扇门，通过这扇门，人们能够通往新的可能性和未曾想象的道路。机遇的重要性在于，它是个人成长和社会进步的关键因素之一。抓住机遇的能力往往决定了一个人能否实现梦想，或者一个企业是否能取得成功。</w:t>
      </w:r>
    </w:p>
    <w:p w14:paraId="519573C1" w14:textId="77777777" w:rsidR="001579D1" w:rsidRDefault="001579D1">
      <w:pPr>
        <w:rPr>
          <w:rFonts w:hint="eastAsia"/>
        </w:rPr>
      </w:pPr>
    </w:p>
    <w:p w14:paraId="5C5ECF62" w14:textId="77777777" w:rsidR="001579D1" w:rsidRDefault="001579D1">
      <w:pPr>
        <w:rPr>
          <w:rFonts w:hint="eastAsia"/>
        </w:rPr>
      </w:pPr>
    </w:p>
    <w:p w14:paraId="01B50159" w14:textId="77777777" w:rsidR="001579D1" w:rsidRDefault="001579D1">
      <w:pPr>
        <w:rPr>
          <w:rFonts w:hint="eastAsia"/>
        </w:rPr>
      </w:pPr>
      <w:r>
        <w:rPr>
          <w:rFonts w:hint="eastAsia"/>
        </w:rPr>
        <w:t>如何识别和把握机遇</w:t>
      </w:r>
    </w:p>
    <w:p w14:paraId="0625C3A8" w14:textId="77777777" w:rsidR="001579D1" w:rsidRDefault="001579D1">
      <w:pPr>
        <w:rPr>
          <w:rFonts w:hint="eastAsia"/>
        </w:rPr>
      </w:pPr>
      <w:r>
        <w:rPr>
          <w:rFonts w:hint="eastAsia"/>
        </w:rPr>
        <w:t>识别和把握机遇是一项需要技巧和洞察力的任务。要保持开放的心态，对新事物充满好奇，并愿意尝试未知领域。持续学习和积累知识也是至关重要的，因为只有拥有足够的知识储备，才能在机遇来临时迅速做出正确的判断。建立良好的人际关系网络同样不容忽视，很多时候，机遇并不是自己找上门来的，而是通过人脉关系间接获得的。</w:t>
      </w:r>
    </w:p>
    <w:p w14:paraId="49A2DDAE" w14:textId="77777777" w:rsidR="001579D1" w:rsidRDefault="001579D1">
      <w:pPr>
        <w:rPr>
          <w:rFonts w:hint="eastAsia"/>
        </w:rPr>
      </w:pPr>
    </w:p>
    <w:p w14:paraId="334F0108" w14:textId="77777777" w:rsidR="001579D1" w:rsidRDefault="001579D1">
      <w:pPr>
        <w:rPr>
          <w:rFonts w:hint="eastAsia"/>
        </w:rPr>
      </w:pPr>
    </w:p>
    <w:p w14:paraId="5CA3462B" w14:textId="77777777" w:rsidR="001579D1" w:rsidRDefault="001579D1">
      <w:pPr>
        <w:rPr>
          <w:rFonts w:hint="eastAsia"/>
        </w:rPr>
      </w:pPr>
      <w:r>
        <w:rPr>
          <w:rFonts w:hint="eastAsia"/>
        </w:rPr>
        <w:t>机遇与挑战并存</w:t>
      </w:r>
    </w:p>
    <w:p w14:paraId="2B015B4C" w14:textId="77777777" w:rsidR="001579D1" w:rsidRDefault="001579D1">
      <w:pPr>
        <w:rPr>
          <w:rFonts w:hint="eastAsia"/>
        </w:rPr>
      </w:pPr>
      <w:r>
        <w:rPr>
          <w:rFonts w:hint="eastAsia"/>
        </w:rPr>
        <w:t>值得注意的是，“jī yù”从来不是孤立存在的，它总是伴随着挑战。面对机遇时，我们不仅需要勇气去接受它，还需要有足够的准备来克服随之而来的困难。正视挑战，并将其视为成长的机会，是每一个渴望成功的人都应具备的态度。这样，无论遇到何种情况，都能够以积极的心态去迎接，从而将潜在的机遇转化为实际的成功。</w:t>
      </w:r>
    </w:p>
    <w:p w14:paraId="3439D4F6" w14:textId="77777777" w:rsidR="001579D1" w:rsidRDefault="001579D1">
      <w:pPr>
        <w:rPr>
          <w:rFonts w:hint="eastAsia"/>
        </w:rPr>
      </w:pPr>
    </w:p>
    <w:p w14:paraId="39A48FAC" w14:textId="77777777" w:rsidR="001579D1" w:rsidRDefault="001579D1">
      <w:pPr>
        <w:rPr>
          <w:rFonts w:hint="eastAsia"/>
        </w:rPr>
      </w:pPr>
    </w:p>
    <w:p w14:paraId="22E83D00" w14:textId="77777777" w:rsidR="001579D1" w:rsidRDefault="001579D1">
      <w:pPr>
        <w:rPr>
          <w:rFonts w:hint="eastAsia"/>
        </w:rPr>
      </w:pPr>
      <w:r>
        <w:rPr>
          <w:rFonts w:hint="eastAsia"/>
        </w:rPr>
        <w:t>最后的总结</w:t>
      </w:r>
    </w:p>
    <w:p w14:paraId="35FED455" w14:textId="77777777" w:rsidR="001579D1" w:rsidRDefault="001579D1">
      <w:pPr>
        <w:rPr>
          <w:rFonts w:hint="eastAsia"/>
        </w:rPr>
      </w:pPr>
      <w:r>
        <w:rPr>
          <w:rFonts w:hint="eastAsia"/>
        </w:rPr>
        <w:t>“jī yù”是生活赋予我们的宝贵礼物。正确地识别、勇敢地把握，并有效地利用这些机遇，对于每一个人来说都是至关重要的。在这个快速变化的时代里，让我们怀着希望与决心，不断寻找属于自己的机遇，创造更加美好的未来。</w:t>
      </w:r>
    </w:p>
    <w:p w14:paraId="71CF27D8" w14:textId="77777777" w:rsidR="001579D1" w:rsidRDefault="001579D1">
      <w:pPr>
        <w:rPr>
          <w:rFonts w:hint="eastAsia"/>
        </w:rPr>
      </w:pPr>
    </w:p>
    <w:p w14:paraId="177A061A" w14:textId="77777777" w:rsidR="001579D1" w:rsidRDefault="001579D1">
      <w:pPr>
        <w:rPr>
          <w:rFonts w:hint="eastAsia"/>
        </w:rPr>
      </w:pPr>
    </w:p>
    <w:p w14:paraId="66ADB5C6" w14:textId="77777777" w:rsidR="001579D1" w:rsidRDefault="001579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DD5FA" w14:textId="3F48CB58" w:rsidR="00854159" w:rsidRDefault="00854159"/>
    <w:sectPr w:rsidR="00854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59"/>
    <w:rsid w:val="001579D1"/>
    <w:rsid w:val="002C7852"/>
    <w:rsid w:val="0085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65310-68DC-43D0-B0F4-3983D4CB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