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3EAB7" w14:textId="77777777" w:rsidR="006B61CD" w:rsidRDefault="006B61CD">
      <w:pPr>
        <w:rPr>
          <w:rFonts w:hint="eastAsia"/>
        </w:rPr>
      </w:pPr>
      <w:r>
        <w:rPr>
          <w:rFonts w:hint="eastAsia"/>
        </w:rPr>
        <w:t>既的部首组词的拼音：Jì Bù Shǒu Zǔ Cí de Pīn Yīn</w:t>
      </w:r>
    </w:p>
    <w:p w14:paraId="5BDD8E1F" w14:textId="77777777" w:rsidR="006B61CD" w:rsidRDefault="006B61CD">
      <w:pPr>
        <w:rPr>
          <w:rFonts w:hint="eastAsia"/>
        </w:rPr>
      </w:pPr>
      <w:r>
        <w:rPr>
          <w:rFonts w:hint="eastAsia"/>
        </w:rPr>
        <w:t>汉字“既”的部首为“旡”（jì），这是一个较为少见的部首，其原始形态描绘的是古代祭祀用的一种器具。在现代汉字中，“旡”部并不常见，但它的变形和简化形式则广泛存在于许多常用字之中。例如，“即”、“名”等字都含有这一部首的痕迹。了解以“旡”部为首的汉字及其拼音对于深入学习汉语和理解汉字构造有着重要的意义。</w:t>
      </w:r>
    </w:p>
    <w:p w14:paraId="2F947DAA" w14:textId="77777777" w:rsidR="006B61CD" w:rsidRDefault="006B61CD">
      <w:pPr>
        <w:rPr>
          <w:rFonts w:hint="eastAsia"/>
        </w:rPr>
      </w:pPr>
    </w:p>
    <w:p w14:paraId="62F13CEA" w14:textId="77777777" w:rsidR="006B61CD" w:rsidRDefault="006B61CD">
      <w:pPr>
        <w:rPr>
          <w:rFonts w:hint="eastAsia"/>
        </w:rPr>
      </w:pPr>
    </w:p>
    <w:p w14:paraId="2669E478" w14:textId="77777777" w:rsidR="006B61CD" w:rsidRDefault="006B61CD">
      <w:pPr>
        <w:rPr>
          <w:rFonts w:hint="eastAsia"/>
        </w:rPr>
      </w:pPr>
      <w:r>
        <w:rPr>
          <w:rFonts w:hint="eastAsia"/>
        </w:rPr>
        <w:t>探究“旡”部的起源与发展</w:t>
      </w:r>
    </w:p>
    <w:p w14:paraId="78DD369C" w14:textId="77777777" w:rsidR="006B61CD" w:rsidRDefault="006B61CD">
      <w:pPr>
        <w:rPr>
          <w:rFonts w:hint="eastAsia"/>
        </w:rPr>
      </w:pPr>
      <w:r>
        <w:rPr>
          <w:rFonts w:hint="eastAsia"/>
        </w:rPr>
        <w:t>追溯到甲骨文时期，“旡”部的原型是祭祀时使用的酒具。随着时间的推移，这个符号逐渐演变成了一个表意的部首，代表了完成或已经发生的意思。从殷商到周朝，“旡”部开始与其它象形、指事符号组合，形成了更多表达复杂含义的文字。到了秦汉以后，随着隶书、楷书的发展，“旡”部的形状进一步演变，变得更加简洁，同时也衍生出了不同的变体，融入到更多的汉字中。</w:t>
      </w:r>
    </w:p>
    <w:p w14:paraId="5E6C2689" w14:textId="77777777" w:rsidR="006B61CD" w:rsidRDefault="006B61CD">
      <w:pPr>
        <w:rPr>
          <w:rFonts w:hint="eastAsia"/>
        </w:rPr>
      </w:pPr>
    </w:p>
    <w:p w14:paraId="3FC1E3EC" w14:textId="77777777" w:rsidR="006B61CD" w:rsidRDefault="006B61CD">
      <w:pPr>
        <w:rPr>
          <w:rFonts w:hint="eastAsia"/>
        </w:rPr>
      </w:pPr>
    </w:p>
    <w:p w14:paraId="33895BC0" w14:textId="77777777" w:rsidR="006B61CD" w:rsidRDefault="006B61CD">
      <w:pPr>
        <w:rPr>
          <w:rFonts w:hint="eastAsia"/>
        </w:rPr>
      </w:pPr>
      <w:r>
        <w:rPr>
          <w:rFonts w:hint="eastAsia"/>
        </w:rPr>
        <w:t>“旡”部下的代表性词汇及拼音</w:t>
      </w:r>
    </w:p>
    <w:p w14:paraId="668E878C" w14:textId="77777777" w:rsidR="006B61CD" w:rsidRDefault="006B61CD">
      <w:pPr>
        <w:rPr>
          <w:rFonts w:hint="eastAsia"/>
        </w:rPr>
      </w:pPr>
      <w:r>
        <w:rPr>
          <w:rFonts w:hint="eastAsia"/>
        </w:rPr>
        <w:t>在现代汉语中，虽然直接使用“旡”部作为组成部分的字不多，但是它的一些变形却非常普遍。“即”字是一个很好的例子，其拼音为 jí，有靠近、接触之意，也可表示马上、立刻。另一个例子是“名”，拼音为 míng，指的是名字或者名声。这些字不仅在中国大陆使用，在其他汉字文化圈国家如日本、韩国也十分常见。</w:t>
      </w:r>
    </w:p>
    <w:p w14:paraId="7611F576" w14:textId="77777777" w:rsidR="006B61CD" w:rsidRDefault="006B61CD">
      <w:pPr>
        <w:rPr>
          <w:rFonts w:hint="eastAsia"/>
        </w:rPr>
      </w:pPr>
    </w:p>
    <w:p w14:paraId="43409ED6" w14:textId="77777777" w:rsidR="006B61CD" w:rsidRDefault="006B61CD">
      <w:pPr>
        <w:rPr>
          <w:rFonts w:hint="eastAsia"/>
        </w:rPr>
      </w:pPr>
    </w:p>
    <w:p w14:paraId="0A062F50" w14:textId="77777777" w:rsidR="006B61CD" w:rsidRDefault="006B61CD">
      <w:pPr>
        <w:rPr>
          <w:rFonts w:hint="eastAsia"/>
        </w:rPr>
      </w:pPr>
      <w:r>
        <w:rPr>
          <w:rFonts w:hint="eastAsia"/>
        </w:rPr>
        <w:t>“旡”部对汉字结构的影响</w:t>
      </w:r>
    </w:p>
    <w:p w14:paraId="1E48B0FD" w14:textId="77777777" w:rsidR="006B61CD" w:rsidRDefault="006B61CD">
      <w:pPr>
        <w:rPr>
          <w:rFonts w:hint="eastAsia"/>
        </w:rPr>
      </w:pPr>
      <w:r>
        <w:rPr>
          <w:rFonts w:hint="eastAsia"/>
        </w:rPr>
        <w:t>尽管“旡”部本身不常出现在日常书写中，但它对汉字结构的影响不可忽视。通过研究发现，很多包含“旡”部变形的汉字都带有一种已完成或固定的语义色彩。比如“食”字，上面的“亠”可以看作是“旡”的一种变形，意味着进食的行为已经发生。这种构字逻辑体现了古人造字时的智慧，也反映了汉字体系内部的高度关联性。</w:t>
      </w:r>
    </w:p>
    <w:p w14:paraId="41B1F66C" w14:textId="77777777" w:rsidR="006B61CD" w:rsidRDefault="006B61CD">
      <w:pPr>
        <w:rPr>
          <w:rFonts w:hint="eastAsia"/>
        </w:rPr>
      </w:pPr>
    </w:p>
    <w:p w14:paraId="426D168D" w14:textId="77777777" w:rsidR="006B61CD" w:rsidRDefault="006B61CD">
      <w:pPr>
        <w:rPr>
          <w:rFonts w:hint="eastAsia"/>
        </w:rPr>
      </w:pPr>
    </w:p>
    <w:p w14:paraId="1EBE3345" w14:textId="77777777" w:rsidR="006B61CD" w:rsidRDefault="006B61CD">
      <w:pPr>
        <w:rPr>
          <w:rFonts w:hint="eastAsia"/>
        </w:rPr>
      </w:pPr>
      <w:r>
        <w:rPr>
          <w:rFonts w:hint="eastAsia"/>
        </w:rPr>
        <w:t>学习“旡”部的重要性</w:t>
      </w:r>
    </w:p>
    <w:p w14:paraId="67058B9B" w14:textId="77777777" w:rsidR="006B61CD" w:rsidRDefault="006B61CD">
      <w:pPr>
        <w:rPr>
          <w:rFonts w:hint="eastAsia"/>
        </w:rPr>
      </w:pPr>
      <w:r>
        <w:rPr>
          <w:rFonts w:hint="eastAsia"/>
        </w:rPr>
        <w:t>学习带有“旡”部的汉字及其拼音，可以帮助我们更好地掌握汉语的构字规律，并加深对传统文化的理解。对于语言学习者而言，这不仅是增加了词汇量，更重要的是能够洞察到文字背后的文化底蕴和社会历史背景。因此，即便是看似简单的部首，也可能蕴含着丰富的知识和深刻的意义。</w:t>
      </w:r>
    </w:p>
    <w:p w14:paraId="05100899" w14:textId="77777777" w:rsidR="006B61CD" w:rsidRDefault="006B61CD">
      <w:pPr>
        <w:rPr>
          <w:rFonts w:hint="eastAsia"/>
        </w:rPr>
      </w:pPr>
    </w:p>
    <w:p w14:paraId="077EE079" w14:textId="77777777" w:rsidR="006B61CD" w:rsidRDefault="006B61CD">
      <w:pPr>
        <w:rPr>
          <w:rFonts w:hint="eastAsia"/>
        </w:rPr>
      </w:pPr>
    </w:p>
    <w:p w14:paraId="348590AC" w14:textId="77777777" w:rsidR="006B61CD" w:rsidRDefault="006B61CD">
      <w:pPr>
        <w:rPr>
          <w:rFonts w:hint="eastAsia"/>
        </w:rPr>
      </w:pPr>
      <w:r>
        <w:rPr>
          <w:rFonts w:hint="eastAsia"/>
        </w:rPr>
        <w:t>最后的总结</w:t>
      </w:r>
    </w:p>
    <w:p w14:paraId="7BECF35F" w14:textId="77777777" w:rsidR="006B61CD" w:rsidRDefault="006B61CD">
      <w:pPr>
        <w:rPr>
          <w:rFonts w:hint="eastAsia"/>
        </w:rPr>
      </w:pPr>
      <w:r>
        <w:rPr>
          <w:rFonts w:hint="eastAsia"/>
        </w:rPr>
        <w:t>“旡”部虽不是一个高频出现的部首，但它在中国文字史上的地位不容小觑。通过对“旡”部相关词汇拼音的学习，我们可以更加全面地认识汉字构造的特点，感受古人的智慧结晶。同时，这也提醒我们，每一个小小的笔画和部首，都是连接过去与现在，承载着无尽故事的文化桥梁。</w:t>
      </w:r>
    </w:p>
    <w:p w14:paraId="09FF19CB" w14:textId="77777777" w:rsidR="006B61CD" w:rsidRDefault="006B61CD">
      <w:pPr>
        <w:rPr>
          <w:rFonts w:hint="eastAsia"/>
        </w:rPr>
      </w:pPr>
    </w:p>
    <w:p w14:paraId="38F63F67" w14:textId="77777777" w:rsidR="006B61CD" w:rsidRDefault="006B61CD">
      <w:pPr>
        <w:rPr>
          <w:rFonts w:hint="eastAsia"/>
        </w:rPr>
      </w:pPr>
      <w:r>
        <w:rPr>
          <w:rFonts w:hint="eastAsia"/>
        </w:rPr>
        <w:t>本文是由懂得生活网（dongdeshenghuo.com）为大家创作</w:t>
      </w:r>
    </w:p>
    <w:p w14:paraId="4A60BE2B" w14:textId="1A8D4755" w:rsidR="00B53916" w:rsidRDefault="00B53916"/>
    <w:sectPr w:rsidR="00B539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916"/>
    <w:rsid w:val="002C7852"/>
    <w:rsid w:val="006B61CD"/>
    <w:rsid w:val="00B53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7E78F-FDB5-408F-BD1B-242AA552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9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9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9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9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9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9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9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9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9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9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9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9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916"/>
    <w:rPr>
      <w:rFonts w:cstheme="majorBidi"/>
      <w:color w:val="2F5496" w:themeColor="accent1" w:themeShade="BF"/>
      <w:sz w:val="28"/>
      <w:szCs w:val="28"/>
    </w:rPr>
  </w:style>
  <w:style w:type="character" w:customStyle="1" w:styleId="50">
    <w:name w:val="标题 5 字符"/>
    <w:basedOn w:val="a0"/>
    <w:link w:val="5"/>
    <w:uiPriority w:val="9"/>
    <w:semiHidden/>
    <w:rsid w:val="00B53916"/>
    <w:rPr>
      <w:rFonts w:cstheme="majorBidi"/>
      <w:color w:val="2F5496" w:themeColor="accent1" w:themeShade="BF"/>
      <w:sz w:val="24"/>
    </w:rPr>
  </w:style>
  <w:style w:type="character" w:customStyle="1" w:styleId="60">
    <w:name w:val="标题 6 字符"/>
    <w:basedOn w:val="a0"/>
    <w:link w:val="6"/>
    <w:uiPriority w:val="9"/>
    <w:semiHidden/>
    <w:rsid w:val="00B53916"/>
    <w:rPr>
      <w:rFonts w:cstheme="majorBidi"/>
      <w:b/>
      <w:bCs/>
      <w:color w:val="2F5496" w:themeColor="accent1" w:themeShade="BF"/>
    </w:rPr>
  </w:style>
  <w:style w:type="character" w:customStyle="1" w:styleId="70">
    <w:name w:val="标题 7 字符"/>
    <w:basedOn w:val="a0"/>
    <w:link w:val="7"/>
    <w:uiPriority w:val="9"/>
    <w:semiHidden/>
    <w:rsid w:val="00B53916"/>
    <w:rPr>
      <w:rFonts w:cstheme="majorBidi"/>
      <w:b/>
      <w:bCs/>
      <w:color w:val="595959" w:themeColor="text1" w:themeTint="A6"/>
    </w:rPr>
  </w:style>
  <w:style w:type="character" w:customStyle="1" w:styleId="80">
    <w:name w:val="标题 8 字符"/>
    <w:basedOn w:val="a0"/>
    <w:link w:val="8"/>
    <w:uiPriority w:val="9"/>
    <w:semiHidden/>
    <w:rsid w:val="00B53916"/>
    <w:rPr>
      <w:rFonts w:cstheme="majorBidi"/>
      <w:color w:val="595959" w:themeColor="text1" w:themeTint="A6"/>
    </w:rPr>
  </w:style>
  <w:style w:type="character" w:customStyle="1" w:styleId="90">
    <w:name w:val="标题 9 字符"/>
    <w:basedOn w:val="a0"/>
    <w:link w:val="9"/>
    <w:uiPriority w:val="9"/>
    <w:semiHidden/>
    <w:rsid w:val="00B53916"/>
    <w:rPr>
      <w:rFonts w:eastAsiaTheme="majorEastAsia" w:cstheme="majorBidi"/>
      <w:color w:val="595959" w:themeColor="text1" w:themeTint="A6"/>
    </w:rPr>
  </w:style>
  <w:style w:type="paragraph" w:styleId="a3">
    <w:name w:val="Title"/>
    <w:basedOn w:val="a"/>
    <w:next w:val="a"/>
    <w:link w:val="a4"/>
    <w:uiPriority w:val="10"/>
    <w:qFormat/>
    <w:rsid w:val="00B539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9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9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9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916"/>
    <w:pPr>
      <w:spacing w:before="160"/>
      <w:jc w:val="center"/>
    </w:pPr>
    <w:rPr>
      <w:i/>
      <w:iCs/>
      <w:color w:val="404040" w:themeColor="text1" w:themeTint="BF"/>
    </w:rPr>
  </w:style>
  <w:style w:type="character" w:customStyle="1" w:styleId="a8">
    <w:name w:val="引用 字符"/>
    <w:basedOn w:val="a0"/>
    <w:link w:val="a7"/>
    <w:uiPriority w:val="29"/>
    <w:rsid w:val="00B53916"/>
    <w:rPr>
      <w:i/>
      <w:iCs/>
      <w:color w:val="404040" w:themeColor="text1" w:themeTint="BF"/>
    </w:rPr>
  </w:style>
  <w:style w:type="paragraph" w:styleId="a9">
    <w:name w:val="List Paragraph"/>
    <w:basedOn w:val="a"/>
    <w:uiPriority w:val="34"/>
    <w:qFormat/>
    <w:rsid w:val="00B53916"/>
    <w:pPr>
      <w:ind w:left="720"/>
      <w:contextualSpacing/>
    </w:pPr>
  </w:style>
  <w:style w:type="character" w:styleId="aa">
    <w:name w:val="Intense Emphasis"/>
    <w:basedOn w:val="a0"/>
    <w:uiPriority w:val="21"/>
    <w:qFormat/>
    <w:rsid w:val="00B53916"/>
    <w:rPr>
      <w:i/>
      <w:iCs/>
      <w:color w:val="2F5496" w:themeColor="accent1" w:themeShade="BF"/>
    </w:rPr>
  </w:style>
  <w:style w:type="paragraph" w:styleId="ab">
    <w:name w:val="Intense Quote"/>
    <w:basedOn w:val="a"/>
    <w:next w:val="a"/>
    <w:link w:val="ac"/>
    <w:uiPriority w:val="30"/>
    <w:qFormat/>
    <w:rsid w:val="00B539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916"/>
    <w:rPr>
      <w:i/>
      <w:iCs/>
      <w:color w:val="2F5496" w:themeColor="accent1" w:themeShade="BF"/>
    </w:rPr>
  </w:style>
  <w:style w:type="character" w:styleId="ad">
    <w:name w:val="Intense Reference"/>
    <w:basedOn w:val="a0"/>
    <w:uiPriority w:val="32"/>
    <w:qFormat/>
    <w:rsid w:val="00B539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