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7F03C" w14:textId="77777777" w:rsidR="00BE7533" w:rsidRDefault="00BE7533">
      <w:pPr>
        <w:rPr>
          <w:rFonts w:hint="eastAsia"/>
        </w:rPr>
      </w:pPr>
      <w:r>
        <w:rPr>
          <w:rFonts w:hint="eastAsia"/>
        </w:rPr>
        <w:t>斤的拼音怎么拼写：基础发音与规则</w:t>
      </w:r>
    </w:p>
    <w:p w14:paraId="7AC61076" w14:textId="77777777" w:rsidR="00BE7533" w:rsidRDefault="00BE7533">
      <w:pPr>
        <w:rPr>
          <w:rFonts w:hint="eastAsia"/>
        </w:rPr>
      </w:pPr>
    </w:p>
    <w:p w14:paraId="143693A2" w14:textId="77777777" w:rsidR="00BE7533" w:rsidRDefault="00BE7533">
      <w:pPr>
        <w:rPr>
          <w:rFonts w:hint="eastAsia"/>
        </w:rPr>
      </w:pPr>
      <w:r>
        <w:rPr>
          <w:rFonts w:hint="eastAsia"/>
        </w:rPr>
        <w:t>在汉字的学习过程中，掌握每个字的正确读音是非常重要的。对于“斤”这个字来说，它的拼音是“jīn”。这是一个非常简单的声母和韵母组合而成的音节。“j”作为声母，是一个清音塞擦音，发音时需要舌尖靠近上齿龈，但不完全闭合，气流从窄缝中挤出；而“īn”作为韵母，是由高平舌元音“i”和鼻辅音“n”构成的。整体发音时，声音要清晰、流畅，尽量避免拖音或发音不到位的情况。</w:t>
      </w:r>
    </w:p>
    <w:p w14:paraId="4A1BCFAA" w14:textId="77777777" w:rsidR="00BE7533" w:rsidRDefault="00BE7533">
      <w:pPr>
        <w:rPr>
          <w:rFonts w:hint="eastAsia"/>
        </w:rPr>
      </w:pPr>
    </w:p>
    <w:p w14:paraId="4F4161D1" w14:textId="77777777" w:rsidR="00BE7533" w:rsidRDefault="00BE7533">
      <w:pPr>
        <w:rPr>
          <w:rFonts w:hint="eastAsia"/>
        </w:rPr>
      </w:pPr>
    </w:p>
    <w:p w14:paraId="66EE9459" w14:textId="77777777" w:rsidR="00BE7533" w:rsidRDefault="00BE7533">
      <w:pPr>
        <w:rPr>
          <w:rFonts w:hint="eastAsia"/>
        </w:rPr>
      </w:pPr>
      <w:r>
        <w:rPr>
          <w:rFonts w:hint="eastAsia"/>
        </w:rPr>
        <w:t>“斤”的来源与含义</w:t>
      </w:r>
    </w:p>
    <w:p w14:paraId="389D5E87" w14:textId="77777777" w:rsidR="00BE7533" w:rsidRDefault="00BE7533">
      <w:pPr>
        <w:rPr>
          <w:rFonts w:hint="eastAsia"/>
        </w:rPr>
      </w:pPr>
    </w:p>
    <w:p w14:paraId="24A8C8CB" w14:textId="77777777" w:rsidR="00BE7533" w:rsidRDefault="00BE7533">
      <w:pPr>
        <w:rPr>
          <w:rFonts w:hint="eastAsia"/>
        </w:rPr>
      </w:pPr>
      <w:r>
        <w:rPr>
          <w:rFonts w:hint="eastAsia"/>
        </w:rPr>
        <w:t>“斤”是一个古老的汉字，最早可以追溯到甲骨文时期。其本义是指一种古代的重量单位，在现代汉语中，“斤”仍然被广泛使用，用来衡量物品的重量，尤其是在日常生活中常见的食品称重方面。“斤”还引申出了一些其他的含义，比如“半斤八两”，用来形容事物之间的差异不大。了解“斤”的拼音拼写，不仅有助于准确发音，还能帮助我们更好地理解这个字的文化背景和历史渊源。</w:t>
      </w:r>
    </w:p>
    <w:p w14:paraId="011B729E" w14:textId="77777777" w:rsidR="00BE7533" w:rsidRDefault="00BE7533">
      <w:pPr>
        <w:rPr>
          <w:rFonts w:hint="eastAsia"/>
        </w:rPr>
      </w:pPr>
    </w:p>
    <w:p w14:paraId="0E4D3A30" w14:textId="77777777" w:rsidR="00BE7533" w:rsidRDefault="00BE7533">
      <w:pPr>
        <w:rPr>
          <w:rFonts w:hint="eastAsia"/>
        </w:rPr>
      </w:pPr>
    </w:p>
    <w:p w14:paraId="6B3BBF27" w14:textId="77777777" w:rsidR="00BE7533" w:rsidRDefault="00BE7533">
      <w:pPr>
        <w:rPr>
          <w:rFonts w:hint="eastAsia"/>
        </w:rPr>
      </w:pPr>
      <w:r>
        <w:rPr>
          <w:rFonts w:hint="eastAsia"/>
        </w:rPr>
        <w:t>如何正确拼读“斤”</w:t>
      </w:r>
    </w:p>
    <w:p w14:paraId="0B8AE1B7" w14:textId="77777777" w:rsidR="00BE7533" w:rsidRDefault="00BE7533">
      <w:pPr>
        <w:rPr>
          <w:rFonts w:hint="eastAsia"/>
        </w:rPr>
      </w:pPr>
    </w:p>
    <w:p w14:paraId="7201F83B" w14:textId="77777777" w:rsidR="00BE7533" w:rsidRDefault="00BE7533">
      <w:pPr>
        <w:rPr>
          <w:rFonts w:hint="eastAsia"/>
        </w:rPr>
      </w:pPr>
      <w:r>
        <w:rPr>
          <w:rFonts w:hint="eastAsia"/>
        </w:rPr>
        <w:t>为了确保能够正确地拼读“斤”，我们需要从普通话的发音规则入手。注意声母“j”的发音位置，它与英语中的“j”并不完全相同，普通话的“j”更加轻快且短促。韵母“īn”的发音需要注意口腔的打开程度以及舌头的位置，确保发出的声音圆润而不生硬。如果刚开始学习时觉得困难，可以通过多听标准的普通话录音，模仿专业播音员的发音来逐步提高自己的拼读能力。</w:t>
      </w:r>
    </w:p>
    <w:p w14:paraId="2C74967D" w14:textId="77777777" w:rsidR="00BE7533" w:rsidRDefault="00BE7533">
      <w:pPr>
        <w:rPr>
          <w:rFonts w:hint="eastAsia"/>
        </w:rPr>
      </w:pPr>
    </w:p>
    <w:p w14:paraId="06719868" w14:textId="77777777" w:rsidR="00BE7533" w:rsidRDefault="00BE7533">
      <w:pPr>
        <w:rPr>
          <w:rFonts w:hint="eastAsia"/>
        </w:rPr>
      </w:pPr>
    </w:p>
    <w:p w14:paraId="795F8C62" w14:textId="77777777" w:rsidR="00BE7533" w:rsidRDefault="00BE7533">
      <w:pPr>
        <w:rPr>
          <w:rFonts w:hint="eastAsia"/>
        </w:rPr>
      </w:pPr>
      <w:r>
        <w:rPr>
          <w:rFonts w:hint="eastAsia"/>
        </w:rPr>
        <w:t>“斤”的拼音在实际生活中的应用</w:t>
      </w:r>
    </w:p>
    <w:p w14:paraId="56EEF9B0" w14:textId="77777777" w:rsidR="00BE7533" w:rsidRDefault="00BE7533">
      <w:pPr>
        <w:rPr>
          <w:rFonts w:hint="eastAsia"/>
        </w:rPr>
      </w:pPr>
    </w:p>
    <w:p w14:paraId="42DAE882" w14:textId="77777777" w:rsidR="00BE7533" w:rsidRDefault="00BE7533">
      <w:pPr>
        <w:rPr>
          <w:rFonts w:hint="eastAsia"/>
        </w:rPr>
      </w:pPr>
      <w:r>
        <w:rPr>
          <w:rFonts w:hint="eastAsia"/>
        </w:rPr>
        <w:t>在日常交流中，“斤”这个词经常出现在市场购物、厨房烹饪等场景中。例如，当我们去菜市场买菜时，可能会听到摊主说：“这把青菜一斤五块钱。”此时，如果我们能够准确地读出“斤”的拼音“jīn”，不仅可以体现我们的语言素养，还能更好地融入对话情境之中。在书写和朗读的过程中，正确的拼音也有助于避免歧义，确保信息传递的准确性。</w:t>
      </w:r>
    </w:p>
    <w:p w14:paraId="72A068DC" w14:textId="77777777" w:rsidR="00BE7533" w:rsidRDefault="00BE7533">
      <w:pPr>
        <w:rPr>
          <w:rFonts w:hint="eastAsia"/>
        </w:rPr>
      </w:pPr>
    </w:p>
    <w:p w14:paraId="4DF02FC1" w14:textId="77777777" w:rsidR="00BE7533" w:rsidRDefault="00BE7533">
      <w:pPr>
        <w:rPr>
          <w:rFonts w:hint="eastAsia"/>
        </w:rPr>
      </w:pPr>
    </w:p>
    <w:p w14:paraId="42AFF121" w14:textId="77777777" w:rsidR="00BE7533" w:rsidRDefault="00BE7533">
      <w:pPr>
        <w:rPr>
          <w:rFonts w:hint="eastAsia"/>
        </w:rPr>
      </w:pPr>
      <w:r>
        <w:rPr>
          <w:rFonts w:hint="eastAsia"/>
        </w:rPr>
        <w:t>最后的总结：掌握“斤”的拼音的重要性</w:t>
      </w:r>
    </w:p>
    <w:p w14:paraId="26EA56C4" w14:textId="77777777" w:rsidR="00BE7533" w:rsidRDefault="00BE7533">
      <w:pPr>
        <w:rPr>
          <w:rFonts w:hint="eastAsia"/>
        </w:rPr>
      </w:pPr>
    </w:p>
    <w:p w14:paraId="72436D1F" w14:textId="77777777" w:rsidR="00BE7533" w:rsidRDefault="00BE7533">
      <w:pPr>
        <w:rPr>
          <w:rFonts w:hint="eastAsia"/>
        </w:rPr>
      </w:pPr>
      <w:r>
        <w:rPr>
          <w:rFonts w:hint="eastAsia"/>
        </w:rPr>
        <w:t>通过以上介绍，我们可以看到，虽然“斤”的拼音看似简单，但它背后蕴含着丰富的文化内涵和语言规律。无论是从基础发音技巧，还是从实际应用场景来看，熟练掌握“斤”的拼音都是非常有必要的。希望每一位学习者都能通过不断地练习和实践，将“jīn”这个音节牢记于心，并灵活运用到日常生活和学习当中。这样不仅能提升自身的语言表达能力，还能更深入地领略汉字文化的魅力。</w:t>
      </w:r>
    </w:p>
    <w:p w14:paraId="5DCE8B3D" w14:textId="77777777" w:rsidR="00BE7533" w:rsidRDefault="00BE7533">
      <w:pPr>
        <w:rPr>
          <w:rFonts w:hint="eastAsia"/>
        </w:rPr>
      </w:pPr>
    </w:p>
    <w:p w14:paraId="104B865F" w14:textId="77777777" w:rsidR="00BE7533" w:rsidRDefault="00BE75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1058F" w14:textId="57C088C3" w:rsidR="00FC137A" w:rsidRDefault="00FC137A"/>
    <w:sectPr w:rsidR="00FC1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7A"/>
    <w:rsid w:val="002C7852"/>
    <w:rsid w:val="00BE7533"/>
    <w:rsid w:val="00FC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328DA-E3D4-4AB0-B891-3C5ABA22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