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8C8B" w14:textId="77777777" w:rsidR="00E00F8A" w:rsidRDefault="00E00F8A">
      <w:pPr>
        <w:rPr>
          <w:rFonts w:hint="eastAsia"/>
        </w:rPr>
      </w:pPr>
    </w:p>
    <w:p w14:paraId="6B881325" w14:textId="77777777" w:rsidR="00E00F8A" w:rsidRDefault="00E00F8A">
      <w:pPr>
        <w:rPr>
          <w:rFonts w:hint="eastAsia"/>
        </w:rPr>
      </w:pPr>
      <w:r>
        <w:rPr>
          <w:rFonts w:hint="eastAsia"/>
        </w:rPr>
        <w:t>教幼儿的拼音的正确方法</w:t>
      </w:r>
    </w:p>
    <w:p w14:paraId="40A7499B" w14:textId="77777777" w:rsidR="00E00F8A" w:rsidRDefault="00E00F8A">
      <w:pPr>
        <w:rPr>
          <w:rFonts w:hint="eastAsia"/>
        </w:rPr>
      </w:pPr>
      <w:r>
        <w:rPr>
          <w:rFonts w:hint="eastAsia"/>
        </w:rPr>
        <w:t>在幼儿教育阶段，教会孩子正确的拼音学习方法是非常重要的。拼音是汉语学习的基础，良好的拼音基础有助于孩子们日后汉字的学习和阅读能力的发展。如何有效地教授幼儿拼音呢？接下来，我们将分享一些实用的教学策略。</w:t>
      </w:r>
    </w:p>
    <w:p w14:paraId="0BBC8B7E" w14:textId="77777777" w:rsidR="00E00F8A" w:rsidRDefault="00E00F8A">
      <w:pPr>
        <w:rPr>
          <w:rFonts w:hint="eastAsia"/>
        </w:rPr>
      </w:pPr>
    </w:p>
    <w:p w14:paraId="4313BB68" w14:textId="77777777" w:rsidR="00E00F8A" w:rsidRDefault="00E00F8A">
      <w:pPr>
        <w:rPr>
          <w:rFonts w:hint="eastAsia"/>
        </w:rPr>
      </w:pPr>
    </w:p>
    <w:p w14:paraId="6D9C8A23" w14:textId="77777777" w:rsidR="00E00F8A" w:rsidRDefault="00E00F8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1B7D111" w14:textId="77777777" w:rsidR="00E00F8A" w:rsidRDefault="00E00F8A">
      <w:pPr>
        <w:rPr>
          <w:rFonts w:hint="eastAsia"/>
        </w:rPr>
      </w:pPr>
      <w:r>
        <w:rPr>
          <w:rFonts w:hint="eastAsia"/>
        </w:rPr>
        <w:t>对于幼儿来说，学习环境的重要性不言而喻。通过使用色彩鲜艳、形象生动的教学卡片或挂图，可以极大地吸引孩子的注意力。例如，将声母、韵母做成可爱的卡通形象，每个字母都有自己的“小故事”，这样不仅能够激发孩子的兴趣，还能帮助他们更好地记忆。利用儿歌或者游戏的形式来介绍拼音，也是不错的选择。比如，“a o e”的发音可以通过唱儿歌的方式让孩子们轻松记住。</w:t>
      </w:r>
    </w:p>
    <w:p w14:paraId="07554786" w14:textId="77777777" w:rsidR="00E00F8A" w:rsidRDefault="00E00F8A">
      <w:pPr>
        <w:rPr>
          <w:rFonts w:hint="eastAsia"/>
        </w:rPr>
      </w:pPr>
    </w:p>
    <w:p w14:paraId="0513AB4F" w14:textId="77777777" w:rsidR="00E00F8A" w:rsidRDefault="00E00F8A">
      <w:pPr>
        <w:rPr>
          <w:rFonts w:hint="eastAsia"/>
        </w:rPr>
      </w:pPr>
    </w:p>
    <w:p w14:paraId="2ECAEDC7" w14:textId="77777777" w:rsidR="00E00F8A" w:rsidRDefault="00E00F8A">
      <w:pPr>
        <w:rPr>
          <w:rFonts w:hint="eastAsia"/>
        </w:rPr>
      </w:pPr>
      <w:r>
        <w:rPr>
          <w:rFonts w:hint="eastAsia"/>
        </w:rPr>
        <w:t>采用循序渐进的教学方式</w:t>
      </w:r>
    </w:p>
    <w:p w14:paraId="303F3CD6" w14:textId="77777777" w:rsidR="00E00F8A" w:rsidRDefault="00E00F8A">
      <w:pPr>
        <w:rPr>
          <w:rFonts w:hint="eastAsia"/>
        </w:rPr>
      </w:pPr>
      <w:r>
        <w:rPr>
          <w:rFonts w:hint="eastAsia"/>
        </w:rPr>
        <w:t>拼音教学应该遵循从简到难的原则。可以从单个的声母或韵母开始教起，确保孩子们对每一个基本音节都有了充分的理解后，再逐步引入复合音节。这种循序渐进的方法有助于孩子们建立起自信心，并为后续更复杂的学习打下坚实的基础。同时，在教学过程中，老师和家长应该耐心引导，避免急于求成。</w:t>
      </w:r>
    </w:p>
    <w:p w14:paraId="775D426C" w14:textId="77777777" w:rsidR="00E00F8A" w:rsidRDefault="00E00F8A">
      <w:pPr>
        <w:rPr>
          <w:rFonts w:hint="eastAsia"/>
        </w:rPr>
      </w:pPr>
    </w:p>
    <w:p w14:paraId="192BC4DE" w14:textId="77777777" w:rsidR="00E00F8A" w:rsidRDefault="00E00F8A">
      <w:pPr>
        <w:rPr>
          <w:rFonts w:hint="eastAsia"/>
        </w:rPr>
      </w:pPr>
    </w:p>
    <w:p w14:paraId="2090CC2A" w14:textId="77777777" w:rsidR="00E00F8A" w:rsidRDefault="00E00F8A">
      <w:pPr>
        <w:rPr>
          <w:rFonts w:hint="eastAsia"/>
        </w:rPr>
      </w:pPr>
      <w:r>
        <w:rPr>
          <w:rFonts w:hint="eastAsia"/>
        </w:rPr>
        <w:t>多感官参与学习</w:t>
      </w:r>
    </w:p>
    <w:p w14:paraId="166AD0AE" w14:textId="77777777" w:rsidR="00E00F8A" w:rsidRDefault="00E00F8A">
      <w:pPr>
        <w:rPr>
          <w:rFonts w:hint="eastAsia"/>
        </w:rPr>
      </w:pPr>
      <w:r>
        <w:rPr>
          <w:rFonts w:hint="eastAsia"/>
        </w:rPr>
        <w:t>鼓励孩子们通过听觉、视觉和触觉等多种感官参与拼音学习。例如，听录音材料可以帮助孩子准确地掌握发音；观看动画视频则能让孩子们更加直观地理解拼音的构成和发音规则；而动手制作拼音卡片并进行拼读练习，则能加深孩子们的记忆。多感官的学习方式能够让孩子们从不同角度理解和掌握拼音知识，从而提高学习效果。</w:t>
      </w:r>
    </w:p>
    <w:p w14:paraId="61309709" w14:textId="77777777" w:rsidR="00E00F8A" w:rsidRDefault="00E00F8A">
      <w:pPr>
        <w:rPr>
          <w:rFonts w:hint="eastAsia"/>
        </w:rPr>
      </w:pPr>
    </w:p>
    <w:p w14:paraId="65BFF390" w14:textId="77777777" w:rsidR="00E00F8A" w:rsidRDefault="00E00F8A">
      <w:pPr>
        <w:rPr>
          <w:rFonts w:hint="eastAsia"/>
        </w:rPr>
      </w:pPr>
    </w:p>
    <w:p w14:paraId="7B1F1E2A" w14:textId="77777777" w:rsidR="00E00F8A" w:rsidRDefault="00E00F8A">
      <w:pPr>
        <w:rPr>
          <w:rFonts w:hint="eastAsia"/>
        </w:rPr>
      </w:pPr>
      <w:r>
        <w:rPr>
          <w:rFonts w:hint="eastAsia"/>
        </w:rPr>
        <w:t>及时复习与巩固</w:t>
      </w:r>
    </w:p>
    <w:p w14:paraId="51BDF14F" w14:textId="77777777" w:rsidR="00E00F8A" w:rsidRDefault="00E00F8A">
      <w:pPr>
        <w:rPr>
          <w:rFonts w:hint="eastAsia"/>
        </w:rPr>
      </w:pPr>
      <w:r>
        <w:rPr>
          <w:rFonts w:hint="eastAsia"/>
        </w:rPr>
        <w:t>为了确保孩子们真正掌握了所学的拼音知识，定期的复习和巩固是非常必要的。可以通过设计各种有趣的复习活动，如拼音接龙、找朋友等游戏形式，使孩子们在玩乐中巩固所学内容。鼓励孩子们在生活中尝试使用拼音，如给家人写拼音留言条等，也是一种非常有效的实践方式。</w:t>
      </w:r>
    </w:p>
    <w:p w14:paraId="544034B4" w14:textId="77777777" w:rsidR="00E00F8A" w:rsidRDefault="00E00F8A">
      <w:pPr>
        <w:rPr>
          <w:rFonts w:hint="eastAsia"/>
        </w:rPr>
      </w:pPr>
    </w:p>
    <w:p w14:paraId="39F42C62" w14:textId="77777777" w:rsidR="00E00F8A" w:rsidRDefault="00E00F8A">
      <w:pPr>
        <w:rPr>
          <w:rFonts w:hint="eastAsia"/>
        </w:rPr>
      </w:pPr>
    </w:p>
    <w:p w14:paraId="22DDDAC7" w14:textId="77777777" w:rsidR="00E00F8A" w:rsidRDefault="00E00F8A">
      <w:pPr>
        <w:rPr>
          <w:rFonts w:hint="eastAsia"/>
        </w:rPr>
      </w:pPr>
      <w:r>
        <w:rPr>
          <w:rFonts w:hint="eastAsia"/>
        </w:rPr>
        <w:t>最后的总结</w:t>
      </w:r>
    </w:p>
    <w:p w14:paraId="641DD31F" w14:textId="77777777" w:rsidR="00E00F8A" w:rsidRDefault="00E00F8A">
      <w:pPr>
        <w:rPr>
          <w:rFonts w:hint="eastAsia"/>
        </w:rPr>
      </w:pPr>
      <w:r>
        <w:rPr>
          <w:rFonts w:hint="eastAsia"/>
        </w:rPr>
        <w:t>教幼儿学习拼音需要耐心、细心以及创新的方法。通过创造一个充满乐趣和激励的学习环境，采用循序渐进的教学方式，结合多感官的学习途径，并注重复习与巩固，定能帮助孩子们愉快且高效地掌握拼音知识，为未来的语言学习奠定坚实的基础。</w:t>
      </w:r>
    </w:p>
    <w:p w14:paraId="17D35579" w14:textId="77777777" w:rsidR="00E00F8A" w:rsidRDefault="00E00F8A">
      <w:pPr>
        <w:rPr>
          <w:rFonts w:hint="eastAsia"/>
        </w:rPr>
      </w:pPr>
    </w:p>
    <w:p w14:paraId="2E8F32A5" w14:textId="77777777" w:rsidR="00E00F8A" w:rsidRDefault="00E00F8A">
      <w:pPr>
        <w:rPr>
          <w:rFonts w:hint="eastAsia"/>
        </w:rPr>
      </w:pPr>
    </w:p>
    <w:p w14:paraId="1D40F2C2" w14:textId="77777777" w:rsidR="00E00F8A" w:rsidRDefault="00E00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A1AC" w14:textId="4696AB93" w:rsidR="00273154" w:rsidRDefault="00273154"/>
    <w:sectPr w:rsidR="0027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54"/>
    <w:rsid w:val="00273154"/>
    <w:rsid w:val="002C7852"/>
    <w:rsid w:val="00E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02E4E-E239-49BF-B60F-E66407F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