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F006" w14:textId="77777777" w:rsidR="00063EFD" w:rsidRDefault="00063EFD">
      <w:pPr>
        <w:rPr>
          <w:rFonts w:hint="eastAsia"/>
        </w:rPr>
      </w:pPr>
      <w:r>
        <w:rPr>
          <w:rFonts w:hint="eastAsia"/>
        </w:rPr>
        <w:t>教一年级的拼音太难了</w:t>
      </w:r>
    </w:p>
    <w:p w14:paraId="5F1CB81E" w14:textId="77777777" w:rsidR="00063EFD" w:rsidRDefault="00063EFD">
      <w:pPr>
        <w:rPr>
          <w:rFonts w:hint="eastAsia"/>
        </w:rPr>
      </w:pPr>
      <w:r>
        <w:rPr>
          <w:rFonts w:hint="eastAsia"/>
        </w:rPr>
        <w:t>作为一名小学教师，我深深体会到教授一年级学生拼音的挑战性。这不仅考验着我的教学能力，也对孩子们的学习习惯和基础打下了重要基石。对于很多刚从幼儿园升入小学的孩子们来说，拼音学习是他们进入知识海洋的第一步，但这一过程充满了困难与挑战。</w:t>
      </w:r>
    </w:p>
    <w:p w14:paraId="31710037" w14:textId="77777777" w:rsidR="00063EFD" w:rsidRDefault="00063EFD">
      <w:pPr>
        <w:rPr>
          <w:rFonts w:hint="eastAsia"/>
        </w:rPr>
      </w:pPr>
    </w:p>
    <w:p w14:paraId="503DF8E0" w14:textId="77777777" w:rsidR="00063EFD" w:rsidRDefault="00063EFD">
      <w:pPr>
        <w:rPr>
          <w:rFonts w:hint="eastAsia"/>
        </w:rPr>
      </w:pPr>
    </w:p>
    <w:p w14:paraId="2AA1837A" w14:textId="77777777" w:rsidR="00063EFD" w:rsidRDefault="00063EFD">
      <w:pPr>
        <w:rPr>
          <w:rFonts w:hint="eastAsia"/>
        </w:rPr>
      </w:pPr>
      <w:r>
        <w:rPr>
          <w:rFonts w:hint="eastAsia"/>
        </w:rPr>
        <w:t>拼音学习的基础性</w:t>
      </w:r>
    </w:p>
    <w:p w14:paraId="6BAD37BF" w14:textId="77777777" w:rsidR="00063EFD" w:rsidRDefault="00063EFD">
      <w:pPr>
        <w:rPr>
          <w:rFonts w:hint="eastAsia"/>
        </w:rPr>
      </w:pPr>
      <w:r>
        <w:rPr>
          <w:rFonts w:hint="eastAsia"/>
        </w:rPr>
        <w:t>拼音作为汉字读音的标注系统，在汉语学习中扮演着不可或缺的角色。它不仅是识字的重要工具，也是培养孩子语言表达能力和阅读兴趣的关键。然而，对于刚刚接触正式教育的小朋友而言，理解和掌握拼音并非易事。字母形态、发音规则以及拼读技巧等都需要逐一攻克。</w:t>
      </w:r>
    </w:p>
    <w:p w14:paraId="19F6615F" w14:textId="77777777" w:rsidR="00063EFD" w:rsidRDefault="00063EFD">
      <w:pPr>
        <w:rPr>
          <w:rFonts w:hint="eastAsia"/>
        </w:rPr>
      </w:pPr>
    </w:p>
    <w:p w14:paraId="1A343B35" w14:textId="77777777" w:rsidR="00063EFD" w:rsidRDefault="00063EFD">
      <w:pPr>
        <w:rPr>
          <w:rFonts w:hint="eastAsia"/>
        </w:rPr>
      </w:pPr>
    </w:p>
    <w:p w14:paraId="298BFEDE" w14:textId="77777777" w:rsidR="00063EFD" w:rsidRDefault="00063EFD">
      <w:pPr>
        <w:rPr>
          <w:rFonts w:hint="eastAsia"/>
        </w:rPr>
      </w:pPr>
      <w:r>
        <w:rPr>
          <w:rFonts w:hint="eastAsia"/>
        </w:rPr>
        <w:t>面临的挑战</w:t>
      </w:r>
    </w:p>
    <w:p w14:paraId="4A3015D9" w14:textId="77777777" w:rsidR="00063EFD" w:rsidRDefault="00063EFD">
      <w:pPr>
        <w:rPr>
          <w:rFonts w:hint="eastAsia"/>
        </w:rPr>
      </w:pPr>
      <w:r>
        <w:rPr>
          <w:rFonts w:hint="eastAsia"/>
        </w:rPr>
        <w:t>在实际教学过程中，我发现孩子们面临着诸多难题。首先是注意力难以集中，由于年龄小，他们的专注时间有限，这对于需要反复练习才能掌握的拼音学习来说是个不小的障碍。其次是记忆问题，虽然拼音字母数量有限，但对于初学者而言，记住每个字母的形状和对应发音并不简单。家庭环境的支持程度也不尽相同，部分家长可能因为工作繁忙无法给予足够的辅导。</w:t>
      </w:r>
    </w:p>
    <w:p w14:paraId="1FCEC70E" w14:textId="77777777" w:rsidR="00063EFD" w:rsidRDefault="00063EFD">
      <w:pPr>
        <w:rPr>
          <w:rFonts w:hint="eastAsia"/>
        </w:rPr>
      </w:pPr>
    </w:p>
    <w:p w14:paraId="4211C74E" w14:textId="77777777" w:rsidR="00063EFD" w:rsidRDefault="00063EFD">
      <w:pPr>
        <w:rPr>
          <w:rFonts w:hint="eastAsia"/>
        </w:rPr>
      </w:pPr>
    </w:p>
    <w:p w14:paraId="10CCEBDA" w14:textId="77777777" w:rsidR="00063EFD" w:rsidRDefault="00063EFD">
      <w:pPr>
        <w:rPr>
          <w:rFonts w:hint="eastAsia"/>
        </w:rPr>
      </w:pPr>
      <w:r>
        <w:rPr>
          <w:rFonts w:hint="eastAsia"/>
        </w:rPr>
        <w:t>创新教学方法</w:t>
      </w:r>
    </w:p>
    <w:p w14:paraId="36D01A32" w14:textId="77777777" w:rsidR="00063EFD" w:rsidRDefault="00063EFD">
      <w:pPr>
        <w:rPr>
          <w:rFonts w:hint="eastAsia"/>
        </w:rPr>
      </w:pPr>
      <w:r>
        <w:rPr>
          <w:rFonts w:hint="eastAsia"/>
        </w:rPr>
        <w:t>为了克服这些挑战，我尝试采用多种教学方法来提高孩子们的学习兴趣和效率。例如，通过儿歌、游戏等方式将枯燥的拼音学习变得生动有趣；利用多媒体资源展示字母发音动画，帮助孩子们更好地理解发音器官的动作；组织小组活动，让孩子们互相学习、交流，增强团队合作意识的同时也提高了学习效果。</w:t>
      </w:r>
    </w:p>
    <w:p w14:paraId="09FA6FD2" w14:textId="77777777" w:rsidR="00063EFD" w:rsidRDefault="00063EFD">
      <w:pPr>
        <w:rPr>
          <w:rFonts w:hint="eastAsia"/>
        </w:rPr>
      </w:pPr>
    </w:p>
    <w:p w14:paraId="160EB5A4" w14:textId="77777777" w:rsidR="00063EFD" w:rsidRDefault="00063EFD">
      <w:pPr>
        <w:rPr>
          <w:rFonts w:hint="eastAsia"/>
        </w:rPr>
      </w:pPr>
    </w:p>
    <w:p w14:paraId="3A81598A" w14:textId="77777777" w:rsidR="00063EFD" w:rsidRDefault="00063EFD">
      <w:pPr>
        <w:rPr>
          <w:rFonts w:hint="eastAsia"/>
        </w:rPr>
      </w:pPr>
      <w:r>
        <w:rPr>
          <w:rFonts w:hint="eastAsia"/>
        </w:rPr>
        <w:t>家校合作的重要性</w:t>
      </w:r>
    </w:p>
    <w:p w14:paraId="45EA6B6A" w14:textId="77777777" w:rsidR="00063EFD" w:rsidRDefault="00063EFD">
      <w:pPr>
        <w:rPr>
          <w:rFonts w:hint="eastAsia"/>
        </w:rPr>
      </w:pPr>
      <w:r>
        <w:rPr>
          <w:rFonts w:hint="eastAsia"/>
        </w:rPr>
        <w:t>拼音学习的成功与否离不开家长的支持。定期与家长沟通，分享孩子在学校的表现及遇到的问题，并提供一些在家辅助学习的方法和建议是非常必要的。同时，鼓励家长参与到孩子的学习过程中，如一起玩拼音游戏，共同完成作业等，这样不仅能增进亲子关系，还能为孩子的学习创造一个良好的家庭氛围。</w:t>
      </w:r>
    </w:p>
    <w:p w14:paraId="01F5A8BA" w14:textId="77777777" w:rsidR="00063EFD" w:rsidRDefault="00063EFD">
      <w:pPr>
        <w:rPr>
          <w:rFonts w:hint="eastAsia"/>
        </w:rPr>
      </w:pPr>
    </w:p>
    <w:p w14:paraId="3BD4E090" w14:textId="77777777" w:rsidR="00063EFD" w:rsidRDefault="00063EFD">
      <w:pPr>
        <w:rPr>
          <w:rFonts w:hint="eastAsia"/>
        </w:rPr>
      </w:pPr>
    </w:p>
    <w:p w14:paraId="5552CC83" w14:textId="77777777" w:rsidR="00063EFD" w:rsidRDefault="00063EFD">
      <w:pPr>
        <w:rPr>
          <w:rFonts w:hint="eastAsia"/>
        </w:rPr>
      </w:pPr>
      <w:r>
        <w:rPr>
          <w:rFonts w:hint="eastAsia"/>
        </w:rPr>
        <w:t>最后的总结</w:t>
      </w:r>
    </w:p>
    <w:p w14:paraId="1122DB61" w14:textId="77777777" w:rsidR="00063EFD" w:rsidRDefault="00063EFD">
      <w:pPr>
        <w:rPr>
          <w:rFonts w:hint="eastAsia"/>
        </w:rPr>
      </w:pPr>
      <w:r>
        <w:rPr>
          <w:rFonts w:hint="eastAsia"/>
        </w:rPr>
        <w:t>尽管教授一年级拼音充满挑战，但看到孩子们逐渐掌握这项技能，能够流利地阅读简单的文字，那种成就感是无以言表的。每一次小小的进步都凝聚着师生共同努力的结果，这也激励着我在未来的教学道路上继续探索更加有效的教学策略，帮助更多的孩子开启他们的知识之旅。</w:t>
      </w:r>
    </w:p>
    <w:p w14:paraId="15974AEC" w14:textId="77777777" w:rsidR="00063EFD" w:rsidRDefault="00063EFD">
      <w:pPr>
        <w:rPr>
          <w:rFonts w:hint="eastAsia"/>
        </w:rPr>
      </w:pPr>
    </w:p>
    <w:p w14:paraId="78936643" w14:textId="77777777" w:rsidR="00063EFD" w:rsidRDefault="00063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7CB86" w14:textId="6821ED24" w:rsidR="004D3F50" w:rsidRDefault="004D3F50"/>
    <w:sectPr w:rsidR="004D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50"/>
    <w:rsid w:val="00063EFD"/>
    <w:rsid w:val="002C7852"/>
    <w:rsid w:val="004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FD061-F938-4C6C-96D7-7AD0E453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