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1E34" w14:textId="77777777" w:rsidR="00CF0156" w:rsidRDefault="00CF0156">
      <w:pPr>
        <w:rPr>
          <w:rFonts w:hint="eastAsia"/>
        </w:rPr>
      </w:pPr>
      <w:r>
        <w:rPr>
          <w:rFonts w:hint="eastAsia"/>
        </w:rPr>
        <w:t>救的拼音部首组词：意义与起源</w:t>
      </w:r>
    </w:p>
    <w:p w14:paraId="58B59F50" w14:textId="77777777" w:rsidR="00CF0156" w:rsidRDefault="00CF0156">
      <w:pPr>
        <w:rPr>
          <w:rFonts w:hint="eastAsia"/>
        </w:rPr>
      </w:pPr>
    </w:p>
    <w:p w14:paraId="00522BF7" w14:textId="77777777" w:rsidR="00CF0156" w:rsidRDefault="00CF0156">
      <w:pPr>
        <w:rPr>
          <w:rFonts w:hint="eastAsia"/>
        </w:rPr>
      </w:pPr>
      <w:r>
        <w:rPr>
          <w:rFonts w:hint="eastAsia"/>
        </w:rPr>
        <w:t>“救”的拼音为jiù，其部首为“扌”，这是一个充满力量和行动意味的汉字组成部分。“扌”作为部首，象征着用手进行的动作或行为，而“救”字正是通过手来传递帮助、救援的意义。从古至今，“救”不仅是一个简单的动词，更承载了人类社会中互助精神的核心价值。它的起源可以追溯到甲骨文时期，早期形态中清晰地表现出一只手托起另一个人的形象，这直接反映了古代人对生命救助的理解。</w:t>
      </w:r>
    </w:p>
    <w:p w14:paraId="5D34D98E" w14:textId="77777777" w:rsidR="00CF0156" w:rsidRDefault="00CF0156">
      <w:pPr>
        <w:rPr>
          <w:rFonts w:hint="eastAsia"/>
        </w:rPr>
      </w:pPr>
    </w:p>
    <w:p w14:paraId="2280F53C" w14:textId="77777777" w:rsidR="00CF0156" w:rsidRDefault="00CF0156">
      <w:pPr>
        <w:rPr>
          <w:rFonts w:hint="eastAsia"/>
        </w:rPr>
      </w:pPr>
    </w:p>
    <w:p w14:paraId="6BF5AA70" w14:textId="77777777" w:rsidR="00CF0156" w:rsidRDefault="00CF0156">
      <w:pPr>
        <w:rPr>
          <w:rFonts w:hint="eastAsia"/>
        </w:rPr>
      </w:pPr>
      <w:r>
        <w:rPr>
          <w:rFonts w:hint="eastAsia"/>
        </w:rPr>
        <w:t>在现代汉语中，“救”被广泛应用于各种场合，无论是紧急情况下的救援，还是日常生活中对他人的关怀，都离不开这个字所蕴含的力量感。通过“扌”这一部首，我们可以联想到许多其他带有相同部首的字，如“扶”“抱”“捉”等，它们共同构成了一个以手为核心的动作体系，展现了汉字文化的独特魅力。</w:t>
      </w:r>
    </w:p>
    <w:p w14:paraId="594BBC31" w14:textId="77777777" w:rsidR="00CF0156" w:rsidRDefault="00CF0156">
      <w:pPr>
        <w:rPr>
          <w:rFonts w:hint="eastAsia"/>
        </w:rPr>
      </w:pPr>
    </w:p>
    <w:p w14:paraId="3CCCD9B0" w14:textId="77777777" w:rsidR="00CF0156" w:rsidRDefault="00CF0156">
      <w:pPr>
        <w:rPr>
          <w:rFonts w:hint="eastAsia"/>
        </w:rPr>
      </w:pPr>
    </w:p>
    <w:p w14:paraId="2A64A00B" w14:textId="77777777" w:rsidR="00CF0156" w:rsidRDefault="00CF0156">
      <w:pPr>
        <w:rPr>
          <w:rFonts w:hint="eastAsia"/>
        </w:rPr>
      </w:pPr>
      <w:r>
        <w:rPr>
          <w:rFonts w:hint="eastAsia"/>
        </w:rPr>
        <w:t>救的拼音部首组词：常见组合与应用场景</w:t>
      </w:r>
    </w:p>
    <w:p w14:paraId="09A343F6" w14:textId="77777777" w:rsidR="00CF0156" w:rsidRDefault="00CF0156">
      <w:pPr>
        <w:rPr>
          <w:rFonts w:hint="eastAsia"/>
        </w:rPr>
      </w:pPr>
    </w:p>
    <w:p w14:paraId="53384C4F" w14:textId="77777777" w:rsidR="00CF0156" w:rsidRDefault="00CF0156">
      <w:pPr>
        <w:rPr>
          <w:rFonts w:hint="eastAsia"/>
        </w:rPr>
      </w:pPr>
      <w:r>
        <w:rPr>
          <w:rFonts w:hint="eastAsia"/>
        </w:rPr>
        <w:t>基于“救”的拼音和部首特性，我们可以轻松找到许多相关的组词，这些词语不仅丰富了语言表达，也深刻体现了“救”字的实际用途。例如，“救护”一词常用于医疗领域，指对伤病人员实施及时的治疗和护理；“救援”则更多出现在灾难应对或紧急事件处理中，强调快速有效的支援行动。“救命”是一种强烈的情感诉求，表达了人在危难时刻对生存的渴望。</w:t>
      </w:r>
    </w:p>
    <w:p w14:paraId="3B187E52" w14:textId="77777777" w:rsidR="00CF0156" w:rsidRDefault="00CF0156">
      <w:pPr>
        <w:rPr>
          <w:rFonts w:hint="eastAsia"/>
        </w:rPr>
      </w:pPr>
    </w:p>
    <w:p w14:paraId="28D3F887" w14:textId="77777777" w:rsidR="00CF0156" w:rsidRDefault="00CF0156">
      <w:pPr>
        <w:rPr>
          <w:rFonts w:hint="eastAsia"/>
        </w:rPr>
      </w:pPr>
    </w:p>
    <w:p w14:paraId="71FBBF6E" w14:textId="77777777" w:rsidR="00CF0156" w:rsidRDefault="00CF0156">
      <w:pPr>
        <w:rPr>
          <w:rFonts w:hint="eastAsia"/>
        </w:rPr>
      </w:pPr>
      <w:r>
        <w:rPr>
          <w:rFonts w:hint="eastAsia"/>
        </w:rPr>
        <w:t>在实际应用中，“救”还可以与其他词汇结合，形成更具针对性的表达方式。比如，“自救”教导人们如何在困境中依靠自身能力脱险；“搭救”则侧重于借助外力的帮助完成解困过程。这些词语的出现，不仅让语言更加生动，也为不同场景提供了精准的描述工具。</w:t>
      </w:r>
    </w:p>
    <w:p w14:paraId="2CEF0D45" w14:textId="77777777" w:rsidR="00CF0156" w:rsidRDefault="00CF0156">
      <w:pPr>
        <w:rPr>
          <w:rFonts w:hint="eastAsia"/>
        </w:rPr>
      </w:pPr>
    </w:p>
    <w:p w14:paraId="59B02A57" w14:textId="77777777" w:rsidR="00CF0156" w:rsidRDefault="00CF0156">
      <w:pPr>
        <w:rPr>
          <w:rFonts w:hint="eastAsia"/>
        </w:rPr>
      </w:pPr>
    </w:p>
    <w:p w14:paraId="1FF9C501" w14:textId="77777777" w:rsidR="00CF0156" w:rsidRDefault="00CF0156">
      <w:pPr>
        <w:rPr>
          <w:rFonts w:hint="eastAsia"/>
        </w:rPr>
      </w:pPr>
      <w:r>
        <w:rPr>
          <w:rFonts w:hint="eastAsia"/>
        </w:rPr>
        <w:t>救的拼音部首组词：文化内涵与社会价值</w:t>
      </w:r>
    </w:p>
    <w:p w14:paraId="56CDC6EB" w14:textId="77777777" w:rsidR="00CF0156" w:rsidRDefault="00CF0156">
      <w:pPr>
        <w:rPr>
          <w:rFonts w:hint="eastAsia"/>
        </w:rPr>
      </w:pPr>
    </w:p>
    <w:p w14:paraId="7DCECD63" w14:textId="77777777" w:rsidR="00CF0156" w:rsidRDefault="00CF0156">
      <w:pPr>
        <w:rPr>
          <w:rFonts w:hint="eastAsia"/>
        </w:rPr>
      </w:pPr>
      <w:r>
        <w:rPr>
          <w:rFonts w:hint="eastAsia"/>
        </w:rPr>
        <w:t>从文化角度来看，“救”的存在不仅仅是为了满足语言交流的需求，更是中华民族传统美德的重要体现。在中国传统文化中，助人为乐被视为一种高尚的行为准则，“救人一命胜造七级浮屠”便是这种观念的典型代表。它提醒我们，在面对他人困难时应伸出援手，用实际行动践行仁爱之道。</w:t>
      </w:r>
    </w:p>
    <w:p w14:paraId="7B281355" w14:textId="77777777" w:rsidR="00CF0156" w:rsidRDefault="00CF0156">
      <w:pPr>
        <w:rPr>
          <w:rFonts w:hint="eastAsia"/>
        </w:rPr>
      </w:pPr>
    </w:p>
    <w:p w14:paraId="3C4BA773" w14:textId="77777777" w:rsidR="00CF0156" w:rsidRDefault="00CF0156">
      <w:pPr>
        <w:rPr>
          <w:rFonts w:hint="eastAsia"/>
        </w:rPr>
      </w:pPr>
    </w:p>
    <w:p w14:paraId="37E6D34D" w14:textId="77777777" w:rsidR="00CF0156" w:rsidRDefault="00CF0156">
      <w:pPr>
        <w:rPr>
          <w:rFonts w:hint="eastAsia"/>
        </w:rPr>
      </w:pPr>
      <w:r>
        <w:rPr>
          <w:rFonts w:hint="eastAsia"/>
        </w:rPr>
        <w:t>现代社会中，“救”的意义得到了进一步拓展。随着全球化的发展，国际间的救援合作日益频繁，各国通过共享资源和技术，共同应对自然灾害、疾病流行等问题。这种跨国界的“救”行动，不仅彰显了人类命运共同体的理念，也让我们看到了团结协作的力量。</w:t>
      </w:r>
    </w:p>
    <w:p w14:paraId="4DF5F123" w14:textId="77777777" w:rsidR="00CF0156" w:rsidRDefault="00CF0156">
      <w:pPr>
        <w:rPr>
          <w:rFonts w:hint="eastAsia"/>
        </w:rPr>
      </w:pPr>
    </w:p>
    <w:p w14:paraId="39E717C4" w14:textId="77777777" w:rsidR="00CF0156" w:rsidRDefault="00CF0156">
      <w:pPr>
        <w:rPr>
          <w:rFonts w:hint="eastAsia"/>
        </w:rPr>
      </w:pPr>
    </w:p>
    <w:p w14:paraId="7725143D" w14:textId="77777777" w:rsidR="00CF0156" w:rsidRDefault="00CF0156">
      <w:pPr>
        <w:rPr>
          <w:rFonts w:hint="eastAsia"/>
        </w:rPr>
      </w:pPr>
      <w:r>
        <w:rPr>
          <w:rFonts w:hint="eastAsia"/>
        </w:rPr>
        <w:t>救的拼音部首组词：未来展望与启发</w:t>
      </w:r>
    </w:p>
    <w:p w14:paraId="0FE9315E" w14:textId="77777777" w:rsidR="00CF0156" w:rsidRDefault="00CF0156">
      <w:pPr>
        <w:rPr>
          <w:rFonts w:hint="eastAsia"/>
        </w:rPr>
      </w:pPr>
    </w:p>
    <w:p w14:paraId="41F6202D" w14:textId="77777777" w:rsidR="00CF0156" w:rsidRDefault="00CF0156">
      <w:pPr>
        <w:rPr>
          <w:rFonts w:hint="eastAsia"/>
        </w:rPr>
      </w:pPr>
      <w:r>
        <w:rPr>
          <w:rFonts w:hint="eastAsia"/>
        </w:rPr>
        <w:t>展望未来，“救”的作用将更加突出。随着科技的进步，人工智能、机器人技术等新兴手段正在逐步融入救援工作，为提高效率和安全性提供了可能。然而，无论技术如何发展，“救”背后的人文关怀始终不可忽视。我们需要继续传承并发扬这一精神，让更多需要帮助的人感受到温暖与希望。</w:t>
      </w:r>
    </w:p>
    <w:p w14:paraId="3B8A0520" w14:textId="77777777" w:rsidR="00CF0156" w:rsidRDefault="00CF0156">
      <w:pPr>
        <w:rPr>
          <w:rFonts w:hint="eastAsia"/>
        </w:rPr>
      </w:pPr>
    </w:p>
    <w:p w14:paraId="6D821701" w14:textId="77777777" w:rsidR="00CF0156" w:rsidRDefault="00CF0156">
      <w:pPr>
        <w:rPr>
          <w:rFonts w:hint="eastAsia"/>
        </w:rPr>
      </w:pPr>
    </w:p>
    <w:p w14:paraId="11D4A79D" w14:textId="77777777" w:rsidR="00CF0156" w:rsidRDefault="00CF0156">
      <w:pPr>
        <w:rPr>
          <w:rFonts w:hint="eastAsia"/>
        </w:rPr>
      </w:pPr>
      <w:r>
        <w:rPr>
          <w:rFonts w:hint="eastAsia"/>
        </w:rPr>
        <w:t>“救”的拼音部首组词不仅是语言学习的一部分，更是一扇通往理解人性光辉的大门。通过深入探讨其内涵，我们能够更好地认识自己，同时也能为构建和谐社会贡献一份力量。</w:t>
      </w:r>
    </w:p>
    <w:p w14:paraId="73FBD829" w14:textId="77777777" w:rsidR="00CF0156" w:rsidRDefault="00CF0156">
      <w:pPr>
        <w:rPr>
          <w:rFonts w:hint="eastAsia"/>
        </w:rPr>
      </w:pPr>
    </w:p>
    <w:p w14:paraId="6C05E473" w14:textId="77777777" w:rsidR="00CF0156" w:rsidRDefault="00CF0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70E63" w14:textId="1FA08473" w:rsidR="00DF4652" w:rsidRDefault="00DF4652"/>
    <w:sectPr w:rsidR="00DF4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52"/>
    <w:rsid w:val="002C7852"/>
    <w:rsid w:val="00CF0156"/>
    <w:rsid w:val="00D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E830F-CC66-42B6-98C3-8CB3ADF2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