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B08EC" w14:textId="77777777" w:rsidR="0002618A" w:rsidRDefault="0002618A">
      <w:pPr>
        <w:rPr>
          <w:rFonts w:hint="eastAsia"/>
        </w:rPr>
      </w:pPr>
      <w:r>
        <w:rPr>
          <w:rFonts w:hint="eastAsia"/>
        </w:rPr>
        <w:t>放好的拼音：语言学习的基础工具</w:t>
      </w:r>
    </w:p>
    <w:p w14:paraId="264FF8F9" w14:textId="77777777" w:rsidR="0002618A" w:rsidRDefault="0002618A">
      <w:pPr>
        <w:rPr>
          <w:rFonts w:hint="eastAsia"/>
        </w:rPr>
      </w:pPr>
    </w:p>
    <w:p w14:paraId="15275284" w14:textId="77777777" w:rsidR="0002618A" w:rsidRDefault="0002618A">
      <w:pPr>
        <w:rPr>
          <w:rFonts w:hint="eastAsia"/>
        </w:rPr>
      </w:pPr>
      <w:r>
        <w:rPr>
          <w:rFonts w:hint="eastAsia"/>
        </w:rPr>
        <w:t>在汉语学习的旅程中，拼音扮演着至关重要的角色。作为汉字的辅助注音系统，拼音帮助人们更轻松地掌握汉字的读音和发音规则。而“放好的拼音”不仅是一种学习方式，更是一种对细节的关注和对语言教学方法的优化。它强调正确、规范地使用拼音，让学习者能够通过科学的方法快速提升自己的语言能力。</w:t>
      </w:r>
    </w:p>
    <w:p w14:paraId="1D751205" w14:textId="77777777" w:rsidR="0002618A" w:rsidRDefault="0002618A">
      <w:pPr>
        <w:rPr>
          <w:rFonts w:hint="eastAsia"/>
        </w:rPr>
      </w:pPr>
    </w:p>
    <w:p w14:paraId="6AD79CB3" w14:textId="77777777" w:rsidR="0002618A" w:rsidRDefault="0002618A">
      <w:pPr>
        <w:rPr>
          <w:rFonts w:hint="eastAsia"/>
        </w:rPr>
      </w:pPr>
    </w:p>
    <w:p w14:paraId="571E2E90" w14:textId="77777777" w:rsidR="0002618A" w:rsidRDefault="0002618A">
      <w:pPr>
        <w:rPr>
          <w:rFonts w:hint="eastAsia"/>
        </w:rPr>
      </w:pPr>
      <w:r>
        <w:rPr>
          <w:rFonts w:hint="eastAsia"/>
        </w:rPr>
        <w:t>什么是“放好的拼音”？</w:t>
      </w:r>
    </w:p>
    <w:p w14:paraId="13BEBBC6" w14:textId="77777777" w:rsidR="0002618A" w:rsidRDefault="0002618A">
      <w:pPr>
        <w:rPr>
          <w:rFonts w:hint="eastAsia"/>
        </w:rPr>
      </w:pPr>
    </w:p>
    <w:p w14:paraId="20E7F972" w14:textId="77777777" w:rsidR="0002618A" w:rsidRDefault="0002618A">
      <w:pPr>
        <w:rPr>
          <w:rFonts w:hint="eastAsia"/>
        </w:rPr>
      </w:pPr>
      <w:r>
        <w:rPr>
          <w:rFonts w:hint="eastAsia"/>
        </w:rPr>
        <w:t>“放好的拼音”可以理解为一种注重准确性与规范性的拼音教学理念。它不仅仅是简单地标注声母、韵母和声调，而是将拼音的学习融入到实际的语言环境中，使学习者能够在具体的语境中理解和运用。例如，在教学过程中，“放好的拼音”会特别关注多音字的不同读法以及轻声、儿化等特殊发音现象，确保学习者能够准确无误地表达每一个词语。</w:t>
      </w:r>
    </w:p>
    <w:p w14:paraId="40EA4287" w14:textId="77777777" w:rsidR="0002618A" w:rsidRDefault="0002618A">
      <w:pPr>
        <w:rPr>
          <w:rFonts w:hint="eastAsia"/>
        </w:rPr>
      </w:pPr>
    </w:p>
    <w:p w14:paraId="050FA597" w14:textId="77777777" w:rsidR="0002618A" w:rsidRDefault="0002618A">
      <w:pPr>
        <w:rPr>
          <w:rFonts w:hint="eastAsia"/>
        </w:rPr>
      </w:pPr>
    </w:p>
    <w:p w14:paraId="58E20422" w14:textId="77777777" w:rsidR="0002618A" w:rsidRDefault="0002618A">
      <w:pPr>
        <w:rPr>
          <w:rFonts w:hint="eastAsia"/>
        </w:rPr>
      </w:pPr>
      <w:r>
        <w:rPr>
          <w:rFonts w:hint="eastAsia"/>
        </w:rPr>
        <w:t>为什么需要“放好的拼音”？</w:t>
      </w:r>
    </w:p>
    <w:p w14:paraId="3E2A693F" w14:textId="77777777" w:rsidR="0002618A" w:rsidRDefault="0002618A">
      <w:pPr>
        <w:rPr>
          <w:rFonts w:hint="eastAsia"/>
        </w:rPr>
      </w:pPr>
    </w:p>
    <w:p w14:paraId="380BF8DD" w14:textId="77777777" w:rsidR="0002618A" w:rsidRDefault="0002618A">
      <w:pPr>
        <w:rPr>
          <w:rFonts w:hint="eastAsia"/>
        </w:rPr>
      </w:pPr>
      <w:r>
        <w:rPr>
          <w:rFonts w:hint="eastAsia"/>
        </w:rPr>
        <w:t>对于初学者来说，汉字的复杂性常常让人望而却步。而拼音作为一种桥梁，可以帮助他们跨越这个障碍。然而，如果拼音的使用不够规范，反而可能导致误解或错误的学习习惯。“放好的拼音”正是为了解决这一问题而提出的。通过严谨的教学设计和反复练习，学习者可以逐渐建立起对汉字发音的敏感度，并为日后的深入学习打下坚实基础。</w:t>
      </w:r>
    </w:p>
    <w:p w14:paraId="2A6C0BD2" w14:textId="77777777" w:rsidR="0002618A" w:rsidRDefault="0002618A">
      <w:pPr>
        <w:rPr>
          <w:rFonts w:hint="eastAsia"/>
        </w:rPr>
      </w:pPr>
    </w:p>
    <w:p w14:paraId="527F9C5F" w14:textId="77777777" w:rsidR="0002618A" w:rsidRDefault="0002618A">
      <w:pPr>
        <w:rPr>
          <w:rFonts w:hint="eastAsia"/>
        </w:rPr>
      </w:pPr>
    </w:p>
    <w:p w14:paraId="5B47B4B5" w14:textId="77777777" w:rsidR="0002618A" w:rsidRDefault="0002618A">
      <w:pPr>
        <w:rPr>
          <w:rFonts w:hint="eastAsia"/>
        </w:rPr>
      </w:pPr>
      <w:r>
        <w:rPr>
          <w:rFonts w:hint="eastAsia"/>
        </w:rPr>
        <w:t>如何实现“放好的拼音”？</w:t>
      </w:r>
    </w:p>
    <w:p w14:paraId="529AF62D" w14:textId="77777777" w:rsidR="0002618A" w:rsidRDefault="0002618A">
      <w:pPr>
        <w:rPr>
          <w:rFonts w:hint="eastAsia"/>
        </w:rPr>
      </w:pPr>
    </w:p>
    <w:p w14:paraId="2AF3B41B" w14:textId="77777777" w:rsidR="0002618A" w:rsidRDefault="0002618A">
      <w:pPr>
        <w:rPr>
          <w:rFonts w:hint="eastAsia"/>
        </w:rPr>
      </w:pPr>
      <w:r>
        <w:rPr>
          <w:rFonts w:hint="eastAsia"/>
        </w:rPr>
        <w:t>要实现“放好的拼音”，首先需要从教材入手。教材中的拼音标注应严格遵循《汉语拼音方案》的标准，避免出现随意简化或错误标注的情况。教师在授课时也需注意自身的示范作用，用清晰、标准的发音引导学生模仿。借助现代科技手段，如语音识别软件和在线学习平台，也可以帮助学习者随时纠正发音错误，进一步巩固学习效果。</w:t>
      </w:r>
    </w:p>
    <w:p w14:paraId="613E9119" w14:textId="77777777" w:rsidR="0002618A" w:rsidRDefault="0002618A">
      <w:pPr>
        <w:rPr>
          <w:rFonts w:hint="eastAsia"/>
        </w:rPr>
      </w:pPr>
    </w:p>
    <w:p w14:paraId="24E812E3" w14:textId="77777777" w:rsidR="0002618A" w:rsidRDefault="0002618A">
      <w:pPr>
        <w:rPr>
          <w:rFonts w:hint="eastAsia"/>
        </w:rPr>
      </w:pPr>
    </w:p>
    <w:p w14:paraId="28D64096" w14:textId="77777777" w:rsidR="0002618A" w:rsidRDefault="0002618A">
      <w:pPr>
        <w:rPr>
          <w:rFonts w:hint="eastAsia"/>
        </w:rPr>
      </w:pPr>
      <w:r>
        <w:rPr>
          <w:rFonts w:hint="eastAsia"/>
        </w:rPr>
        <w:t>“放好的拼音”带来的影响</w:t>
      </w:r>
    </w:p>
    <w:p w14:paraId="2EF6FF8F" w14:textId="77777777" w:rsidR="0002618A" w:rsidRDefault="0002618A">
      <w:pPr>
        <w:rPr>
          <w:rFonts w:hint="eastAsia"/>
        </w:rPr>
      </w:pPr>
    </w:p>
    <w:p w14:paraId="4EEED6AE" w14:textId="77777777" w:rsidR="0002618A" w:rsidRDefault="0002618A">
      <w:pPr>
        <w:rPr>
          <w:rFonts w:hint="eastAsia"/>
        </w:rPr>
      </w:pPr>
      <w:r>
        <w:rPr>
          <w:rFonts w:hint="eastAsia"/>
        </w:rPr>
        <w:t>“放好的拼音”不仅仅适用于汉语初学者，对于普通话水平测试（PSC）备考者以及对外汉语教学领域同样具有重要意义。通过这种方法，学习者能够更加自信地进行口语交流，减少因发音不准确而导致的沟通障碍。同时，这种细致入微的教学方式也有助于培养学习者的语言审美能力，让他们感受到汉语独特的韵律之美。</w:t>
      </w:r>
    </w:p>
    <w:p w14:paraId="3A125ECC" w14:textId="77777777" w:rsidR="0002618A" w:rsidRDefault="0002618A">
      <w:pPr>
        <w:rPr>
          <w:rFonts w:hint="eastAsia"/>
        </w:rPr>
      </w:pPr>
    </w:p>
    <w:p w14:paraId="334C643D" w14:textId="77777777" w:rsidR="0002618A" w:rsidRDefault="0002618A">
      <w:pPr>
        <w:rPr>
          <w:rFonts w:hint="eastAsia"/>
        </w:rPr>
      </w:pPr>
    </w:p>
    <w:p w14:paraId="7C92B26E" w14:textId="77777777" w:rsidR="0002618A" w:rsidRDefault="0002618A">
      <w:pPr>
        <w:rPr>
          <w:rFonts w:hint="eastAsia"/>
        </w:rPr>
      </w:pPr>
      <w:r>
        <w:rPr>
          <w:rFonts w:hint="eastAsia"/>
        </w:rPr>
        <w:t>最后的总结：让拼音成为学习的助力</w:t>
      </w:r>
    </w:p>
    <w:p w14:paraId="3F2DB1FD" w14:textId="77777777" w:rsidR="0002618A" w:rsidRDefault="0002618A">
      <w:pPr>
        <w:rPr>
          <w:rFonts w:hint="eastAsia"/>
        </w:rPr>
      </w:pPr>
    </w:p>
    <w:p w14:paraId="6AEE495C" w14:textId="77777777" w:rsidR="0002618A" w:rsidRDefault="0002618A">
      <w:pPr>
        <w:rPr>
          <w:rFonts w:hint="eastAsia"/>
        </w:rPr>
      </w:pPr>
      <w:r>
        <w:rPr>
          <w:rFonts w:hint="eastAsia"/>
        </w:rPr>
        <w:t>“放好的拼音”是一种负责任、注重实效的教学理念。无论是儿童启蒙教育还是成人语言进修，它都能提供强有力的支持。通过正确的拼音学习方法，我们不仅能更好地掌握汉语，还能体会到语言背后的文化魅力。希望每一位学习者都能在“放好的拼音”指引下，开启属于自己的汉语之旅。</w:t>
      </w:r>
    </w:p>
    <w:p w14:paraId="4364DC75" w14:textId="77777777" w:rsidR="0002618A" w:rsidRDefault="0002618A">
      <w:pPr>
        <w:rPr>
          <w:rFonts w:hint="eastAsia"/>
        </w:rPr>
      </w:pPr>
    </w:p>
    <w:p w14:paraId="7E715EF0" w14:textId="77777777" w:rsidR="0002618A" w:rsidRDefault="000261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396C76" w14:textId="0F6A5CA8" w:rsidR="002B7940" w:rsidRDefault="002B7940"/>
    <w:sectPr w:rsidR="002B7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940"/>
    <w:rsid w:val="0002618A"/>
    <w:rsid w:val="002B7940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67FE8-679E-4172-AC27-87F3ADE8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9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9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9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9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9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9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9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9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9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9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9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9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9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9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9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9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9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9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9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9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9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9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9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9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9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