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90295" w14:textId="77777777" w:rsidR="00113829" w:rsidRDefault="00113829">
      <w:pPr>
        <w:rPr>
          <w:rFonts w:hint="eastAsia"/>
        </w:rPr>
      </w:pPr>
    </w:p>
    <w:p w14:paraId="2BF7BF65" w14:textId="77777777" w:rsidR="00113829" w:rsidRDefault="00113829">
      <w:pPr>
        <w:rPr>
          <w:rFonts w:hint="eastAsia"/>
        </w:rPr>
      </w:pPr>
      <w:r>
        <w:rPr>
          <w:rFonts w:hint="eastAsia"/>
        </w:rPr>
        <w:t>擦黑板的拼音</w:t>
      </w:r>
    </w:p>
    <w:p w14:paraId="09755F01" w14:textId="77777777" w:rsidR="00113829" w:rsidRDefault="00113829">
      <w:pPr>
        <w:rPr>
          <w:rFonts w:hint="eastAsia"/>
        </w:rPr>
      </w:pPr>
      <w:r>
        <w:rPr>
          <w:rFonts w:hint="eastAsia"/>
        </w:rPr>
        <w:t>擦黑板这个词语在汉语中的拼音是“cā hēi bǎn”。其中，“擦”读作“cā”，表示擦拭或摩擦的动作；“黑板”则读作“hēi bǎn”，指代教室或其他场所中用于书写的黑色表面板。将这两个词组合起来，形成的就是我们常说的“擦黑板”这一日常行为。</w:t>
      </w:r>
    </w:p>
    <w:p w14:paraId="4EA5BB44" w14:textId="77777777" w:rsidR="00113829" w:rsidRDefault="00113829">
      <w:pPr>
        <w:rPr>
          <w:rFonts w:hint="eastAsia"/>
        </w:rPr>
      </w:pPr>
    </w:p>
    <w:p w14:paraId="7DFD1D3C" w14:textId="77777777" w:rsidR="00113829" w:rsidRDefault="00113829">
      <w:pPr>
        <w:rPr>
          <w:rFonts w:hint="eastAsia"/>
        </w:rPr>
      </w:pPr>
    </w:p>
    <w:p w14:paraId="2133B026" w14:textId="77777777" w:rsidR="00113829" w:rsidRDefault="00113829">
      <w:pPr>
        <w:rPr>
          <w:rFonts w:hint="eastAsia"/>
        </w:rPr>
      </w:pPr>
      <w:r>
        <w:rPr>
          <w:rFonts w:hint="eastAsia"/>
        </w:rPr>
        <w:t>擦黑板的重要性</w:t>
      </w:r>
    </w:p>
    <w:p w14:paraId="206F0E72" w14:textId="77777777" w:rsidR="00113829" w:rsidRDefault="00113829">
      <w:pPr>
        <w:rPr>
          <w:rFonts w:hint="eastAsia"/>
        </w:rPr>
      </w:pPr>
      <w:r>
        <w:rPr>
          <w:rFonts w:hint="eastAsia"/>
        </w:rPr>
        <w:t>擦黑板虽然看似是一个微不足道的行为，但它在学校教育以及各类会议场合中扮演着不可或缺的角色。一个干净、清晰的黑板能够帮助学生更好地理解教师所传授的知识，同时也为讲解者提供了一个整洁的展示平台。通过定期清理黑板，可以有效避免旧内容对新知识的干扰，保持学习环境的清新和整洁。</w:t>
      </w:r>
    </w:p>
    <w:p w14:paraId="47EDBA5A" w14:textId="77777777" w:rsidR="00113829" w:rsidRDefault="00113829">
      <w:pPr>
        <w:rPr>
          <w:rFonts w:hint="eastAsia"/>
        </w:rPr>
      </w:pPr>
    </w:p>
    <w:p w14:paraId="1FB472D4" w14:textId="77777777" w:rsidR="00113829" w:rsidRDefault="00113829">
      <w:pPr>
        <w:rPr>
          <w:rFonts w:hint="eastAsia"/>
        </w:rPr>
      </w:pPr>
    </w:p>
    <w:p w14:paraId="43D13530" w14:textId="77777777" w:rsidR="00113829" w:rsidRDefault="00113829">
      <w:pPr>
        <w:rPr>
          <w:rFonts w:hint="eastAsia"/>
        </w:rPr>
      </w:pPr>
      <w:r>
        <w:rPr>
          <w:rFonts w:hint="eastAsia"/>
        </w:rPr>
        <w:t>如何正确擦黑板</w:t>
      </w:r>
    </w:p>
    <w:p w14:paraId="2AE36044" w14:textId="77777777" w:rsidR="00113829" w:rsidRDefault="00113829">
      <w:pPr>
        <w:rPr>
          <w:rFonts w:hint="eastAsia"/>
        </w:rPr>
      </w:pPr>
      <w:r>
        <w:rPr>
          <w:rFonts w:hint="eastAsia"/>
        </w:rPr>
        <w:t>正确的擦黑板方法不仅有助于提高效率，还能延长黑板的使用寿命。应选择合适的工具，如柔软且吸水性良好的抹布或者专门设计的黑板擦。在擦拭时应当从上至下、由左至右有序进行，这样可以确保每一个角落都能被清洁到，不留任何死角。对于难以清除的污渍，可以适量使用清水或专用清洁剂辅助清洗。</w:t>
      </w:r>
    </w:p>
    <w:p w14:paraId="06AADBF5" w14:textId="77777777" w:rsidR="00113829" w:rsidRDefault="00113829">
      <w:pPr>
        <w:rPr>
          <w:rFonts w:hint="eastAsia"/>
        </w:rPr>
      </w:pPr>
    </w:p>
    <w:p w14:paraId="1916592A" w14:textId="77777777" w:rsidR="00113829" w:rsidRDefault="00113829">
      <w:pPr>
        <w:rPr>
          <w:rFonts w:hint="eastAsia"/>
        </w:rPr>
      </w:pPr>
    </w:p>
    <w:p w14:paraId="5F4B7F34" w14:textId="77777777" w:rsidR="00113829" w:rsidRDefault="00113829">
      <w:pPr>
        <w:rPr>
          <w:rFonts w:hint="eastAsia"/>
        </w:rPr>
      </w:pPr>
      <w:r>
        <w:rPr>
          <w:rFonts w:hint="eastAsia"/>
        </w:rPr>
        <w:t>现代技术的影响</w:t>
      </w:r>
    </w:p>
    <w:p w14:paraId="6555F6ED" w14:textId="77777777" w:rsidR="00113829" w:rsidRDefault="00113829">
      <w:pPr>
        <w:rPr>
          <w:rFonts w:hint="eastAsia"/>
        </w:rPr>
      </w:pPr>
      <w:r>
        <w:rPr>
          <w:rFonts w:hint="eastAsia"/>
        </w:rPr>
        <w:t>随着科技的进步，传统黑板逐渐被电子白板等现代化设备取代。然而，擦黑板这项基本技能并未完全退出历史舞台。即便是在配备了最先进技术的教室里，仍然保留着一定数量的传统黑板供特殊需求使用。这说明了尽管时代变迁，但一些基础技能的价值依旧不可忽视。</w:t>
      </w:r>
    </w:p>
    <w:p w14:paraId="3F4A22B5" w14:textId="77777777" w:rsidR="00113829" w:rsidRDefault="00113829">
      <w:pPr>
        <w:rPr>
          <w:rFonts w:hint="eastAsia"/>
        </w:rPr>
      </w:pPr>
    </w:p>
    <w:p w14:paraId="30FF2AA0" w14:textId="77777777" w:rsidR="00113829" w:rsidRDefault="00113829">
      <w:pPr>
        <w:rPr>
          <w:rFonts w:hint="eastAsia"/>
        </w:rPr>
      </w:pPr>
    </w:p>
    <w:p w14:paraId="1EB19CBE" w14:textId="77777777" w:rsidR="00113829" w:rsidRDefault="00113829">
      <w:pPr>
        <w:rPr>
          <w:rFonts w:hint="eastAsia"/>
        </w:rPr>
      </w:pPr>
      <w:r>
        <w:rPr>
          <w:rFonts w:hint="eastAsia"/>
        </w:rPr>
        <w:t>最后的总结</w:t>
      </w:r>
    </w:p>
    <w:p w14:paraId="34AF477D" w14:textId="77777777" w:rsidR="00113829" w:rsidRDefault="00113829">
      <w:pPr>
        <w:rPr>
          <w:rFonts w:hint="eastAsia"/>
        </w:rPr>
      </w:pPr>
      <w:r>
        <w:rPr>
          <w:rFonts w:hint="eastAsia"/>
        </w:rPr>
        <w:t>“擦黑板”的拼音虽简单，背后却蕴含着丰富的内容与意义。无论是作为一项实际操作技能，还是作为一个象征性的文化符号，它都承载着教育传承的重要使命。因此，了解并掌握正确的擦黑板方法，不仅是对物质资源的有效保护，更是对精神文化的尊重与延续。</w:t>
      </w:r>
    </w:p>
    <w:p w14:paraId="6477E041" w14:textId="77777777" w:rsidR="00113829" w:rsidRDefault="00113829">
      <w:pPr>
        <w:rPr>
          <w:rFonts w:hint="eastAsia"/>
        </w:rPr>
      </w:pPr>
    </w:p>
    <w:p w14:paraId="53C81A6F" w14:textId="77777777" w:rsidR="00113829" w:rsidRDefault="00113829">
      <w:pPr>
        <w:rPr>
          <w:rFonts w:hint="eastAsia"/>
        </w:rPr>
      </w:pPr>
    </w:p>
    <w:p w14:paraId="414592FD" w14:textId="77777777" w:rsidR="00113829" w:rsidRDefault="001138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B0604" w14:textId="3EAB00AC" w:rsidR="00C216A7" w:rsidRDefault="00C216A7"/>
    <w:sectPr w:rsidR="00C21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A7"/>
    <w:rsid w:val="00113829"/>
    <w:rsid w:val="002C7852"/>
    <w:rsid w:val="00C2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C18C8-60A1-4AF9-92AE-18DEBE8F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