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19CA" w14:textId="77777777" w:rsidR="00BB010C" w:rsidRDefault="00BB010C">
      <w:pPr>
        <w:rPr>
          <w:rFonts w:hint="eastAsia"/>
        </w:rPr>
      </w:pPr>
      <w:r>
        <w:rPr>
          <w:rFonts w:hint="eastAsia"/>
        </w:rPr>
        <w:t>撤狄的拼音：起源与定义</w:t>
      </w:r>
    </w:p>
    <w:p w14:paraId="28B19987" w14:textId="77777777" w:rsidR="00BB010C" w:rsidRDefault="00BB010C">
      <w:pPr>
        <w:rPr>
          <w:rFonts w:hint="eastAsia"/>
        </w:rPr>
      </w:pPr>
    </w:p>
    <w:p w14:paraId="13836377" w14:textId="77777777" w:rsidR="00BB010C" w:rsidRDefault="00BB010C">
      <w:pPr>
        <w:rPr>
          <w:rFonts w:hint="eastAsia"/>
        </w:rPr>
      </w:pPr>
      <w:r>
        <w:rPr>
          <w:rFonts w:hint="eastAsia"/>
        </w:rPr>
        <w:t>“撤狄”的拼音为“chè dí”。这两个字在汉语中并不常见，但在特定语境下具有深刻的含义。“撤”意为撤退、撤销或取消，带有行动上的决断和改变；而“狄”则多用于古代指代北方游牧民族，后来逐渐演变为一种文化符号。将这两个字组合在一起，“撤狄”可以被理解为一种战略性的调整或对某种传统的重新审视。</w:t>
      </w:r>
    </w:p>
    <w:p w14:paraId="2B5903D1" w14:textId="77777777" w:rsidR="00BB010C" w:rsidRDefault="00BB010C">
      <w:pPr>
        <w:rPr>
          <w:rFonts w:hint="eastAsia"/>
        </w:rPr>
      </w:pPr>
    </w:p>
    <w:p w14:paraId="0461DA03" w14:textId="77777777" w:rsidR="00BB010C" w:rsidRDefault="00BB010C">
      <w:pPr>
        <w:rPr>
          <w:rFonts w:hint="eastAsia"/>
        </w:rPr>
      </w:pPr>
    </w:p>
    <w:p w14:paraId="34C701B5" w14:textId="77777777" w:rsidR="00BB010C" w:rsidRDefault="00BB010C">
      <w:pPr>
        <w:rPr>
          <w:rFonts w:hint="eastAsia"/>
        </w:rPr>
      </w:pPr>
      <w:r>
        <w:rPr>
          <w:rFonts w:hint="eastAsia"/>
        </w:rPr>
        <w:t>从语言学的角度来看，“撤狄”一词虽然未见于现代汉语常用词汇表，但它承载了丰富的历史文化内涵。通过对其拼音的研究，我们可以更深入地了解汉字音韵的发展脉络以及其背后的文化变迁。</w:t>
      </w:r>
    </w:p>
    <w:p w14:paraId="7F012067" w14:textId="77777777" w:rsidR="00BB010C" w:rsidRDefault="00BB010C">
      <w:pPr>
        <w:rPr>
          <w:rFonts w:hint="eastAsia"/>
        </w:rPr>
      </w:pPr>
    </w:p>
    <w:p w14:paraId="166A1B7C" w14:textId="77777777" w:rsidR="00BB010C" w:rsidRDefault="00BB010C">
      <w:pPr>
        <w:rPr>
          <w:rFonts w:hint="eastAsia"/>
        </w:rPr>
      </w:pPr>
    </w:p>
    <w:p w14:paraId="021B0B96" w14:textId="77777777" w:rsidR="00BB010C" w:rsidRDefault="00BB010C">
      <w:pPr>
        <w:rPr>
          <w:rFonts w:hint="eastAsia"/>
        </w:rPr>
      </w:pPr>
      <w:r>
        <w:rPr>
          <w:rFonts w:hint="eastAsia"/>
        </w:rPr>
        <w:t>历史背景：撤狄的意义演变</w:t>
      </w:r>
    </w:p>
    <w:p w14:paraId="052CBED0" w14:textId="77777777" w:rsidR="00BB010C" w:rsidRDefault="00BB010C">
      <w:pPr>
        <w:rPr>
          <w:rFonts w:hint="eastAsia"/>
        </w:rPr>
      </w:pPr>
    </w:p>
    <w:p w14:paraId="56AACBE0" w14:textId="77777777" w:rsidR="00BB010C" w:rsidRDefault="00BB010C">
      <w:pPr>
        <w:rPr>
          <w:rFonts w:hint="eastAsia"/>
        </w:rPr>
      </w:pPr>
      <w:r>
        <w:rPr>
          <w:rFonts w:hint="eastAsia"/>
        </w:rPr>
        <w:t>追溯到先秦时期，“狄”作为中国古代对北方少数民族的一种称呼，频繁出现在典籍中。当时的中原王朝与周边部族之间既有冲突也有融合，“撤狄”这一概念可能暗含着和平共处的愿望或者军事策略的转变。</w:t>
      </w:r>
    </w:p>
    <w:p w14:paraId="777055CA" w14:textId="77777777" w:rsidR="00BB010C" w:rsidRDefault="00BB010C">
      <w:pPr>
        <w:rPr>
          <w:rFonts w:hint="eastAsia"/>
        </w:rPr>
      </w:pPr>
    </w:p>
    <w:p w14:paraId="03C5C002" w14:textId="77777777" w:rsidR="00BB010C" w:rsidRDefault="00BB010C">
      <w:pPr>
        <w:rPr>
          <w:rFonts w:hint="eastAsia"/>
        </w:rPr>
      </w:pPr>
    </w:p>
    <w:p w14:paraId="0F281B37" w14:textId="77777777" w:rsidR="00BB010C" w:rsidRDefault="00BB010C">
      <w:pPr>
        <w:rPr>
          <w:rFonts w:hint="eastAsia"/>
        </w:rPr>
      </w:pPr>
      <w:r>
        <w:rPr>
          <w:rFonts w:hint="eastAsia"/>
        </w:rPr>
        <w:t>随着时间推移，“撤狄”逐渐成为一种隐喻，象征着放弃对抗、寻求合作的理念。例如，在一些古代战争故事中，“撤狄”常用来描述明智之士采取的灵活应对措施，而非一味硬拼。这种智慧在中国传统文化中占据重要地位，并影响了后世的战略思想。</w:t>
      </w:r>
    </w:p>
    <w:p w14:paraId="377E5C90" w14:textId="77777777" w:rsidR="00BB010C" w:rsidRDefault="00BB010C">
      <w:pPr>
        <w:rPr>
          <w:rFonts w:hint="eastAsia"/>
        </w:rPr>
      </w:pPr>
    </w:p>
    <w:p w14:paraId="0F872452" w14:textId="77777777" w:rsidR="00BB010C" w:rsidRDefault="00BB010C">
      <w:pPr>
        <w:rPr>
          <w:rFonts w:hint="eastAsia"/>
        </w:rPr>
      </w:pPr>
    </w:p>
    <w:p w14:paraId="7EEBE6E4" w14:textId="77777777" w:rsidR="00BB010C" w:rsidRDefault="00BB01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B1C18B" w14:textId="77777777" w:rsidR="00BB010C" w:rsidRDefault="00BB010C">
      <w:pPr>
        <w:rPr>
          <w:rFonts w:hint="eastAsia"/>
        </w:rPr>
      </w:pPr>
    </w:p>
    <w:p w14:paraId="608888A3" w14:textId="77777777" w:rsidR="00BB010C" w:rsidRDefault="00BB010C">
      <w:pPr>
        <w:rPr>
          <w:rFonts w:hint="eastAsia"/>
        </w:rPr>
      </w:pPr>
      <w:r>
        <w:rPr>
          <w:rFonts w:hint="eastAsia"/>
        </w:rPr>
        <w:t>在当今社会，“撤狄”的拼音及其意义仍然具有现实价值。尤其是在全球化背景下，面对复杂多变的国际局势，“撤狄”所代表的灵活性和包容性显得尤为重要。无论是外交政策还是商业谈判，“撤狄”的精神都能提供宝贵的启示。</w:t>
      </w:r>
    </w:p>
    <w:p w14:paraId="0FD57CBA" w14:textId="77777777" w:rsidR="00BB010C" w:rsidRDefault="00BB010C">
      <w:pPr>
        <w:rPr>
          <w:rFonts w:hint="eastAsia"/>
        </w:rPr>
      </w:pPr>
    </w:p>
    <w:p w14:paraId="0E8BD83E" w14:textId="77777777" w:rsidR="00BB010C" w:rsidRDefault="00BB010C">
      <w:pPr>
        <w:rPr>
          <w:rFonts w:hint="eastAsia"/>
        </w:rPr>
      </w:pPr>
    </w:p>
    <w:p w14:paraId="063104A0" w14:textId="77777777" w:rsidR="00BB010C" w:rsidRDefault="00BB010C">
      <w:pPr>
        <w:rPr>
          <w:rFonts w:hint="eastAsia"/>
        </w:rPr>
      </w:pPr>
      <w:r>
        <w:rPr>
          <w:rFonts w:hint="eastAsia"/>
        </w:rPr>
        <w:t>在个人生活层面，“撤狄”也可以作为一种哲学思考方式。当人们遇到困难时，适时地“撤”一步，可能会发现新的解决方案；同时，“狄”所代表的多样性提醒我们尊重不同的文化和观点，从而实现更好的沟通与理解。</w:t>
      </w:r>
    </w:p>
    <w:p w14:paraId="73D3C8C0" w14:textId="77777777" w:rsidR="00BB010C" w:rsidRDefault="00BB010C">
      <w:pPr>
        <w:rPr>
          <w:rFonts w:hint="eastAsia"/>
        </w:rPr>
      </w:pPr>
    </w:p>
    <w:p w14:paraId="2DB1DC3D" w14:textId="77777777" w:rsidR="00BB010C" w:rsidRDefault="00BB010C">
      <w:pPr>
        <w:rPr>
          <w:rFonts w:hint="eastAsia"/>
        </w:rPr>
      </w:pPr>
    </w:p>
    <w:p w14:paraId="06ADD7C2" w14:textId="77777777" w:rsidR="00BB010C" w:rsidRDefault="00BB010C">
      <w:pPr>
        <w:rPr>
          <w:rFonts w:hint="eastAsia"/>
        </w:rPr>
      </w:pPr>
      <w:r>
        <w:rPr>
          <w:rFonts w:hint="eastAsia"/>
        </w:rPr>
        <w:t>文化延伸：艺术与文学中的表现</w:t>
      </w:r>
    </w:p>
    <w:p w14:paraId="2B986508" w14:textId="77777777" w:rsidR="00BB010C" w:rsidRDefault="00BB010C">
      <w:pPr>
        <w:rPr>
          <w:rFonts w:hint="eastAsia"/>
        </w:rPr>
      </w:pPr>
    </w:p>
    <w:p w14:paraId="24367727" w14:textId="77777777" w:rsidR="00BB010C" w:rsidRDefault="00BB010C">
      <w:pPr>
        <w:rPr>
          <w:rFonts w:hint="eastAsia"/>
        </w:rPr>
      </w:pPr>
      <w:r>
        <w:rPr>
          <w:rFonts w:hint="eastAsia"/>
        </w:rPr>
        <w:t>在文学作品中，“撤狄”常常以隐晦的形式出现，用以表达作者对时代变革的思考。比如在古典诗词中，某些诗句看似描写自然景象，实则寄托了诗人对国家命运的关注。通过对“撤狄”主题的探讨，读者能够更加深刻地体会到文字背后的深意。</w:t>
      </w:r>
    </w:p>
    <w:p w14:paraId="24697CD5" w14:textId="77777777" w:rsidR="00BB010C" w:rsidRDefault="00BB010C">
      <w:pPr>
        <w:rPr>
          <w:rFonts w:hint="eastAsia"/>
        </w:rPr>
      </w:pPr>
    </w:p>
    <w:p w14:paraId="18154420" w14:textId="77777777" w:rsidR="00BB010C" w:rsidRDefault="00BB010C">
      <w:pPr>
        <w:rPr>
          <w:rFonts w:hint="eastAsia"/>
        </w:rPr>
      </w:pPr>
    </w:p>
    <w:p w14:paraId="64009D86" w14:textId="77777777" w:rsidR="00BB010C" w:rsidRDefault="00BB010C">
      <w:pPr>
        <w:rPr>
          <w:rFonts w:hint="eastAsia"/>
        </w:rPr>
      </w:pPr>
      <w:r>
        <w:rPr>
          <w:rFonts w:hint="eastAsia"/>
        </w:rPr>
        <w:t>而在现代艺术领域，“撤狄”同样激发了许多创作者的灵感。一些画家、音乐家和电影导演尝试通过作品展现“撤狄”所蕴含的力量——即在逆境中寻找平衡，在差异中创造和谐。这些创作不仅丰富了“撤狄”的文化内涵，也为观众带来了全新的审美体验。</w:t>
      </w:r>
    </w:p>
    <w:p w14:paraId="7A169534" w14:textId="77777777" w:rsidR="00BB010C" w:rsidRDefault="00BB010C">
      <w:pPr>
        <w:rPr>
          <w:rFonts w:hint="eastAsia"/>
        </w:rPr>
      </w:pPr>
    </w:p>
    <w:p w14:paraId="3C003515" w14:textId="77777777" w:rsidR="00BB010C" w:rsidRDefault="00BB010C">
      <w:pPr>
        <w:rPr>
          <w:rFonts w:hint="eastAsia"/>
        </w:rPr>
      </w:pPr>
    </w:p>
    <w:p w14:paraId="1D35B73A" w14:textId="77777777" w:rsidR="00BB010C" w:rsidRDefault="00BB010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087FE34" w14:textId="77777777" w:rsidR="00BB010C" w:rsidRDefault="00BB010C">
      <w:pPr>
        <w:rPr>
          <w:rFonts w:hint="eastAsia"/>
        </w:rPr>
      </w:pPr>
    </w:p>
    <w:p w14:paraId="270EDF71" w14:textId="77777777" w:rsidR="00BB010C" w:rsidRDefault="00BB010C">
      <w:pPr>
        <w:rPr>
          <w:rFonts w:hint="eastAsia"/>
        </w:rPr>
      </w:pPr>
      <w:r>
        <w:rPr>
          <w:rFonts w:hint="eastAsia"/>
        </w:rPr>
        <w:t>“撤狄”的拼音虽简单，但其所承载的历史文化意义却十分深远。它不仅是古代智慧的结晶，更是现代社会不可或缺的精神财富。在未来，我们应继续挖掘“撤狄”的潜在价值，将其融入日常生活和工作中，为构建更加和谐的社会贡献力量。</w:t>
      </w:r>
    </w:p>
    <w:p w14:paraId="6515319D" w14:textId="77777777" w:rsidR="00BB010C" w:rsidRDefault="00BB010C">
      <w:pPr>
        <w:rPr>
          <w:rFonts w:hint="eastAsia"/>
        </w:rPr>
      </w:pPr>
    </w:p>
    <w:p w14:paraId="7183CFD7" w14:textId="77777777" w:rsidR="00BB010C" w:rsidRDefault="00BB0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28F97" w14:textId="791D3B96" w:rsidR="00674D83" w:rsidRDefault="00674D83"/>
    <w:sectPr w:rsidR="0067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3"/>
    <w:rsid w:val="002C7852"/>
    <w:rsid w:val="00674D83"/>
    <w:rsid w:val="00B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21B53-5E16-4423-A695-2A91E45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