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AF9DD" w14:textId="77777777" w:rsidR="00A063DF" w:rsidRDefault="00A063DF">
      <w:pPr>
        <w:rPr>
          <w:rFonts w:hint="eastAsia"/>
        </w:rPr>
      </w:pPr>
    </w:p>
    <w:p w14:paraId="52B466FB" w14:textId="77777777" w:rsidR="00A063DF" w:rsidRDefault="00A063DF">
      <w:pPr>
        <w:rPr>
          <w:rFonts w:hint="eastAsia"/>
        </w:rPr>
      </w:pPr>
      <w:r>
        <w:rPr>
          <w:rFonts w:hint="eastAsia"/>
        </w:rPr>
        <w:t>房价的拼音怎么写</w:t>
      </w:r>
    </w:p>
    <w:p w14:paraId="321BF312" w14:textId="77777777" w:rsidR="00A063DF" w:rsidRDefault="00A063DF">
      <w:pPr>
        <w:rPr>
          <w:rFonts w:hint="eastAsia"/>
        </w:rPr>
      </w:pPr>
      <w:r>
        <w:rPr>
          <w:rFonts w:hint="eastAsia"/>
        </w:rPr>
        <w:t>在讨论房地产市场时，我们经常会遇到需要使用拼音来标注汉字的情况。其中，“房价”的拼音写作“fángjià”。这里，“房”指的是房屋、住宅，而“价”则代表价格、价值。了解这一点对于准确交流关于房产市场的信息至关重要。</w:t>
      </w:r>
    </w:p>
    <w:p w14:paraId="02DFA493" w14:textId="77777777" w:rsidR="00A063DF" w:rsidRDefault="00A063DF">
      <w:pPr>
        <w:rPr>
          <w:rFonts w:hint="eastAsia"/>
        </w:rPr>
      </w:pPr>
    </w:p>
    <w:p w14:paraId="56D1EDE5" w14:textId="77777777" w:rsidR="00A063DF" w:rsidRDefault="00A063DF">
      <w:pPr>
        <w:rPr>
          <w:rFonts w:hint="eastAsia"/>
        </w:rPr>
      </w:pPr>
    </w:p>
    <w:p w14:paraId="78EDEF94" w14:textId="77777777" w:rsidR="00A063DF" w:rsidRDefault="00A063DF">
      <w:pPr>
        <w:rPr>
          <w:rFonts w:hint="eastAsia"/>
        </w:rPr>
      </w:pPr>
      <w:r>
        <w:rPr>
          <w:rFonts w:hint="eastAsia"/>
        </w:rPr>
        <w:t>理解拼音的重要性</w:t>
      </w:r>
    </w:p>
    <w:p w14:paraId="46BB80F1" w14:textId="77777777" w:rsidR="00A063DF" w:rsidRDefault="00A063DF">
      <w:pPr>
        <w:rPr>
          <w:rFonts w:hint="eastAsia"/>
        </w:rPr>
      </w:pPr>
      <w:r>
        <w:rPr>
          <w:rFonts w:hint="eastAsia"/>
        </w:rPr>
        <w:t>拼音作为汉字的音译工具，在学习和使用中文方面起着至关重要的作用。它不仅帮助汉语初学者正确发音，还为母语使用者提供了一种简便的方式来输入文字或进行网络搜索。例如，当你想要在网上查找有关房价的信息时，输入“fangjia”能迅速带你到相关的页面，这显示了掌握拼音对获取信息的帮助。</w:t>
      </w:r>
    </w:p>
    <w:p w14:paraId="3832BE65" w14:textId="77777777" w:rsidR="00A063DF" w:rsidRDefault="00A063DF">
      <w:pPr>
        <w:rPr>
          <w:rFonts w:hint="eastAsia"/>
        </w:rPr>
      </w:pPr>
    </w:p>
    <w:p w14:paraId="74D9612D" w14:textId="77777777" w:rsidR="00A063DF" w:rsidRDefault="00A063DF">
      <w:pPr>
        <w:rPr>
          <w:rFonts w:hint="eastAsia"/>
        </w:rPr>
      </w:pPr>
    </w:p>
    <w:p w14:paraId="7A675AFC" w14:textId="77777777" w:rsidR="00A063DF" w:rsidRDefault="00A063DF">
      <w:pPr>
        <w:rPr>
          <w:rFonts w:hint="eastAsia"/>
        </w:rPr>
      </w:pPr>
      <w:r>
        <w:rPr>
          <w:rFonts w:hint="eastAsia"/>
        </w:rPr>
        <w:t>房价与生活成本</w:t>
      </w:r>
    </w:p>
    <w:p w14:paraId="1083A233" w14:textId="77777777" w:rsidR="00A063DF" w:rsidRDefault="00A063DF">
      <w:pPr>
        <w:rPr>
          <w:rFonts w:hint="eastAsia"/>
        </w:rPr>
      </w:pPr>
      <w:r>
        <w:rPr>
          <w:rFonts w:hint="eastAsia"/>
        </w:rPr>
        <w:t>房价直接影响居民的生活成本。高房价可能导致家庭财务压力增大，影响生活质量。特别是在大城市中，购房往往需要耗费一个家庭多年的积蓄，甚至可能涉及几代人的共同努力。因此，关注房价变化趋势，理解其背后的原因，对于计划买房的家庭来说非常重要。</w:t>
      </w:r>
    </w:p>
    <w:p w14:paraId="78A656DA" w14:textId="77777777" w:rsidR="00A063DF" w:rsidRDefault="00A063DF">
      <w:pPr>
        <w:rPr>
          <w:rFonts w:hint="eastAsia"/>
        </w:rPr>
      </w:pPr>
    </w:p>
    <w:p w14:paraId="75CD8CF9" w14:textId="77777777" w:rsidR="00A063DF" w:rsidRDefault="00A063DF">
      <w:pPr>
        <w:rPr>
          <w:rFonts w:hint="eastAsia"/>
        </w:rPr>
      </w:pPr>
    </w:p>
    <w:p w14:paraId="23AAE825" w14:textId="77777777" w:rsidR="00A063DF" w:rsidRDefault="00A063DF">
      <w:pPr>
        <w:rPr>
          <w:rFonts w:hint="eastAsia"/>
        </w:rPr>
      </w:pPr>
      <w:r>
        <w:rPr>
          <w:rFonts w:hint="eastAsia"/>
        </w:rPr>
        <w:t>房价的影响因素</w:t>
      </w:r>
    </w:p>
    <w:p w14:paraId="3A122A15" w14:textId="77777777" w:rsidR="00A063DF" w:rsidRDefault="00A063DF">
      <w:pPr>
        <w:rPr>
          <w:rFonts w:hint="eastAsia"/>
        </w:rPr>
      </w:pPr>
      <w:r>
        <w:rPr>
          <w:rFonts w:hint="eastAsia"/>
        </w:rPr>
        <w:t>房价受到多种因素的影响，包括但不限于地理位置、经济发展水平、人口流动情况以及政策调控措施等。地理位置优越、经济发达地区的房价通常较高；而随着城市化进程加快，人口向大城市的迁移也推动了这些地区房价的上升。政府通过调整土地供应量、实施限购限贷政策等手段来控制房价波动，以维持房地产市场的稳定发展。</w:t>
      </w:r>
    </w:p>
    <w:p w14:paraId="28D395D5" w14:textId="77777777" w:rsidR="00A063DF" w:rsidRDefault="00A063DF">
      <w:pPr>
        <w:rPr>
          <w:rFonts w:hint="eastAsia"/>
        </w:rPr>
      </w:pPr>
    </w:p>
    <w:p w14:paraId="0DCEC2FC" w14:textId="77777777" w:rsidR="00A063DF" w:rsidRDefault="00A063DF">
      <w:pPr>
        <w:rPr>
          <w:rFonts w:hint="eastAsia"/>
        </w:rPr>
      </w:pPr>
    </w:p>
    <w:p w14:paraId="355AFC51" w14:textId="77777777" w:rsidR="00A063DF" w:rsidRDefault="00A063DF">
      <w:pPr>
        <w:rPr>
          <w:rFonts w:hint="eastAsia"/>
        </w:rPr>
      </w:pPr>
      <w:r>
        <w:rPr>
          <w:rFonts w:hint="eastAsia"/>
        </w:rPr>
        <w:t>未来趋势预测</w:t>
      </w:r>
    </w:p>
    <w:p w14:paraId="3C9F4E1A" w14:textId="77777777" w:rsidR="00A063DF" w:rsidRDefault="00A063DF">
      <w:pPr>
        <w:rPr>
          <w:rFonts w:hint="eastAsia"/>
        </w:rPr>
      </w:pPr>
      <w:r>
        <w:rPr>
          <w:rFonts w:hint="eastAsia"/>
        </w:rPr>
        <w:t>预测房价走势是复杂且具有挑战性的。尽管专家们基于当前的数据和趋势做出各种分析和预测，但实际结果仍充满变数。考虑到全球经济环境的变化、国内政策调整以及市场需求的转变等因素，房价的未来走向难以精确预估。不过，保持对市场动态的关注，可以更好地为个人投资决策做好准备。</w:t>
      </w:r>
    </w:p>
    <w:p w14:paraId="51C47F20" w14:textId="77777777" w:rsidR="00A063DF" w:rsidRDefault="00A063DF">
      <w:pPr>
        <w:rPr>
          <w:rFonts w:hint="eastAsia"/>
        </w:rPr>
      </w:pPr>
    </w:p>
    <w:p w14:paraId="162A023B" w14:textId="77777777" w:rsidR="00A063DF" w:rsidRDefault="00A063DF">
      <w:pPr>
        <w:rPr>
          <w:rFonts w:hint="eastAsia"/>
        </w:rPr>
      </w:pPr>
    </w:p>
    <w:p w14:paraId="0F9AD1CC" w14:textId="77777777" w:rsidR="00A063DF" w:rsidRDefault="00A063DF">
      <w:pPr>
        <w:rPr>
          <w:rFonts w:hint="eastAsia"/>
        </w:rPr>
      </w:pPr>
      <w:r>
        <w:rPr>
          <w:rFonts w:hint="eastAsia"/>
        </w:rPr>
        <w:t>最后的总结</w:t>
      </w:r>
    </w:p>
    <w:p w14:paraId="6810DB00" w14:textId="77777777" w:rsidR="00A063DF" w:rsidRDefault="00A063DF">
      <w:pPr>
        <w:rPr>
          <w:rFonts w:hint="eastAsia"/>
        </w:rPr>
      </w:pPr>
      <w:r>
        <w:rPr>
          <w:rFonts w:hint="eastAsia"/>
        </w:rPr>
        <w:t>“房价”的拼音写作“fángjià”，这一知识点虽然简单，但在日常交流中却非常实用。了解房价及其影响因素，不仅能帮助我们更好地规划个人财务，还能让我们更深入地理解社会经济状况。无论你是即将进入房地产市场的买家，还是仅仅对经济现象感兴趣的观察者，掌握这些基本概念都是非常有益的。</w:t>
      </w:r>
    </w:p>
    <w:p w14:paraId="68093773" w14:textId="77777777" w:rsidR="00A063DF" w:rsidRDefault="00A063DF">
      <w:pPr>
        <w:rPr>
          <w:rFonts w:hint="eastAsia"/>
        </w:rPr>
      </w:pPr>
    </w:p>
    <w:p w14:paraId="75238B3E" w14:textId="77777777" w:rsidR="00A063DF" w:rsidRDefault="00A063DF">
      <w:pPr>
        <w:rPr>
          <w:rFonts w:hint="eastAsia"/>
        </w:rPr>
      </w:pPr>
    </w:p>
    <w:p w14:paraId="2E1AC701" w14:textId="77777777" w:rsidR="00A063DF" w:rsidRDefault="00A063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8BE374" w14:textId="6FA1D2A4" w:rsidR="00AA5241" w:rsidRDefault="00AA5241"/>
    <w:sectPr w:rsidR="00AA5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241"/>
    <w:rsid w:val="002C7852"/>
    <w:rsid w:val="00A063DF"/>
    <w:rsid w:val="00AA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F8FF13-11A0-41D0-A7F3-28934202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2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2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2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2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2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2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2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2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2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2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2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2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2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2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2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2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2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2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2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2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2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2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2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2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2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2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