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78E4" w14:textId="77777777" w:rsidR="00641C05" w:rsidRDefault="00641C05">
      <w:pPr>
        <w:rPr>
          <w:rFonts w:hint="eastAsia"/>
        </w:rPr>
      </w:pPr>
    </w:p>
    <w:p w14:paraId="6C1D9B34" w14:textId="77777777" w:rsidR="00641C05" w:rsidRDefault="00641C05">
      <w:pPr>
        <w:rPr>
          <w:rFonts w:hint="eastAsia"/>
        </w:rPr>
      </w:pPr>
      <w:r>
        <w:rPr>
          <w:rFonts w:hint="eastAsia"/>
        </w:rPr>
        <w:t>懒的拼音</w:t>
      </w:r>
    </w:p>
    <w:p w14:paraId="6A822711" w14:textId="77777777" w:rsidR="00641C05" w:rsidRDefault="00641C05">
      <w:pPr>
        <w:rPr>
          <w:rFonts w:hint="eastAsia"/>
        </w:rPr>
      </w:pPr>
      <w:r>
        <w:rPr>
          <w:rFonts w:hint="eastAsia"/>
        </w:rPr>
        <w:t>“懒”，这个字在汉语中的拼音是“lǎn”。它不仅仅是一个简单的音节，更承载着丰富的文化内涵和社会现象。从古至今，“懒”一直被人们所讨论，既是个人品质的一部分，也是社会评论的一个热点话题。</w:t>
      </w:r>
    </w:p>
    <w:p w14:paraId="0E653756" w14:textId="77777777" w:rsidR="00641C05" w:rsidRDefault="00641C05">
      <w:pPr>
        <w:rPr>
          <w:rFonts w:hint="eastAsia"/>
        </w:rPr>
      </w:pPr>
    </w:p>
    <w:p w14:paraId="50C52643" w14:textId="77777777" w:rsidR="00641C05" w:rsidRDefault="00641C05">
      <w:pPr>
        <w:rPr>
          <w:rFonts w:hint="eastAsia"/>
        </w:rPr>
      </w:pPr>
    </w:p>
    <w:p w14:paraId="2DC715D6" w14:textId="77777777" w:rsidR="00641C05" w:rsidRDefault="00641C05">
      <w:pPr>
        <w:rPr>
          <w:rFonts w:hint="eastAsia"/>
        </w:rPr>
      </w:pPr>
      <w:r>
        <w:rPr>
          <w:rFonts w:hint="eastAsia"/>
        </w:rPr>
        <w:t>懒的文化背景</w:t>
      </w:r>
    </w:p>
    <w:p w14:paraId="3A1EB936" w14:textId="77777777" w:rsidR="00641C05" w:rsidRDefault="00641C05">
      <w:pPr>
        <w:rPr>
          <w:rFonts w:hint="eastAsia"/>
        </w:rPr>
      </w:pPr>
      <w:r>
        <w:rPr>
          <w:rFonts w:hint="eastAsia"/>
        </w:rPr>
        <w:t>在中国传统文化中，“懒”往往被视为一种负面特质。儒家思想强调勤奋、努力和自我提升的重要性，因此懒惰与这种积极向上的价值观形成了鲜明对比。然而，随着时代的发展和社会的进步，我们对“懒”的理解也在逐渐发生变化。现代心理学认为，适度的休息和放松对于保持身心健康同样重要。</w:t>
      </w:r>
    </w:p>
    <w:p w14:paraId="61EFADCF" w14:textId="77777777" w:rsidR="00641C05" w:rsidRDefault="00641C05">
      <w:pPr>
        <w:rPr>
          <w:rFonts w:hint="eastAsia"/>
        </w:rPr>
      </w:pPr>
    </w:p>
    <w:p w14:paraId="696D38E1" w14:textId="77777777" w:rsidR="00641C05" w:rsidRDefault="00641C05">
      <w:pPr>
        <w:rPr>
          <w:rFonts w:hint="eastAsia"/>
        </w:rPr>
      </w:pPr>
    </w:p>
    <w:p w14:paraId="17A96D8D" w14:textId="77777777" w:rsidR="00641C05" w:rsidRDefault="00641C05">
      <w:pPr>
        <w:rPr>
          <w:rFonts w:hint="eastAsia"/>
        </w:rPr>
      </w:pPr>
      <w:r>
        <w:rPr>
          <w:rFonts w:hint="eastAsia"/>
        </w:rPr>
        <w:t>懒与生产力</w:t>
      </w:r>
    </w:p>
    <w:p w14:paraId="5EDD74D6" w14:textId="77777777" w:rsidR="00641C05" w:rsidRDefault="00641C05">
      <w:pPr>
        <w:rPr>
          <w:rFonts w:hint="eastAsia"/>
        </w:rPr>
      </w:pPr>
      <w:r>
        <w:rPr>
          <w:rFonts w:hint="eastAsia"/>
        </w:rPr>
        <w:t>有趣的是，一些创新和技术进步实际上源于所谓的“懒”。例如，为了减少家务劳动的时间和精力消耗，人们发明了洗衣机、洗碗机等家电产品。这些发明不仅极大地提高了生活效率，还促进了社会的整体发展。因此，“懒”有时也被看作是推动技术革新的一种动力。</w:t>
      </w:r>
    </w:p>
    <w:p w14:paraId="2F21F30A" w14:textId="77777777" w:rsidR="00641C05" w:rsidRDefault="00641C05">
      <w:pPr>
        <w:rPr>
          <w:rFonts w:hint="eastAsia"/>
        </w:rPr>
      </w:pPr>
    </w:p>
    <w:p w14:paraId="6D722C75" w14:textId="77777777" w:rsidR="00641C05" w:rsidRDefault="00641C05">
      <w:pPr>
        <w:rPr>
          <w:rFonts w:hint="eastAsia"/>
        </w:rPr>
      </w:pPr>
    </w:p>
    <w:p w14:paraId="0856BF1C" w14:textId="77777777" w:rsidR="00641C05" w:rsidRDefault="00641C05">
      <w:pPr>
        <w:rPr>
          <w:rFonts w:hint="eastAsia"/>
        </w:rPr>
      </w:pPr>
      <w:r>
        <w:rPr>
          <w:rFonts w:hint="eastAsia"/>
        </w:rPr>
        <w:t>如何克服懒惰</w:t>
      </w:r>
    </w:p>
    <w:p w14:paraId="0CEC9CE2" w14:textId="77777777" w:rsidR="00641C05" w:rsidRDefault="00641C05">
      <w:pPr>
        <w:rPr>
          <w:rFonts w:hint="eastAsia"/>
        </w:rPr>
      </w:pPr>
      <w:r>
        <w:rPr>
          <w:rFonts w:hint="eastAsia"/>
        </w:rPr>
        <w:t>尽管适当的放松对健康有益，但过度的懒惰确实会对个人的生活和工作产生负面影响。要克服懒惰，首先需要设定清晰的目标，并制定实现这些目标的具体步骤。建立规律的作息时间表也很关键。找到能够激发自己兴趣和热情的事情，可以让克服懒惰变得更加容易。</w:t>
      </w:r>
    </w:p>
    <w:p w14:paraId="1C7AEB76" w14:textId="77777777" w:rsidR="00641C05" w:rsidRDefault="00641C05">
      <w:pPr>
        <w:rPr>
          <w:rFonts w:hint="eastAsia"/>
        </w:rPr>
      </w:pPr>
    </w:p>
    <w:p w14:paraId="6AB0C79E" w14:textId="77777777" w:rsidR="00641C05" w:rsidRDefault="00641C05">
      <w:pPr>
        <w:rPr>
          <w:rFonts w:hint="eastAsia"/>
        </w:rPr>
      </w:pPr>
    </w:p>
    <w:p w14:paraId="2918866A" w14:textId="77777777" w:rsidR="00641C05" w:rsidRDefault="00641C05">
      <w:pPr>
        <w:rPr>
          <w:rFonts w:hint="eastAsia"/>
        </w:rPr>
      </w:pPr>
      <w:r>
        <w:rPr>
          <w:rFonts w:hint="eastAsia"/>
        </w:rPr>
        <w:t>懒与心理健康</w:t>
      </w:r>
    </w:p>
    <w:p w14:paraId="12720556" w14:textId="77777777" w:rsidR="00641C05" w:rsidRDefault="00641C05">
      <w:pPr>
        <w:rPr>
          <w:rFonts w:hint="eastAsia"/>
        </w:rPr>
      </w:pPr>
      <w:r>
        <w:rPr>
          <w:rFonts w:hint="eastAsia"/>
        </w:rPr>
        <w:t>有时候，所谓的“懒”可能是心理问题的表现形式之一，如抑郁症或焦虑症。当一个人长期感到缺乏动力时，可能需要寻求专业的心理咨询帮助。通过正确的治疗和支持，许多人可以重新找回生活的激情和动力。</w:t>
      </w:r>
    </w:p>
    <w:p w14:paraId="24DD64C9" w14:textId="77777777" w:rsidR="00641C05" w:rsidRDefault="00641C05">
      <w:pPr>
        <w:rPr>
          <w:rFonts w:hint="eastAsia"/>
        </w:rPr>
      </w:pPr>
    </w:p>
    <w:p w14:paraId="55EC0306" w14:textId="77777777" w:rsidR="00641C05" w:rsidRDefault="00641C05">
      <w:pPr>
        <w:rPr>
          <w:rFonts w:hint="eastAsia"/>
        </w:rPr>
      </w:pPr>
    </w:p>
    <w:p w14:paraId="6B25CB95" w14:textId="77777777" w:rsidR="00641C05" w:rsidRDefault="00641C05">
      <w:pPr>
        <w:rPr>
          <w:rFonts w:hint="eastAsia"/>
        </w:rPr>
      </w:pPr>
      <w:r>
        <w:rPr>
          <w:rFonts w:hint="eastAsia"/>
        </w:rPr>
        <w:t>最后的总结</w:t>
      </w:r>
    </w:p>
    <w:p w14:paraId="2D8E881E" w14:textId="77777777" w:rsidR="00641C05" w:rsidRDefault="00641C05">
      <w:pPr>
        <w:rPr>
          <w:rFonts w:hint="eastAsia"/>
        </w:rPr>
      </w:pPr>
      <w:r>
        <w:rPr>
          <w:rFonts w:hint="eastAsia"/>
        </w:rPr>
        <w:t>“懒”这一概念包含了多层面的意义，既有传统意义上的负面评价，也蕴含着现代社会对其新的解读。无论是作为推动技术发展的催化剂，还是个人成长路上的挑战，“懒”都值得我们深入思考和探讨。正确理解和处理“懒”的态度，将有助于我们在快节奏的现代生活中找到平衡点，实现更加充实和有意义的人生。</w:t>
      </w:r>
    </w:p>
    <w:p w14:paraId="7AC884FA" w14:textId="77777777" w:rsidR="00641C05" w:rsidRDefault="00641C05">
      <w:pPr>
        <w:rPr>
          <w:rFonts w:hint="eastAsia"/>
        </w:rPr>
      </w:pPr>
    </w:p>
    <w:p w14:paraId="64361647" w14:textId="77777777" w:rsidR="00641C05" w:rsidRDefault="00641C05">
      <w:pPr>
        <w:rPr>
          <w:rFonts w:hint="eastAsia"/>
        </w:rPr>
      </w:pPr>
    </w:p>
    <w:p w14:paraId="5E5713D2" w14:textId="77777777" w:rsidR="00641C05" w:rsidRDefault="00641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94FBC" w14:textId="767AC150" w:rsidR="00ED41BE" w:rsidRDefault="00ED41BE"/>
    <w:sectPr w:rsidR="00ED4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BE"/>
    <w:rsid w:val="002C7852"/>
    <w:rsid w:val="00641C05"/>
    <w:rsid w:val="00E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0206F-89A5-4EB6-A771-D6007EA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1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1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1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1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1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1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1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1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1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1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1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1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1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1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1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1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1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1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1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