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CBE3" w14:textId="77777777" w:rsidR="00615D8B" w:rsidRDefault="00615D8B">
      <w:pPr>
        <w:rPr>
          <w:rFonts w:hint="eastAsia"/>
        </w:rPr>
      </w:pPr>
    </w:p>
    <w:p w14:paraId="0CB19EAB" w14:textId="77777777" w:rsidR="00615D8B" w:rsidRDefault="00615D8B">
      <w:pPr>
        <w:rPr>
          <w:rFonts w:hint="eastAsia"/>
        </w:rPr>
      </w:pPr>
      <w:r>
        <w:rPr>
          <w:rFonts w:hint="eastAsia"/>
        </w:rPr>
        <w:t>惊湍跳沫的拼音</w:t>
      </w:r>
    </w:p>
    <w:p w14:paraId="254E9F4E" w14:textId="77777777" w:rsidR="00615D8B" w:rsidRDefault="00615D8B">
      <w:pPr>
        <w:rPr>
          <w:rFonts w:hint="eastAsia"/>
        </w:rPr>
      </w:pPr>
      <w:r>
        <w:rPr>
          <w:rFonts w:hint="eastAsia"/>
        </w:rPr>
        <w:t>惊湍跳沫“jīng tuān tiào mò”，这一成语形象地描绘了水流汹涌、波涛翻滚的壮观景象。其中，“惊”表示令人震惊或惊讶；“湍”指的是水流急而险峻的地方；“跳”意味着跳跃、跃动；“沫”则是指水泡或泡沫。合在一起，这个成语不仅生动地描绘了自然景观中的一种状态，也常用来比喻事物发展的迅猛与不可阻挡。</w:t>
      </w:r>
    </w:p>
    <w:p w14:paraId="0C362471" w14:textId="77777777" w:rsidR="00615D8B" w:rsidRDefault="00615D8B">
      <w:pPr>
        <w:rPr>
          <w:rFonts w:hint="eastAsia"/>
        </w:rPr>
      </w:pPr>
    </w:p>
    <w:p w14:paraId="44A87A7E" w14:textId="77777777" w:rsidR="00615D8B" w:rsidRDefault="00615D8B">
      <w:pPr>
        <w:rPr>
          <w:rFonts w:hint="eastAsia"/>
        </w:rPr>
      </w:pPr>
    </w:p>
    <w:p w14:paraId="7C510B7F" w14:textId="77777777" w:rsidR="00615D8B" w:rsidRDefault="00615D8B">
      <w:pPr>
        <w:rPr>
          <w:rFonts w:hint="eastAsia"/>
        </w:rPr>
      </w:pPr>
      <w:r>
        <w:rPr>
          <w:rFonts w:hint="eastAsia"/>
        </w:rPr>
        <w:t>成语来源及其文化背景</w:t>
      </w:r>
    </w:p>
    <w:p w14:paraId="7794D874" w14:textId="77777777" w:rsidR="00615D8B" w:rsidRDefault="00615D8B">
      <w:pPr>
        <w:rPr>
          <w:rFonts w:hint="eastAsia"/>
        </w:rPr>
      </w:pPr>
      <w:r>
        <w:rPr>
          <w:rFonts w:hint="eastAsia"/>
        </w:rPr>
        <w:t>成语往往承载着丰富的历史文化信息。“惊湍跳沫”一词虽不见于古代经典文献中直接记载，但其意象可以从中国古代文学作品对自然景物的描写中找到源头。中国古代文人喜欢以大自然为题材进行创作，通过细腻的笔触描绘山水之美，表达自己的情感和思想。这样的描写不仅是对自然美景的赞颂，更是诗人内心世界的反映。因此，“惊湍跳沫”不仅仅是对一种自然现象的描述，更蕴含了深厚的文化意义和审美价值。</w:t>
      </w:r>
    </w:p>
    <w:p w14:paraId="65954444" w14:textId="77777777" w:rsidR="00615D8B" w:rsidRDefault="00615D8B">
      <w:pPr>
        <w:rPr>
          <w:rFonts w:hint="eastAsia"/>
        </w:rPr>
      </w:pPr>
    </w:p>
    <w:p w14:paraId="14AC8F42" w14:textId="77777777" w:rsidR="00615D8B" w:rsidRDefault="00615D8B">
      <w:pPr>
        <w:rPr>
          <w:rFonts w:hint="eastAsia"/>
        </w:rPr>
      </w:pPr>
    </w:p>
    <w:p w14:paraId="210E1BD2" w14:textId="77777777" w:rsidR="00615D8B" w:rsidRDefault="00615D8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0431C92" w14:textId="77777777" w:rsidR="00615D8B" w:rsidRDefault="00615D8B">
      <w:pPr>
        <w:rPr>
          <w:rFonts w:hint="eastAsia"/>
        </w:rPr>
      </w:pPr>
      <w:r>
        <w:rPr>
          <w:rFonts w:hint="eastAsia"/>
        </w:rPr>
        <w:t>在现代社会，“惊湍跳沫”这个成语被广泛应用于各种场景之中，既可用于形容自然界中的壮丽景观，如瀑布、江河等水流湍急之处，也可用于比喻社会生活中的某些快速变化和发展趋势。例如，在科技领域，新兴技术的快速发展常常被形容为“惊湍跳沫”，表明这些技术的进步如同奔腾不息的河流一样迅猛。在商业竞争中，企业之间的激烈竞争也被比作是“惊湍跳沫”，突显出市场环境的变化莫测和挑战重重。</w:t>
      </w:r>
    </w:p>
    <w:p w14:paraId="60EDAC9E" w14:textId="77777777" w:rsidR="00615D8B" w:rsidRDefault="00615D8B">
      <w:pPr>
        <w:rPr>
          <w:rFonts w:hint="eastAsia"/>
        </w:rPr>
      </w:pPr>
    </w:p>
    <w:p w14:paraId="4D7824BE" w14:textId="77777777" w:rsidR="00615D8B" w:rsidRDefault="00615D8B">
      <w:pPr>
        <w:rPr>
          <w:rFonts w:hint="eastAsia"/>
        </w:rPr>
      </w:pPr>
    </w:p>
    <w:p w14:paraId="7B7912A5" w14:textId="77777777" w:rsidR="00615D8B" w:rsidRDefault="00615D8B">
      <w:pPr>
        <w:rPr>
          <w:rFonts w:hint="eastAsia"/>
        </w:rPr>
      </w:pPr>
      <w:r>
        <w:rPr>
          <w:rFonts w:hint="eastAsia"/>
        </w:rPr>
        <w:t>成语学习的意义</w:t>
      </w:r>
    </w:p>
    <w:p w14:paraId="54BEC58C" w14:textId="77777777" w:rsidR="00615D8B" w:rsidRDefault="00615D8B">
      <w:pPr>
        <w:rPr>
          <w:rFonts w:hint="eastAsia"/>
        </w:rPr>
      </w:pPr>
      <w:r>
        <w:rPr>
          <w:rFonts w:hint="eastAsia"/>
        </w:rPr>
        <w:t>学习成语不仅能丰富我们的语言表达，还能加深对中国传统文化的理解。成语作为汉语词汇的重要组成部分，承载着中华民族的历史记忆和智慧结晶。通过学习成语，我们可以更好地理解古人的思维方式和价值观念，同时也能提升个人的语言素养和文化修养。对于非母语者而言，掌握一定量的成语，可以让他们更加深入地了解中国文化，增进跨文化交流的能力。</w:t>
      </w:r>
    </w:p>
    <w:p w14:paraId="5B08F455" w14:textId="77777777" w:rsidR="00615D8B" w:rsidRDefault="00615D8B">
      <w:pPr>
        <w:rPr>
          <w:rFonts w:hint="eastAsia"/>
        </w:rPr>
      </w:pPr>
    </w:p>
    <w:p w14:paraId="6375E468" w14:textId="77777777" w:rsidR="00615D8B" w:rsidRDefault="00615D8B">
      <w:pPr>
        <w:rPr>
          <w:rFonts w:hint="eastAsia"/>
        </w:rPr>
      </w:pPr>
    </w:p>
    <w:p w14:paraId="6F4C090B" w14:textId="77777777" w:rsidR="00615D8B" w:rsidRDefault="00615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F7ED7" w14:textId="3CC86809" w:rsidR="00C54D10" w:rsidRDefault="00C54D10"/>
    <w:sectPr w:rsidR="00C5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10"/>
    <w:rsid w:val="002C7852"/>
    <w:rsid w:val="00615D8B"/>
    <w:rsid w:val="00C5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73407-6080-4CEC-8662-3D64FAC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