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5BE9" w14:textId="77777777" w:rsidR="00E161CF" w:rsidRDefault="00E161CF">
      <w:pPr>
        <w:rPr>
          <w:rFonts w:hint="eastAsia"/>
        </w:rPr>
      </w:pPr>
    </w:p>
    <w:p w14:paraId="500D96A0" w14:textId="77777777" w:rsidR="00E161CF" w:rsidRDefault="00E161CF">
      <w:pPr>
        <w:rPr>
          <w:rFonts w:hint="eastAsia"/>
        </w:rPr>
      </w:pPr>
      <w:r>
        <w:rPr>
          <w:rFonts w:hint="eastAsia"/>
        </w:rPr>
        <w:t>恒的拼音是什么</w:t>
      </w:r>
    </w:p>
    <w:p w14:paraId="3C9AB367" w14:textId="77777777" w:rsidR="00E161CF" w:rsidRDefault="00E161CF">
      <w:pPr>
        <w:rPr>
          <w:rFonts w:hint="eastAsia"/>
        </w:rPr>
      </w:pPr>
      <w:r>
        <w:rPr>
          <w:rFonts w:hint="eastAsia"/>
        </w:rPr>
        <w:t>恒字的拼音是“héng”。在汉语中，恒字拥有丰富的含义和广泛的应用，通常用来表示持久、经常、不变等意思。学习恒字的正确拼音对于准确表达汉字的意义至关重要。</w:t>
      </w:r>
    </w:p>
    <w:p w14:paraId="7D1924F1" w14:textId="77777777" w:rsidR="00E161CF" w:rsidRDefault="00E161CF">
      <w:pPr>
        <w:rPr>
          <w:rFonts w:hint="eastAsia"/>
        </w:rPr>
      </w:pPr>
    </w:p>
    <w:p w14:paraId="6A898BE4" w14:textId="77777777" w:rsidR="00E161CF" w:rsidRDefault="00E161CF">
      <w:pPr>
        <w:rPr>
          <w:rFonts w:hint="eastAsia"/>
        </w:rPr>
      </w:pPr>
    </w:p>
    <w:p w14:paraId="625AE4A3" w14:textId="77777777" w:rsidR="00E161CF" w:rsidRDefault="00E161CF">
      <w:pPr>
        <w:rPr>
          <w:rFonts w:hint="eastAsia"/>
        </w:rPr>
      </w:pPr>
      <w:r>
        <w:rPr>
          <w:rFonts w:hint="eastAsia"/>
        </w:rPr>
        <w:t>恒字的基本意义</w:t>
      </w:r>
    </w:p>
    <w:p w14:paraId="71FF80CC" w14:textId="77777777" w:rsidR="00E161CF" w:rsidRDefault="00E161CF">
      <w:pPr>
        <w:rPr>
          <w:rFonts w:hint="eastAsia"/>
        </w:rPr>
      </w:pPr>
      <w:r>
        <w:rPr>
          <w:rFonts w:hint="eastAsia"/>
        </w:rPr>
        <w:t>恒字在汉语中常常与持久性、稳定性相关联。例如，“恒心”指的是持之以恒的决心，强调了一种持续不断的精神；“永恒”则表达了时间上的无尽延续，象征着长久不变。恒字也出现在很多成语中，如“持之以恒”，意味着做事有恒心，能够坚持不懈地追求目标。</w:t>
      </w:r>
    </w:p>
    <w:p w14:paraId="106D2A29" w14:textId="77777777" w:rsidR="00E161CF" w:rsidRDefault="00E161CF">
      <w:pPr>
        <w:rPr>
          <w:rFonts w:hint="eastAsia"/>
        </w:rPr>
      </w:pPr>
    </w:p>
    <w:p w14:paraId="12596D90" w14:textId="77777777" w:rsidR="00E161CF" w:rsidRDefault="00E161CF">
      <w:pPr>
        <w:rPr>
          <w:rFonts w:hint="eastAsia"/>
        </w:rPr>
      </w:pPr>
    </w:p>
    <w:p w14:paraId="50D514A7" w14:textId="77777777" w:rsidR="00E161CF" w:rsidRDefault="00E161CF">
      <w:pPr>
        <w:rPr>
          <w:rFonts w:hint="eastAsia"/>
        </w:rPr>
      </w:pPr>
      <w:r>
        <w:rPr>
          <w:rFonts w:hint="eastAsia"/>
        </w:rPr>
        <w:t>恒字的历史渊源</w:t>
      </w:r>
    </w:p>
    <w:p w14:paraId="0268E1C5" w14:textId="77777777" w:rsidR="00E161CF" w:rsidRDefault="00E161CF">
      <w:pPr>
        <w:rPr>
          <w:rFonts w:hint="eastAsia"/>
        </w:rPr>
      </w:pPr>
      <w:r>
        <w:rPr>
          <w:rFonts w:hint="eastAsia"/>
        </w:rPr>
        <w:t>从历史的角度来看，恒字早在甲骨文时期就已经出现，其原始形状与意义与今天所见有所不同。随着时间的发展，恒字的形态和用法经历了多次演变，最终形成了今天我们所熟知的样子。这种演变不仅是汉字发展的一个缩影，也是中华文化传承的重要见证。</w:t>
      </w:r>
    </w:p>
    <w:p w14:paraId="6DFAC50F" w14:textId="77777777" w:rsidR="00E161CF" w:rsidRDefault="00E161CF">
      <w:pPr>
        <w:rPr>
          <w:rFonts w:hint="eastAsia"/>
        </w:rPr>
      </w:pPr>
    </w:p>
    <w:p w14:paraId="27C1760C" w14:textId="77777777" w:rsidR="00E161CF" w:rsidRDefault="00E161CF">
      <w:pPr>
        <w:rPr>
          <w:rFonts w:hint="eastAsia"/>
        </w:rPr>
      </w:pPr>
    </w:p>
    <w:p w14:paraId="2F5C5DBB" w14:textId="77777777" w:rsidR="00E161CF" w:rsidRDefault="00E161CF">
      <w:pPr>
        <w:rPr>
          <w:rFonts w:hint="eastAsia"/>
        </w:rPr>
      </w:pPr>
      <w:r>
        <w:rPr>
          <w:rFonts w:hint="eastAsia"/>
        </w:rPr>
        <w:t>恒字在现代社会中的应用</w:t>
      </w:r>
    </w:p>
    <w:p w14:paraId="48BF59FA" w14:textId="77777777" w:rsidR="00E161CF" w:rsidRDefault="00E161CF">
      <w:pPr>
        <w:rPr>
          <w:rFonts w:hint="eastAsia"/>
        </w:rPr>
      </w:pPr>
      <w:r>
        <w:rPr>
          <w:rFonts w:hint="eastAsia"/>
        </w:rPr>
        <w:t>在现代社会，恒字及其所代表的意义仍然具有重要的价值。无论是在个人成长过程中需要具备的恒心，还是在科学研究领域追求真理时所需要的坚持不懈精神，恒字所蕴含的价值观都得到了广泛的认同和实践。同时，在商业品牌命名、文化艺术创作等多个方面，我们也能看到恒字的身影。</w:t>
      </w:r>
    </w:p>
    <w:p w14:paraId="41165559" w14:textId="77777777" w:rsidR="00E161CF" w:rsidRDefault="00E161CF">
      <w:pPr>
        <w:rPr>
          <w:rFonts w:hint="eastAsia"/>
        </w:rPr>
      </w:pPr>
    </w:p>
    <w:p w14:paraId="57ECA312" w14:textId="77777777" w:rsidR="00E161CF" w:rsidRDefault="00E161CF">
      <w:pPr>
        <w:rPr>
          <w:rFonts w:hint="eastAsia"/>
        </w:rPr>
      </w:pPr>
    </w:p>
    <w:p w14:paraId="1A66DDFF" w14:textId="77777777" w:rsidR="00E161CF" w:rsidRDefault="00E161CF">
      <w:pPr>
        <w:rPr>
          <w:rFonts w:hint="eastAsia"/>
        </w:rPr>
      </w:pPr>
      <w:r>
        <w:rPr>
          <w:rFonts w:hint="eastAsia"/>
        </w:rPr>
        <w:t>如何正确发音恒字</w:t>
      </w:r>
    </w:p>
    <w:p w14:paraId="42A966DD" w14:textId="77777777" w:rsidR="00E161CF" w:rsidRDefault="00E161CF">
      <w:pPr>
        <w:rPr>
          <w:rFonts w:hint="eastAsia"/>
        </w:rPr>
      </w:pPr>
      <w:r>
        <w:rPr>
          <w:rFonts w:hint="eastAsia"/>
        </w:rPr>
        <w:t>掌握恒字的正确发音（héng）对于非母语学习者来说是一个挑战。可以通过多种方式来练习，比如跟随汉语普通话的标准发音进行模仿练习，或者利用现代技术手段，如语音识别软件，来进行自我检测和纠正。了解一些关于声调的知识也是非常有帮助的，因为正确的声调能够确保交流的准确性。</w:t>
      </w:r>
    </w:p>
    <w:p w14:paraId="508A5849" w14:textId="77777777" w:rsidR="00E161CF" w:rsidRDefault="00E161CF">
      <w:pPr>
        <w:rPr>
          <w:rFonts w:hint="eastAsia"/>
        </w:rPr>
      </w:pPr>
    </w:p>
    <w:p w14:paraId="037747E8" w14:textId="77777777" w:rsidR="00E161CF" w:rsidRDefault="00E161CF">
      <w:pPr>
        <w:rPr>
          <w:rFonts w:hint="eastAsia"/>
        </w:rPr>
      </w:pPr>
    </w:p>
    <w:p w14:paraId="4851DC14" w14:textId="77777777" w:rsidR="00E161CF" w:rsidRDefault="00E161CF">
      <w:pPr>
        <w:rPr>
          <w:rFonts w:hint="eastAsia"/>
        </w:rPr>
      </w:pPr>
      <w:r>
        <w:rPr>
          <w:rFonts w:hint="eastAsia"/>
        </w:rPr>
        <w:t>最后的总结</w:t>
      </w:r>
    </w:p>
    <w:p w14:paraId="27471CA3" w14:textId="77777777" w:rsidR="00E161CF" w:rsidRDefault="00E161CF">
      <w:pPr>
        <w:rPr>
          <w:rFonts w:hint="eastAsia"/>
        </w:rPr>
      </w:pPr>
      <w:r>
        <w:rPr>
          <w:rFonts w:hint="eastAsia"/>
        </w:rPr>
        <w:t>恒字作为汉语中一个既古老又充满活力的字符，它不仅承载了深厚的文化内涵，还体现了中华民族对于坚持和持久价值的重视。通过了解恒字的拼音、含义以及它在不同场合下的应用，我们可以更深入地体会到汉字文化的博大精深，并且在日常生活或学习中更加精准地使用这一富有意义的汉字。</w:t>
      </w:r>
    </w:p>
    <w:p w14:paraId="35D6691C" w14:textId="77777777" w:rsidR="00E161CF" w:rsidRDefault="00E161CF">
      <w:pPr>
        <w:rPr>
          <w:rFonts w:hint="eastAsia"/>
        </w:rPr>
      </w:pPr>
    </w:p>
    <w:p w14:paraId="5FB613D4" w14:textId="77777777" w:rsidR="00E161CF" w:rsidRDefault="00E161CF">
      <w:pPr>
        <w:rPr>
          <w:rFonts w:hint="eastAsia"/>
        </w:rPr>
      </w:pPr>
    </w:p>
    <w:p w14:paraId="5CE94528" w14:textId="77777777" w:rsidR="00E161CF" w:rsidRDefault="00E16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43EFE" w14:textId="6723A120" w:rsidR="00A42D84" w:rsidRDefault="00A42D84"/>
    <w:sectPr w:rsidR="00A4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84"/>
    <w:rsid w:val="002C7852"/>
    <w:rsid w:val="00A42D84"/>
    <w:rsid w:val="00E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FDAB3-A467-4C14-BBCE-B49AA8B8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