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B0C20" w14:textId="77777777" w:rsidR="00106410" w:rsidRDefault="00106410">
      <w:pPr>
        <w:rPr>
          <w:rFonts w:hint="eastAsia"/>
        </w:rPr>
      </w:pPr>
    </w:p>
    <w:p w14:paraId="40871BA4" w14:textId="77777777" w:rsidR="00106410" w:rsidRDefault="00106410">
      <w:pPr>
        <w:rPr>
          <w:rFonts w:hint="eastAsia"/>
        </w:rPr>
      </w:pPr>
      <w:r>
        <w:rPr>
          <w:rFonts w:hint="eastAsia"/>
        </w:rPr>
        <w:t>恍组词和的拼音</w:t>
      </w:r>
    </w:p>
    <w:p w14:paraId="158D3389" w14:textId="77777777" w:rsidR="00106410" w:rsidRDefault="00106410">
      <w:pPr>
        <w:rPr>
          <w:rFonts w:hint="eastAsia"/>
        </w:rPr>
      </w:pPr>
      <w:r>
        <w:rPr>
          <w:rFonts w:hint="eastAsia"/>
        </w:rPr>
        <w:t>汉字“恍”作为汉语中的一个独特存在，承载着丰富的文化内涵与独特的语言魅力。在学习和使用过程中，正确理解和掌握其读音及用法尤为重要。本文将围绕“恍”的拼音及其组成的词汇进行详细探讨，旨在帮助读者更好地理解这一汉字。</w:t>
      </w:r>
    </w:p>
    <w:p w14:paraId="1D910F80" w14:textId="77777777" w:rsidR="00106410" w:rsidRDefault="00106410">
      <w:pPr>
        <w:rPr>
          <w:rFonts w:hint="eastAsia"/>
        </w:rPr>
      </w:pPr>
    </w:p>
    <w:p w14:paraId="31F0E350" w14:textId="77777777" w:rsidR="00106410" w:rsidRDefault="00106410">
      <w:pPr>
        <w:rPr>
          <w:rFonts w:hint="eastAsia"/>
        </w:rPr>
      </w:pPr>
    </w:p>
    <w:p w14:paraId="0A0672E2" w14:textId="77777777" w:rsidR="00106410" w:rsidRDefault="00106410">
      <w:pPr>
        <w:rPr>
          <w:rFonts w:hint="eastAsia"/>
        </w:rPr>
      </w:pPr>
      <w:r>
        <w:rPr>
          <w:rFonts w:hint="eastAsia"/>
        </w:rPr>
        <w:t>“恍”的基本拼音</w:t>
      </w:r>
    </w:p>
    <w:p w14:paraId="1476D250" w14:textId="77777777" w:rsidR="00106410" w:rsidRDefault="00106410">
      <w:pPr>
        <w:rPr>
          <w:rFonts w:hint="eastAsia"/>
        </w:rPr>
      </w:pPr>
      <w:r>
        <w:rPr>
          <w:rFonts w:hint="eastAsia"/>
        </w:rPr>
        <w:t>“恍”字的基本拼音为“huǎng”。根据汉语拼音方案，这个音节由声母“h”、韵母“uang”以及声调符号第三声构成。发音时，需注意舌尖轻触上前牙，发出清喉擦音“h”，接着是开口度较大的后响复韵母“uang”，最后通过降升调来准确表达该字的语音特征。</w:t>
      </w:r>
    </w:p>
    <w:p w14:paraId="15BDBFAC" w14:textId="77777777" w:rsidR="00106410" w:rsidRDefault="00106410">
      <w:pPr>
        <w:rPr>
          <w:rFonts w:hint="eastAsia"/>
        </w:rPr>
      </w:pPr>
    </w:p>
    <w:p w14:paraId="5B3D1BA4" w14:textId="77777777" w:rsidR="00106410" w:rsidRDefault="00106410">
      <w:pPr>
        <w:rPr>
          <w:rFonts w:hint="eastAsia"/>
        </w:rPr>
      </w:pPr>
    </w:p>
    <w:p w14:paraId="57C09256" w14:textId="77777777" w:rsidR="00106410" w:rsidRDefault="00106410">
      <w:pPr>
        <w:rPr>
          <w:rFonts w:hint="eastAsia"/>
        </w:rPr>
      </w:pPr>
      <w:r>
        <w:rPr>
          <w:rFonts w:hint="eastAsia"/>
        </w:rPr>
        <w:t>以“恍”字为首的常用词语</w:t>
      </w:r>
    </w:p>
    <w:p w14:paraId="448E4CA6" w14:textId="77777777" w:rsidR="00106410" w:rsidRDefault="00106410">
      <w:pPr>
        <w:rPr>
          <w:rFonts w:hint="eastAsia"/>
        </w:rPr>
      </w:pPr>
      <w:r>
        <w:rPr>
          <w:rFonts w:hint="eastAsia"/>
        </w:rPr>
        <w:t>“恍惚”是最常见也是最具代表性的含“恍”的词语之一，意指精神不集中、神志不清的状态。“恍然大悟”则是形容人一下子明白过来的样子，这类词语不仅在日常交流中频繁出现，在文学作品里也颇为常见。“恍若隔世”用来形容事情变化巨大，仿佛经历了长时间的变迁，给人一种时光流逝的深刻感受。</w:t>
      </w:r>
    </w:p>
    <w:p w14:paraId="24D176CA" w14:textId="77777777" w:rsidR="00106410" w:rsidRDefault="00106410">
      <w:pPr>
        <w:rPr>
          <w:rFonts w:hint="eastAsia"/>
        </w:rPr>
      </w:pPr>
    </w:p>
    <w:p w14:paraId="76CAC6EE" w14:textId="77777777" w:rsidR="00106410" w:rsidRDefault="00106410">
      <w:pPr>
        <w:rPr>
          <w:rFonts w:hint="eastAsia"/>
        </w:rPr>
      </w:pPr>
    </w:p>
    <w:p w14:paraId="644BF35A" w14:textId="77777777" w:rsidR="00106410" w:rsidRDefault="00106410">
      <w:pPr>
        <w:rPr>
          <w:rFonts w:hint="eastAsia"/>
        </w:rPr>
      </w:pPr>
      <w:r>
        <w:rPr>
          <w:rFonts w:hint="eastAsia"/>
        </w:rPr>
        <w:t>“恍”字在成语中的应用</w:t>
      </w:r>
    </w:p>
    <w:p w14:paraId="67F06129" w14:textId="77777777" w:rsidR="00106410" w:rsidRDefault="00106410">
      <w:pPr>
        <w:rPr>
          <w:rFonts w:hint="eastAsia"/>
        </w:rPr>
      </w:pPr>
      <w:r>
        <w:rPr>
          <w:rFonts w:hint="eastAsia"/>
        </w:rPr>
        <w:t>除了上述提到的“恍然大悟”，还有不少含有“恍”的成语同样富有深意。比如“恍如梦境”，它描绘出一种情景如同梦中所见般虚幻而不真实的感觉；又如“恍同隔世”，强调的是由于时间或环境的巨大改变而产生的陌生感，仿佛自己置身于另一个世界之中。这些成语不仅丰富了汉语表达的方式，同时也反映了古代文人对生活细腻观察后的智慧结晶。</w:t>
      </w:r>
    </w:p>
    <w:p w14:paraId="36B4A612" w14:textId="77777777" w:rsidR="00106410" w:rsidRDefault="00106410">
      <w:pPr>
        <w:rPr>
          <w:rFonts w:hint="eastAsia"/>
        </w:rPr>
      </w:pPr>
    </w:p>
    <w:p w14:paraId="68330C56" w14:textId="77777777" w:rsidR="00106410" w:rsidRDefault="00106410">
      <w:pPr>
        <w:rPr>
          <w:rFonts w:hint="eastAsia"/>
        </w:rPr>
      </w:pPr>
    </w:p>
    <w:p w14:paraId="39EF2639" w14:textId="77777777" w:rsidR="00106410" w:rsidRDefault="00106410">
      <w:pPr>
        <w:rPr>
          <w:rFonts w:hint="eastAsia"/>
        </w:rPr>
      </w:pPr>
      <w:r>
        <w:rPr>
          <w:rFonts w:hint="eastAsia"/>
        </w:rPr>
        <w:t>如何正确使用“恍”及相关词汇</w:t>
      </w:r>
    </w:p>
    <w:p w14:paraId="0438DA8B" w14:textId="77777777" w:rsidR="00106410" w:rsidRDefault="00106410">
      <w:pPr>
        <w:rPr>
          <w:rFonts w:hint="eastAsia"/>
        </w:rPr>
      </w:pPr>
      <w:r>
        <w:rPr>
          <w:rFonts w:hint="eastAsia"/>
        </w:rPr>
        <w:t>正确运用“恍”及其相关词汇，关键在于理解每个词背后的文化背景与情感色彩。例如，在描述一个人突然意识到某件重要事情时，可以使用“恍然大悟”；而在叙述一段经历让人感觉非常遥远或几乎忘记了的时候，则适合选用“恍如隔世”。通过对这些词汇深入的学习与实践，可以使我们的语言更加生动形象，增强沟通效果。</w:t>
      </w:r>
    </w:p>
    <w:p w14:paraId="61D3E20C" w14:textId="77777777" w:rsidR="00106410" w:rsidRDefault="00106410">
      <w:pPr>
        <w:rPr>
          <w:rFonts w:hint="eastAsia"/>
        </w:rPr>
      </w:pPr>
    </w:p>
    <w:p w14:paraId="7A017683" w14:textId="77777777" w:rsidR="00106410" w:rsidRDefault="00106410">
      <w:pPr>
        <w:rPr>
          <w:rFonts w:hint="eastAsia"/>
        </w:rPr>
      </w:pPr>
    </w:p>
    <w:p w14:paraId="631C9A7A" w14:textId="77777777" w:rsidR="00106410" w:rsidRDefault="001064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68F1C7" w14:textId="3549966D" w:rsidR="003A4830" w:rsidRDefault="003A4830"/>
    <w:sectPr w:rsidR="003A48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830"/>
    <w:rsid w:val="00106410"/>
    <w:rsid w:val="002C7852"/>
    <w:rsid w:val="003A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9FFADA-6E92-4378-97B9-3AC9F9B0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8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8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8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8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8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8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8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8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8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8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8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8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8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8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8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8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8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8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8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8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8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8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8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8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8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8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