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05769" w14:textId="77777777" w:rsidR="007265DC" w:rsidRDefault="007265DC">
      <w:pPr>
        <w:rPr>
          <w:rFonts w:hint="eastAsia"/>
        </w:rPr>
      </w:pPr>
      <w:r>
        <w:rPr>
          <w:rFonts w:hint="eastAsia"/>
        </w:rPr>
        <w:t>huái chuāi：一种深沉的情感表达</w:t>
      </w:r>
    </w:p>
    <w:p w14:paraId="5D7685BC" w14:textId="77777777" w:rsidR="007265DC" w:rsidRDefault="007265DC">
      <w:pPr>
        <w:rPr>
          <w:rFonts w:hint="eastAsia"/>
        </w:rPr>
      </w:pPr>
    </w:p>
    <w:p w14:paraId="2F898F74" w14:textId="77777777" w:rsidR="007265DC" w:rsidRDefault="007265DC">
      <w:pPr>
        <w:rPr>
          <w:rFonts w:hint="eastAsia"/>
        </w:rPr>
      </w:pPr>
      <w:r>
        <w:rPr>
          <w:rFonts w:hint="eastAsia"/>
        </w:rPr>
        <w:t>“怀揣”这个词，拼音为“huái chuāi”，它承载的是一种深沉而持久的情感状态。在汉语中，“怀”意指怀抱、心中所藏，“揣”则有揣摩、揣测之意，两者结合，便形成了一种既内敛又充满思考意味的状态。无论是对梦想的追求，还是对某种信念的坚持，“怀揣”都是一种内心深处的力量源泉。</w:t>
      </w:r>
    </w:p>
    <w:p w14:paraId="0347F316" w14:textId="77777777" w:rsidR="007265DC" w:rsidRDefault="007265DC">
      <w:pPr>
        <w:rPr>
          <w:rFonts w:hint="eastAsia"/>
        </w:rPr>
      </w:pPr>
    </w:p>
    <w:p w14:paraId="4D8DC833" w14:textId="77777777" w:rsidR="007265DC" w:rsidRDefault="007265DC">
      <w:pPr>
        <w:rPr>
          <w:rFonts w:hint="eastAsia"/>
        </w:rPr>
      </w:pPr>
    </w:p>
    <w:p w14:paraId="47235FD6" w14:textId="77777777" w:rsidR="007265DC" w:rsidRDefault="007265DC">
      <w:pPr>
        <w:rPr>
          <w:rFonts w:hint="eastAsia"/>
        </w:rPr>
      </w:pPr>
      <w:r>
        <w:rPr>
          <w:rFonts w:hint="eastAsia"/>
        </w:rPr>
        <w:t>huái chuāi：从字义到情感延伸</w:t>
      </w:r>
    </w:p>
    <w:p w14:paraId="7CACADE7" w14:textId="77777777" w:rsidR="007265DC" w:rsidRDefault="007265DC">
      <w:pPr>
        <w:rPr>
          <w:rFonts w:hint="eastAsia"/>
        </w:rPr>
      </w:pPr>
    </w:p>
    <w:p w14:paraId="5F79A18D" w14:textId="77777777" w:rsidR="007265DC" w:rsidRDefault="007265DC">
      <w:pPr>
        <w:rPr>
          <w:rFonts w:hint="eastAsia"/>
        </w:rPr>
      </w:pPr>
      <w:r>
        <w:rPr>
          <w:rFonts w:hint="eastAsia"/>
        </w:rPr>
        <w:t>当我们说起“怀揣”，往往联想到的是那些未曾言说却始终铭记于心的事物。它可以是对未来的憧憬，也可以是对过去的怀念；可以是对亲情的珍视，也可以是对友情的守护。这种情感并不张扬，而是像涓涓细流般滋润着人们的心田。例如，在文学作品中，许多人物形象正是通过“怀揣”某种理想或信念，才得以克服重重困难，最终实现自己的目标。</w:t>
      </w:r>
    </w:p>
    <w:p w14:paraId="67331F60" w14:textId="77777777" w:rsidR="007265DC" w:rsidRDefault="007265DC">
      <w:pPr>
        <w:rPr>
          <w:rFonts w:hint="eastAsia"/>
        </w:rPr>
      </w:pPr>
    </w:p>
    <w:p w14:paraId="65239F57" w14:textId="77777777" w:rsidR="007265DC" w:rsidRDefault="007265DC">
      <w:pPr>
        <w:rPr>
          <w:rFonts w:hint="eastAsia"/>
        </w:rPr>
      </w:pPr>
    </w:p>
    <w:p w14:paraId="245B1504" w14:textId="77777777" w:rsidR="007265DC" w:rsidRDefault="007265DC">
      <w:pPr>
        <w:rPr>
          <w:rFonts w:hint="eastAsia"/>
        </w:rPr>
      </w:pPr>
      <w:r>
        <w:rPr>
          <w:rFonts w:hint="eastAsia"/>
        </w:rPr>
        <w:t>huái chuāi：文化语境中的多重含义</w:t>
      </w:r>
    </w:p>
    <w:p w14:paraId="5F513E1C" w14:textId="77777777" w:rsidR="007265DC" w:rsidRDefault="007265DC">
      <w:pPr>
        <w:rPr>
          <w:rFonts w:hint="eastAsia"/>
        </w:rPr>
      </w:pPr>
    </w:p>
    <w:p w14:paraId="62780FAF" w14:textId="77777777" w:rsidR="007265DC" w:rsidRDefault="007265DC">
      <w:pPr>
        <w:rPr>
          <w:rFonts w:hint="eastAsia"/>
        </w:rPr>
      </w:pPr>
      <w:r>
        <w:rPr>
          <w:rFonts w:hint="eastAsia"/>
        </w:rPr>
        <w:t>在中国传统文化中，“怀揣”常常与儒家思想中的“修身齐家治国平天下”相联系。古人讲究内修其身，外化于行，他们将志向和抱负深深埋藏于心底，并通过日复一日的努力去践行。而在现代社会，“怀揣”更多地体现为个人对于职业规划、人生方向以及社会责任感的思考。无论时代如何变迁，“怀揣”始终是推动人类前行的重要动力之一。</w:t>
      </w:r>
    </w:p>
    <w:p w14:paraId="69A83FFB" w14:textId="77777777" w:rsidR="007265DC" w:rsidRDefault="007265DC">
      <w:pPr>
        <w:rPr>
          <w:rFonts w:hint="eastAsia"/>
        </w:rPr>
      </w:pPr>
    </w:p>
    <w:p w14:paraId="2797FF1F" w14:textId="77777777" w:rsidR="007265DC" w:rsidRDefault="007265DC">
      <w:pPr>
        <w:rPr>
          <w:rFonts w:hint="eastAsia"/>
        </w:rPr>
      </w:pPr>
    </w:p>
    <w:p w14:paraId="128D8E6C" w14:textId="77777777" w:rsidR="007265DC" w:rsidRDefault="007265DC">
      <w:pPr>
        <w:rPr>
          <w:rFonts w:hint="eastAsia"/>
        </w:rPr>
      </w:pPr>
      <w:r>
        <w:rPr>
          <w:rFonts w:hint="eastAsia"/>
        </w:rPr>
        <w:t>huái chuāi：生活中的具体表现</w:t>
      </w:r>
    </w:p>
    <w:p w14:paraId="42A2B5FF" w14:textId="77777777" w:rsidR="007265DC" w:rsidRDefault="007265DC">
      <w:pPr>
        <w:rPr>
          <w:rFonts w:hint="eastAsia"/>
        </w:rPr>
      </w:pPr>
    </w:p>
    <w:p w14:paraId="0E41BD6D" w14:textId="77777777" w:rsidR="007265DC" w:rsidRDefault="007265DC">
      <w:pPr>
        <w:rPr>
          <w:rFonts w:hint="eastAsia"/>
        </w:rPr>
      </w:pPr>
      <w:r>
        <w:rPr>
          <w:rFonts w:hint="eastAsia"/>
        </w:rPr>
        <w:t>在日常生活中，“怀揣”的表现形式多种多样。比如，一个学生可能怀揣着考上理想大学的梦想，每天刻苦学习；一位创业者或许怀揣着改变世界的愿景，不断探索创新；甚至是一对平凡夫妻，也可能怀揣着让家庭幸福美满的愿望，默默付出。这些看似普通的举动背后，其实都蕴含着“怀揣”的力量。正是因为有了这样的精神支撑，我们才能在面对挫折时保持乐观，在经历失败后依然勇敢前行。</w:t>
      </w:r>
    </w:p>
    <w:p w14:paraId="0151D1FE" w14:textId="77777777" w:rsidR="007265DC" w:rsidRDefault="007265DC">
      <w:pPr>
        <w:rPr>
          <w:rFonts w:hint="eastAsia"/>
        </w:rPr>
      </w:pPr>
    </w:p>
    <w:p w14:paraId="642AD207" w14:textId="77777777" w:rsidR="007265DC" w:rsidRDefault="007265DC">
      <w:pPr>
        <w:rPr>
          <w:rFonts w:hint="eastAsia"/>
        </w:rPr>
      </w:pPr>
    </w:p>
    <w:p w14:paraId="7081CAEF" w14:textId="77777777" w:rsidR="007265DC" w:rsidRDefault="007265DC">
      <w:pPr>
        <w:rPr>
          <w:rFonts w:hint="eastAsia"/>
        </w:rPr>
      </w:pPr>
      <w:r>
        <w:rPr>
          <w:rFonts w:hint="eastAsia"/>
        </w:rPr>
        <w:t>huái chuāi：未来展望与启示</w:t>
      </w:r>
    </w:p>
    <w:p w14:paraId="1744179A" w14:textId="77777777" w:rsidR="007265DC" w:rsidRDefault="007265DC">
      <w:pPr>
        <w:rPr>
          <w:rFonts w:hint="eastAsia"/>
        </w:rPr>
      </w:pPr>
    </w:p>
    <w:p w14:paraId="682AC9CA" w14:textId="77777777" w:rsidR="007265DC" w:rsidRDefault="007265DC">
      <w:pPr>
        <w:rPr>
          <w:rFonts w:hint="eastAsia"/>
        </w:rPr>
      </w:pPr>
      <w:r>
        <w:rPr>
          <w:rFonts w:hint="eastAsia"/>
        </w:rPr>
        <w:t>在这个快速变化的时代，“怀揣”显得尤为重要。当外界的喧嚣让人迷失方向时，唯有回归内心的宁静，才能找到真正的自我。让我们每个人都学会“怀揣”一份属于自己的信念吧！它可以是简单的快乐，也可以是宏大的理想。只要我们愿意用心去呵护这份情感，就一定能够在人生的旅途中收获更多的精彩与感动。</w:t>
      </w:r>
    </w:p>
    <w:p w14:paraId="386A63F7" w14:textId="77777777" w:rsidR="007265DC" w:rsidRDefault="007265DC">
      <w:pPr>
        <w:rPr>
          <w:rFonts w:hint="eastAsia"/>
        </w:rPr>
      </w:pPr>
    </w:p>
    <w:p w14:paraId="14CF8C2F" w14:textId="77777777" w:rsidR="007265DC" w:rsidRDefault="007265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D7EB8" w14:textId="6489C821" w:rsidR="00215F3B" w:rsidRDefault="00215F3B"/>
    <w:sectPr w:rsidR="00215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3B"/>
    <w:rsid w:val="00215F3B"/>
    <w:rsid w:val="002C7852"/>
    <w:rsid w:val="0072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E94D5-8442-45B5-B849-581037D7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