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BBE69" w14:textId="77777777" w:rsidR="009F41A4" w:rsidRDefault="009F41A4">
      <w:pPr>
        <w:rPr>
          <w:rFonts w:hint="eastAsia"/>
        </w:rPr>
      </w:pPr>
    </w:p>
    <w:p w14:paraId="18E90334" w14:textId="77777777" w:rsidR="009F41A4" w:rsidRDefault="009F41A4">
      <w:pPr>
        <w:rPr>
          <w:rFonts w:hint="eastAsia"/>
        </w:rPr>
      </w:pPr>
      <w:r>
        <w:rPr>
          <w:rFonts w:hint="eastAsia"/>
        </w:rPr>
        <w:t>弹的拼音和组词语</w:t>
      </w:r>
    </w:p>
    <w:p w14:paraId="512B74A5" w14:textId="77777777" w:rsidR="009F41A4" w:rsidRDefault="009F41A4">
      <w:pPr>
        <w:rPr>
          <w:rFonts w:hint="eastAsia"/>
        </w:rPr>
      </w:pPr>
      <w:r>
        <w:rPr>
          <w:rFonts w:hint="eastAsia"/>
        </w:rPr>
        <w:t>汉字“弹”在汉语中既有趣又复杂，它有两种读音：“tán”和“dàn”。首先我们来看看读作“tán”的时候，“弹”指的是用手或工具使物体脱离原来的位置，比如弹琴、弹球等。而当“弹”读作“dàn”时，则通常指的是一种投掷武器或者可以发射出的物体，如子弹、炮弹等。</w:t>
      </w:r>
    </w:p>
    <w:p w14:paraId="68B87611" w14:textId="77777777" w:rsidR="009F41A4" w:rsidRDefault="009F41A4">
      <w:pPr>
        <w:rPr>
          <w:rFonts w:hint="eastAsia"/>
        </w:rPr>
      </w:pPr>
    </w:p>
    <w:p w14:paraId="2C880A6F" w14:textId="77777777" w:rsidR="009F41A4" w:rsidRDefault="009F41A4">
      <w:pPr>
        <w:rPr>
          <w:rFonts w:hint="eastAsia"/>
        </w:rPr>
      </w:pPr>
    </w:p>
    <w:p w14:paraId="303DD01F" w14:textId="77777777" w:rsidR="009F41A4" w:rsidRDefault="009F41A4">
      <w:pPr>
        <w:rPr>
          <w:rFonts w:hint="eastAsia"/>
        </w:rPr>
      </w:pPr>
      <w:r>
        <w:rPr>
          <w:rFonts w:hint="eastAsia"/>
        </w:rPr>
        <w:t>读音为“tán”的组词及应用</w:t>
      </w:r>
    </w:p>
    <w:p w14:paraId="73CF0559" w14:textId="77777777" w:rsidR="009F41A4" w:rsidRDefault="009F41A4">
      <w:pPr>
        <w:rPr>
          <w:rFonts w:hint="eastAsia"/>
        </w:rPr>
      </w:pPr>
      <w:r>
        <w:rPr>
          <w:rFonts w:hint="eastAsia"/>
        </w:rPr>
        <w:t>当我们谈论“弹”作为“tán”的发音时，最典型的例子莫过于“弹琴”，这指的是用手指拨弄乐器上的弦发出声音的行为。“弹跳”也是常见的组合，描述的是物体由于外力作用而离开地面再落下的过程。“弹性”则是另一个与“tán”相关的词汇，它描述了物体能够恢复原状的能力，比如橡胶具有很好的弹性。</w:t>
      </w:r>
    </w:p>
    <w:p w14:paraId="58628A97" w14:textId="77777777" w:rsidR="009F41A4" w:rsidRDefault="009F41A4">
      <w:pPr>
        <w:rPr>
          <w:rFonts w:hint="eastAsia"/>
        </w:rPr>
      </w:pPr>
    </w:p>
    <w:p w14:paraId="5A4C9D75" w14:textId="77777777" w:rsidR="009F41A4" w:rsidRDefault="009F41A4">
      <w:pPr>
        <w:rPr>
          <w:rFonts w:hint="eastAsia"/>
        </w:rPr>
      </w:pPr>
    </w:p>
    <w:p w14:paraId="14D91171" w14:textId="77777777" w:rsidR="009F41A4" w:rsidRDefault="009F41A4">
      <w:pPr>
        <w:rPr>
          <w:rFonts w:hint="eastAsia"/>
        </w:rPr>
      </w:pPr>
      <w:r>
        <w:rPr>
          <w:rFonts w:hint="eastAsia"/>
        </w:rPr>
        <w:t>读音为“dàn”的组词及应用</w:t>
      </w:r>
    </w:p>
    <w:p w14:paraId="28A76E55" w14:textId="77777777" w:rsidR="009F41A4" w:rsidRDefault="009F41A4">
      <w:pPr>
        <w:rPr>
          <w:rFonts w:hint="eastAsia"/>
        </w:rPr>
      </w:pPr>
      <w:r>
        <w:rPr>
          <w:rFonts w:hint="eastAsia"/>
        </w:rPr>
        <w:t>对于读音为“dàn”的情况，“子弹”是其中一个非常直接的例子，指的是用于枪械中的小型金属投射物。“炮弹”也是一种重要的军事装备，其设计目的是为了通过火药爆炸产生的力量来对目标造成破坏。除此之外，“导弹”虽然现代科技的产物，但它同样属于“dàn”这一类别，以其精准打击能力成为现代战争中的重要角色。</w:t>
      </w:r>
    </w:p>
    <w:p w14:paraId="545E5A53" w14:textId="77777777" w:rsidR="009F41A4" w:rsidRDefault="009F41A4">
      <w:pPr>
        <w:rPr>
          <w:rFonts w:hint="eastAsia"/>
        </w:rPr>
      </w:pPr>
    </w:p>
    <w:p w14:paraId="40C7B08F" w14:textId="77777777" w:rsidR="009F41A4" w:rsidRDefault="009F41A4">
      <w:pPr>
        <w:rPr>
          <w:rFonts w:hint="eastAsia"/>
        </w:rPr>
      </w:pPr>
    </w:p>
    <w:p w14:paraId="24F6882C" w14:textId="77777777" w:rsidR="009F41A4" w:rsidRDefault="009F41A4">
      <w:pPr>
        <w:rPr>
          <w:rFonts w:hint="eastAsia"/>
        </w:rPr>
      </w:pPr>
      <w:r>
        <w:rPr>
          <w:rFonts w:hint="eastAsia"/>
        </w:rPr>
        <w:t>文化视角下的“弹”字</w:t>
      </w:r>
    </w:p>
    <w:p w14:paraId="31214484" w14:textId="77777777" w:rsidR="009F41A4" w:rsidRDefault="009F41A4">
      <w:pPr>
        <w:rPr>
          <w:rFonts w:hint="eastAsia"/>
        </w:rPr>
      </w:pPr>
      <w:r>
        <w:rPr>
          <w:rFonts w:hint="eastAsia"/>
        </w:rPr>
        <w:t>从文化的视角来看，“弹”不仅是一个简单的动作或者物体，它还承载着深厚的文化意义。例如，在古代文人雅士之间流行的“弹琴论道”，不仅是娱乐方式的一种，更是交流思想、表达情感的重要途径。而在武术领域，“弹指神通”则被描绘成一种高深莫测的绝技，象征着智慧与技巧的完美结合。</w:t>
      </w:r>
    </w:p>
    <w:p w14:paraId="29474090" w14:textId="77777777" w:rsidR="009F41A4" w:rsidRDefault="009F41A4">
      <w:pPr>
        <w:rPr>
          <w:rFonts w:hint="eastAsia"/>
        </w:rPr>
      </w:pPr>
    </w:p>
    <w:p w14:paraId="5259CB09" w14:textId="77777777" w:rsidR="009F41A4" w:rsidRDefault="009F41A4">
      <w:pPr>
        <w:rPr>
          <w:rFonts w:hint="eastAsia"/>
        </w:rPr>
      </w:pPr>
    </w:p>
    <w:p w14:paraId="726776A3" w14:textId="77777777" w:rsidR="009F41A4" w:rsidRDefault="009F41A4">
      <w:pPr>
        <w:rPr>
          <w:rFonts w:hint="eastAsia"/>
        </w:rPr>
      </w:pPr>
      <w:r>
        <w:rPr>
          <w:rFonts w:hint="eastAsia"/>
        </w:rPr>
        <w:t>最后的总结</w:t>
      </w:r>
    </w:p>
    <w:p w14:paraId="647AE656" w14:textId="77777777" w:rsidR="009F41A4" w:rsidRDefault="009F41A4">
      <w:pPr>
        <w:rPr>
          <w:rFonts w:hint="eastAsia"/>
        </w:rPr>
      </w:pPr>
      <w:r>
        <w:rPr>
          <w:rFonts w:hint="eastAsia"/>
        </w:rPr>
        <w:t>通过对汉字“弹”的探讨，我们可以看到这个字背后丰富的含义及其在不同领域的应用。无论是作为一种物理现象（如弹跳），还是作为文化符号（如弹琴），亦或是军事术语（如子弹、炮弹），“弹”都展现了汉语的多样性和灵活性。了解这些不同的方面，有助于我们更深入地认识和使用汉语，同时也能更好地欣赏到汉语所蕴含的独特魅力。</w:t>
      </w:r>
    </w:p>
    <w:p w14:paraId="0014B2AF" w14:textId="77777777" w:rsidR="009F41A4" w:rsidRDefault="009F41A4">
      <w:pPr>
        <w:rPr>
          <w:rFonts w:hint="eastAsia"/>
        </w:rPr>
      </w:pPr>
    </w:p>
    <w:p w14:paraId="64EDE0B0" w14:textId="77777777" w:rsidR="009F41A4" w:rsidRDefault="009F41A4">
      <w:pPr>
        <w:rPr>
          <w:rFonts w:hint="eastAsia"/>
        </w:rPr>
      </w:pPr>
    </w:p>
    <w:p w14:paraId="4A6C5D4A" w14:textId="77777777" w:rsidR="009F41A4" w:rsidRDefault="009F41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B20617" w14:textId="14D1A9D0" w:rsidR="00571E41" w:rsidRDefault="00571E41"/>
    <w:sectPr w:rsidR="00571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41"/>
    <w:rsid w:val="002C7852"/>
    <w:rsid w:val="00571E41"/>
    <w:rsid w:val="009F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43991-1321-4834-92AE-4F3017B9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E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E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E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E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E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E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E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E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E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E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E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E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E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E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E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E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E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E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E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E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E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E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E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