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102A" w14:textId="77777777" w:rsidR="006A0C21" w:rsidRDefault="006A0C21">
      <w:pPr>
        <w:rPr>
          <w:rFonts w:hint="eastAsia"/>
        </w:rPr>
      </w:pPr>
    </w:p>
    <w:p w14:paraId="08AF77E4" w14:textId="77777777" w:rsidR="006A0C21" w:rsidRDefault="006A0C21">
      <w:pPr>
        <w:rPr>
          <w:rFonts w:hint="eastAsia"/>
        </w:rPr>
      </w:pPr>
      <w:r>
        <w:rPr>
          <w:rFonts w:hint="eastAsia"/>
        </w:rPr>
        <w:t>带声调的汉语拼音表的重要性</w:t>
      </w:r>
    </w:p>
    <w:p w14:paraId="189835A5" w14:textId="77777777" w:rsidR="006A0C21" w:rsidRDefault="006A0C21">
      <w:pPr>
        <w:rPr>
          <w:rFonts w:hint="eastAsia"/>
        </w:rPr>
      </w:pPr>
      <w:r>
        <w:rPr>
          <w:rFonts w:hint="eastAsia"/>
        </w:rPr>
        <w:t>汉语拼音是学习汉语的重要工具，对于非母语学习者而言，掌握带声调的汉语拼音更是入门的关键。汉语是一种声调语言，不同的声调可以改变一个字的意义。因此，“带声调的汉语的拼音表大全”不仅能够帮助初学者正确发音，还能加深他们对汉字的理解和记忆。通过使用这样的拼音表，学习者可以在早期阶段就建立起正确的语音习惯，为以后的学习打下坚实的基础。</w:t>
      </w:r>
    </w:p>
    <w:p w14:paraId="41187E70" w14:textId="77777777" w:rsidR="006A0C21" w:rsidRDefault="006A0C21">
      <w:pPr>
        <w:rPr>
          <w:rFonts w:hint="eastAsia"/>
        </w:rPr>
      </w:pPr>
    </w:p>
    <w:p w14:paraId="0DE71815" w14:textId="77777777" w:rsidR="006A0C21" w:rsidRDefault="006A0C21">
      <w:pPr>
        <w:rPr>
          <w:rFonts w:hint="eastAsia"/>
        </w:rPr>
      </w:pPr>
    </w:p>
    <w:p w14:paraId="37F098F7" w14:textId="77777777" w:rsidR="006A0C21" w:rsidRDefault="006A0C21">
      <w:pPr>
        <w:rPr>
          <w:rFonts w:hint="eastAsia"/>
        </w:rPr>
      </w:pPr>
      <w:r>
        <w:rPr>
          <w:rFonts w:hint="eastAsia"/>
        </w:rPr>
        <w:t>汉语拼音的发展历史</w:t>
      </w:r>
    </w:p>
    <w:p w14:paraId="2C3E3D32" w14:textId="77777777" w:rsidR="006A0C21" w:rsidRDefault="006A0C21">
      <w:pPr>
        <w:rPr>
          <w:rFonts w:hint="eastAsia"/>
        </w:rPr>
      </w:pPr>
      <w:r>
        <w:rPr>
          <w:rFonts w:hint="eastAsia"/>
        </w:rPr>
        <w:t>汉语拼音方案于1日晚间正式公布于1958年，并由中华人民共和国国务院全体会议通过。它是由中国文字改革委员会制定的一套注音符号系统，目的是为了帮助民众识字扫盲、推广普通话以及辅助外国人学习汉语。汉语拼音采用拉丁字母作为基础，经过多次调整和完善，现已成为国际上最广泛使用的汉语注音标准。随着时代的发展，汉语拼音的应用范围也在不断扩大，从教育领域扩展到了科技、文化等多个方面。</w:t>
      </w:r>
    </w:p>
    <w:p w14:paraId="2856C153" w14:textId="77777777" w:rsidR="006A0C21" w:rsidRDefault="006A0C21">
      <w:pPr>
        <w:rPr>
          <w:rFonts w:hint="eastAsia"/>
        </w:rPr>
      </w:pPr>
    </w:p>
    <w:p w14:paraId="672FC55B" w14:textId="77777777" w:rsidR="006A0C21" w:rsidRDefault="006A0C21">
      <w:pPr>
        <w:rPr>
          <w:rFonts w:hint="eastAsia"/>
        </w:rPr>
      </w:pPr>
    </w:p>
    <w:p w14:paraId="28314AD2" w14:textId="77777777" w:rsidR="006A0C21" w:rsidRDefault="006A0C21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3A927743" w14:textId="77777777" w:rsidR="006A0C21" w:rsidRDefault="006A0C21">
      <w:pPr>
        <w:rPr>
          <w:rFonts w:hint="eastAsia"/>
        </w:rPr>
      </w:pPr>
      <w:r>
        <w:rPr>
          <w:rFonts w:hint="eastAsia"/>
        </w:rPr>
        <w:t>汉语有四个基本声调和一个轻声，分别是第一声（阴平）、第二声（阳平）、第三声（上声）和第四声（去声）。不同声调的运用可以使同一个发音具有完全不同的意义。例如，“妈”（mā）、“麻”（má）、“马”（mǎ）、“骂”（mà），它们分别表示母亲、麻类植物、动物马和责备的意思。由此可见，准确掌握每个汉字的声调对于理解和使用汉语至关重要。带声调的汉语拼音表可以帮助学习者清晰地看到这些变化，从而更好地模仿和练习。</w:t>
      </w:r>
    </w:p>
    <w:p w14:paraId="3CC41FAA" w14:textId="77777777" w:rsidR="006A0C21" w:rsidRDefault="006A0C21">
      <w:pPr>
        <w:rPr>
          <w:rFonts w:hint="eastAsia"/>
        </w:rPr>
      </w:pPr>
    </w:p>
    <w:p w14:paraId="49050B7B" w14:textId="77777777" w:rsidR="006A0C21" w:rsidRDefault="006A0C21">
      <w:pPr>
        <w:rPr>
          <w:rFonts w:hint="eastAsia"/>
        </w:rPr>
      </w:pPr>
    </w:p>
    <w:p w14:paraId="5C233E48" w14:textId="77777777" w:rsidR="006A0C21" w:rsidRDefault="006A0C21">
      <w:pPr>
        <w:rPr>
          <w:rFonts w:hint="eastAsia"/>
        </w:rPr>
      </w:pPr>
      <w:r>
        <w:rPr>
          <w:rFonts w:hint="eastAsia"/>
        </w:rPr>
        <w:t>如何有效利用拼音表进行学习</w:t>
      </w:r>
    </w:p>
    <w:p w14:paraId="6FB77C32" w14:textId="77777777" w:rsidR="006A0C21" w:rsidRDefault="006A0C21">
      <w:pPr>
        <w:rPr>
          <w:rFonts w:hint="eastAsia"/>
        </w:rPr>
      </w:pPr>
      <w:r>
        <w:rPr>
          <w:rFonts w:hint="eastAsia"/>
        </w:rPr>
        <w:t>有效的学习方法之一是将汉语拼音表作为日常学习的一部分。开始时，可以通过跟读录音或视频来模仿正确的发音，同时注意观察每个字符的声调标记。结合实际对话练习，尝试在句子中应用所学的词汇，也是提高语音准确性的好办法。还可以利用一些互动式的学习软件或平台，它们通常包含丰富的音频资源和即时反馈功能，有助于学习者自我纠正发音错误。重要的是要保持持续的练习，逐渐培养出敏锐的听觉辨别能力。</w:t>
      </w:r>
    </w:p>
    <w:p w14:paraId="2A1FD50A" w14:textId="77777777" w:rsidR="006A0C21" w:rsidRDefault="006A0C21">
      <w:pPr>
        <w:rPr>
          <w:rFonts w:hint="eastAsia"/>
        </w:rPr>
      </w:pPr>
    </w:p>
    <w:p w14:paraId="09C2BF92" w14:textId="77777777" w:rsidR="006A0C21" w:rsidRDefault="006A0C21">
      <w:pPr>
        <w:rPr>
          <w:rFonts w:hint="eastAsia"/>
        </w:rPr>
      </w:pPr>
    </w:p>
    <w:p w14:paraId="0B3A0D21" w14:textId="77777777" w:rsidR="006A0C21" w:rsidRDefault="006A0C21">
      <w:pPr>
        <w:rPr>
          <w:rFonts w:hint="eastAsia"/>
        </w:rPr>
      </w:pPr>
      <w:r>
        <w:rPr>
          <w:rFonts w:hint="eastAsia"/>
        </w:rPr>
        <w:t>最后的总结</w:t>
      </w:r>
    </w:p>
    <w:p w14:paraId="6CCE5CF0" w14:textId="77777777" w:rsidR="006A0C21" w:rsidRDefault="006A0C21">
      <w:pPr>
        <w:rPr>
          <w:rFonts w:hint="eastAsia"/>
        </w:rPr>
      </w:pPr>
      <w:r>
        <w:rPr>
          <w:rFonts w:hint="eastAsia"/>
        </w:rPr>
        <w:t>“带声调的汉语的拼音表大全”是汉语学习过程中不可或缺的工具。它不仅能帮助学习者克服发音障碍，还有助于增强对中国文化的理解。无论是自学还是课堂教学，合理利用拼音表都能大大提高学习效率。希望每位汉语学习者都能善用这一资源，享受探索这门古老而美妙语言的乐趣。</w:t>
      </w:r>
    </w:p>
    <w:p w14:paraId="288832DC" w14:textId="77777777" w:rsidR="006A0C21" w:rsidRDefault="006A0C21">
      <w:pPr>
        <w:rPr>
          <w:rFonts w:hint="eastAsia"/>
        </w:rPr>
      </w:pPr>
    </w:p>
    <w:p w14:paraId="7110CEA9" w14:textId="77777777" w:rsidR="006A0C21" w:rsidRDefault="006A0C21">
      <w:pPr>
        <w:rPr>
          <w:rFonts w:hint="eastAsia"/>
        </w:rPr>
      </w:pPr>
    </w:p>
    <w:p w14:paraId="0975BB3A" w14:textId="77777777" w:rsidR="006A0C21" w:rsidRDefault="006A0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D2D9E" w14:textId="2CD52EEB" w:rsidR="007852F8" w:rsidRDefault="007852F8"/>
    <w:sectPr w:rsidR="0078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F8"/>
    <w:rsid w:val="002C7852"/>
    <w:rsid w:val="006A0C21"/>
    <w:rsid w:val="007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F8E17-5BDF-4311-9DDC-030A80E2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