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1C7C" w14:textId="77777777" w:rsidR="004C7B4E" w:rsidRDefault="004C7B4E">
      <w:pPr>
        <w:rPr>
          <w:rFonts w:hint="eastAsia"/>
        </w:rPr>
      </w:pPr>
    </w:p>
    <w:p w14:paraId="0C40F9CD" w14:textId="77777777" w:rsidR="004C7B4E" w:rsidRDefault="004C7B4E">
      <w:pPr>
        <w:rPr>
          <w:rFonts w:hint="eastAsia"/>
        </w:rPr>
      </w:pPr>
      <w:r>
        <w:rPr>
          <w:rFonts w:hint="eastAsia"/>
        </w:rPr>
        <w:t>己王的拼音怎么写</w:t>
      </w:r>
    </w:p>
    <w:p w14:paraId="4B104C2C" w14:textId="77777777" w:rsidR="004C7B4E" w:rsidRDefault="004C7B4E">
      <w:pPr>
        <w:rPr>
          <w:rFonts w:hint="eastAsia"/>
        </w:rPr>
      </w:pPr>
      <w:r>
        <w:rPr>
          <w:rFonts w:hint="eastAsia"/>
        </w:rPr>
        <w:t>在探讨“己王”的拼音之前，首先需要明确的是，“己王”并非一个标准的汉语词汇或短语。因此，在寻找其正确的拼音表示时，我们通常会基于汉字本身的拼音来进行拼读。在这里，“己”（jǐ）和“王”（wáng 或 wàng，根据具体含义选择合适的声调）是两个独立的汉字。</w:t>
      </w:r>
    </w:p>
    <w:p w14:paraId="7F3DB115" w14:textId="77777777" w:rsidR="004C7B4E" w:rsidRDefault="004C7B4E">
      <w:pPr>
        <w:rPr>
          <w:rFonts w:hint="eastAsia"/>
        </w:rPr>
      </w:pPr>
    </w:p>
    <w:p w14:paraId="54638CA1" w14:textId="77777777" w:rsidR="004C7B4E" w:rsidRDefault="004C7B4E">
      <w:pPr>
        <w:rPr>
          <w:rFonts w:hint="eastAsia"/>
        </w:rPr>
      </w:pPr>
    </w:p>
    <w:p w14:paraId="2B0650B9" w14:textId="77777777" w:rsidR="004C7B4E" w:rsidRDefault="004C7B4E">
      <w:pPr>
        <w:rPr>
          <w:rFonts w:hint="eastAsia"/>
        </w:rPr>
      </w:pPr>
      <w:r>
        <w:rPr>
          <w:rFonts w:hint="eastAsia"/>
        </w:rPr>
        <w:t>汉字“己”的拼音及其意义</w:t>
      </w:r>
    </w:p>
    <w:p w14:paraId="1AC90CE7" w14:textId="77777777" w:rsidR="004C7B4E" w:rsidRDefault="004C7B4E">
      <w:pPr>
        <w:rPr>
          <w:rFonts w:hint="eastAsia"/>
        </w:rPr>
      </w:pPr>
      <w:r>
        <w:rPr>
          <w:rFonts w:hint="eastAsia"/>
        </w:rPr>
        <w:t>“己”字的拼音为 jǐ，属于第三声。这个字有着多重含义，最常见的是指代自己、个人的意思，如在成语“知己知彼”中使用。“己”也是天干之一，用于表示顺序中的第六位，常用于纪年、月、日等场合。</w:t>
      </w:r>
    </w:p>
    <w:p w14:paraId="6D4D733D" w14:textId="77777777" w:rsidR="004C7B4E" w:rsidRDefault="004C7B4E">
      <w:pPr>
        <w:rPr>
          <w:rFonts w:hint="eastAsia"/>
        </w:rPr>
      </w:pPr>
    </w:p>
    <w:p w14:paraId="041DCF9C" w14:textId="77777777" w:rsidR="004C7B4E" w:rsidRDefault="004C7B4E">
      <w:pPr>
        <w:rPr>
          <w:rFonts w:hint="eastAsia"/>
        </w:rPr>
      </w:pPr>
    </w:p>
    <w:p w14:paraId="69EAF682" w14:textId="77777777" w:rsidR="004C7B4E" w:rsidRDefault="004C7B4E">
      <w:pPr>
        <w:rPr>
          <w:rFonts w:hint="eastAsia"/>
        </w:rPr>
      </w:pPr>
      <w:r>
        <w:rPr>
          <w:rFonts w:hint="eastAsia"/>
        </w:rPr>
        <w:t>汉字“王”的拼音及其意义</w:t>
      </w:r>
    </w:p>
    <w:p w14:paraId="7395B603" w14:textId="77777777" w:rsidR="004C7B4E" w:rsidRDefault="004C7B4E">
      <w:pPr>
        <w:rPr>
          <w:rFonts w:hint="eastAsia"/>
        </w:rPr>
      </w:pPr>
      <w:r>
        <w:rPr>
          <w:rFonts w:hint="eastAsia"/>
        </w:rPr>
        <w:t>“王”字有两种可能的拼音：wáng 和 wàng。Wáng 是第二声，一般用来表示国王、君主或者领导者的意思；而 wàng 则是第四声，特指一种古代的舞蹈名称或是作为动词时有统治、称王的意思。在大多数情况下，当我们说到“王”作为名词时，采用的是 wáng 的发音。</w:t>
      </w:r>
    </w:p>
    <w:p w14:paraId="7E810CCD" w14:textId="77777777" w:rsidR="004C7B4E" w:rsidRDefault="004C7B4E">
      <w:pPr>
        <w:rPr>
          <w:rFonts w:hint="eastAsia"/>
        </w:rPr>
      </w:pPr>
    </w:p>
    <w:p w14:paraId="054D599A" w14:textId="77777777" w:rsidR="004C7B4E" w:rsidRDefault="004C7B4E">
      <w:pPr>
        <w:rPr>
          <w:rFonts w:hint="eastAsia"/>
        </w:rPr>
      </w:pPr>
    </w:p>
    <w:p w14:paraId="6FA668F8" w14:textId="77777777" w:rsidR="004C7B4E" w:rsidRDefault="004C7B4E">
      <w:pPr>
        <w:rPr>
          <w:rFonts w:hint="eastAsia"/>
        </w:rPr>
      </w:pPr>
      <w:r>
        <w:rPr>
          <w:rFonts w:hint="eastAsia"/>
        </w:rPr>
        <w:t>组合起来的“己王”及其潜在含义</w:t>
      </w:r>
    </w:p>
    <w:p w14:paraId="06E767CD" w14:textId="77777777" w:rsidR="004C7B4E" w:rsidRDefault="004C7B4E">
      <w:pPr>
        <w:rPr>
          <w:rFonts w:hint="eastAsia"/>
        </w:rPr>
      </w:pPr>
      <w:r>
        <w:rPr>
          <w:rFonts w:hint="eastAsia"/>
        </w:rPr>
        <w:t>由于“己王”不是固定搭配，它的含义更多依赖于上下文环境。如果将其直译，可以理解为“自己的王”或是“个人的王者”，这可能在文学作品中被用来象征自我主宰或内心的力量。从拼音的角度来看，“己王”的拼音应该是 jǐ wáng（假设这里指的是作为名词的王）。</w:t>
      </w:r>
    </w:p>
    <w:p w14:paraId="08ADAD47" w14:textId="77777777" w:rsidR="004C7B4E" w:rsidRDefault="004C7B4E">
      <w:pPr>
        <w:rPr>
          <w:rFonts w:hint="eastAsia"/>
        </w:rPr>
      </w:pPr>
    </w:p>
    <w:p w14:paraId="0837FA39" w14:textId="77777777" w:rsidR="004C7B4E" w:rsidRDefault="004C7B4E">
      <w:pPr>
        <w:rPr>
          <w:rFonts w:hint="eastAsia"/>
        </w:rPr>
      </w:pPr>
    </w:p>
    <w:p w14:paraId="646E04CC" w14:textId="77777777" w:rsidR="004C7B4E" w:rsidRDefault="004C7B4E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0BFFECF" w14:textId="77777777" w:rsidR="004C7B4E" w:rsidRDefault="004C7B4E">
      <w:pPr>
        <w:rPr>
          <w:rFonts w:hint="eastAsia"/>
        </w:rPr>
      </w:pPr>
      <w:r>
        <w:rPr>
          <w:rFonts w:hint="eastAsia"/>
        </w:rPr>
        <w:t>了解并掌握汉字的正确拼音对于汉语学习者来说至关重要。它不仅是正确发音的基础，也是深入理解中国文化的一个窗口。通过拼音，我们可以更好地学习汉字的读音规则，进而提高听说读写的综合能力。同时，对于非母语使用者而言，掌握拼音有助于跨越语言障碍，更准确地表达自己的思想与情感。</w:t>
      </w:r>
    </w:p>
    <w:p w14:paraId="4CF397A9" w14:textId="77777777" w:rsidR="004C7B4E" w:rsidRDefault="004C7B4E">
      <w:pPr>
        <w:rPr>
          <w:rFonts w:hint="eastAsia"/>
        </w:rPr>
      </w:pPr>
    </w:p>
    <w:p w14:paraId="0E6FCB30" w14:textId="77777777" w:rsidR="004C7B4E" w:rsidRDefault="004C7B4E">
      <w:pPr>
        <w:rPr>
          <w:rFonts w:hint="eastAsia"/>
        </w:rPr>
      </w:pPr>
    </w:p>
    <w:p w14:paraId="37A80809" w14:textId="77777777" w:rsidR="004C7B4E" w:rsidRDefault="004C7B4E">
      <w:pPr>
        <w:rPr>
          <w:rFonts w:hint="eastAsia"/>
        </w:rPr>
      </w:pPr>
      <w:r>
        <w:rPr>
          <w:rFonts w:hint="eastAsia"/>
        </w:rPr>
        <w:t>最后的总结</w:t>
      </w:r>
    </w:p>
    <w:p w14:paraId="3E084EAB" w14:textId="77777777" w:rsidR="004C7B4E" w:rsidRDefault="004C7B4E">
      <w:pPr>
        <w:rPr>
          <w:rFonts w:hint="eastAsia"/>
        </w:rPr>
      </w:pPr>
      <w:r>
        <w:rPr>
          <w:rFonts w:hint="eastAsia"/>
        </w:rPr>
        <w:t>“己王”的拼音写作 jǐ wáng（此处以 wáng 为例），但值得注意的是，这个组合并不构成一个常用的词汇或短语。在实际应用中，应当根据具体的语境来决定是否以及如何使用这两个字。希望本文能帮助读者对“己王”的拼音有一个清晰的认识，并激发大家对汉字拼音及背后文化故事的兴趣。</w:t>
      </w:r>
    </w:p>
    <w:p w14:paraId="37C6B052" w14:textId="77777777" w:rsidR="004C7B4E" w:rsidRDefault="004C7B4E">
      <w:pPr>
        <w:rPr>
          <w:rFonts w:hint="eastAsia"/>
        </w:rPr>
      </w:pPr>
    </w:p>
    <w:p w14:paraId="7AF8672E" w14:textId="77777777" w:rsidR="004C7B4E" w:rsidRDefault="004C7B4E">
      <w:pPr>
        <w:rPr>
          <w:rFonts w:hint="eastAsia"/>
        </w:rPr>
      </w:pPr>
    </w:p>
    <w:p w14:paraId="2FA8F1EE" w14:textId="77777777" w:rsidR="004C7B4E" w:rsidRDefault="004C7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4F87E" w14:textId="269B5217" w:rsidR="00AE3752" w:rsidRDefault="00AE3752"/>
    <w:sectPr w:rsidR="00AE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52"/>
    <w:rsid w:val="002C7852"/>
    <w:rsid w:val="004C7B4E"/>
    <w:rsid w:val="00A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C3CFA-8A33-490D-938A-6020451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