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D9C8" w14:textId="77777777" w:rsidR="002533DD" w:rsidRDefault="002533DD">
      <w:pPr>
        <w:rPr>
          <w:rFonts w:hint="eastAsia"/>
        </w:rPr>
      </w:pPr>
    </w:p>
    <w:p w14:paraId="1A72B484" w14:textId="77777777" w:rsidR="002533DD" w:rsidRDefault="002533DD">
      <w:pPr>
        <w:rPr>
          <w:rFonts w:hint="eastAsia"/>
        </w:rPr>
      </w:pPr>
      <w:r>
        <w:rPr>
          <w:rFonts w:hint="eastAsia"/>
        </w:rPr>
        <w:t>差的拼音多音字组词</w:t>
      </w:r>
    </w:p>
    <w:p w14:paraId="09BA32A2" w14:textId="77777777" w:rsidR="002533DD" w:rsidRDefault="002533DD">
      <w:pPr>
        <w:rPr>
          <w:rFonts w:hint="eastAsia"/>
        </w:rPr>
      </w:pPr>
      <w:r>
        <w:rPr>
          <w:rFonts w:hint="eastAsia"/>
        </w:rPr>
        <w:t>在汉语中，“差”这个字是一个典型的多音字，根据不同的发音可以表达多种含义。了解和掌握“差”的不同读音及其对应的词汇，对于提升汉语水平具有重要意义。本文将详细探讨“差”的各个读音以及相应的组词示例。</w:t>
      </w:r>
    </w:p>
    <w:p w14:paraId="5D2137CA" w14:textId="77777777" w:rsidR="002533DD" w:rsidRDefault="002533DD">
      <w:pPr>
        <w:rPr>
          <w:rFonts w:hint="eastAsia"/>
        </w:rPr>
      </w:pPr>
    </w:p>
    <w:p w14:paraId="0FF73823" w14:textId="77777777" w:rsidR="002533DD" w:rsidRDefault="002533DD">
      <w:pPr>
        <w:rPr>
          <w:rFonts w:hint="eastAsia"/>
        </w:rPr>
      </w:pPr>
    </w:p>
    <w:p w14:paraId="72E92996" w14:textId="77777777" w:rsidR="002533DD" w:rsidRDefault="002533DD">
      <w:pPr>
        <w:rPr>
          <w:rFonts w:hint="eastAsia"/>
        </w:rPr>
      </w:pPr>
      <w:r>
        <w:rPr>
          <w:rFonts w:hint="eastAsia"/>
        </w:rPr>
        <w:t>一、“差”读作 chā</w:t>
      </w:r>
    </w:p>
    <w:p w14:paraId="2D970BC2" w14:textId="77777777" w:rsidR="002533DD" w:rsidRDefault="002533DD">
      <w:pPr>
        <w:rPr>
          <w:rFonts w:hint="eastAsia"/>
        </w:rPr>
      </w:pPr>
      <w:r>
        <w:rPr>
          <w:rFonts w:hint="eastAsia"/>
        </w:rPr>
        <w:t>当“差”读作第一声chā时，通常表示差异、差距或数学中的差值等意思。例如，“差别”指的是事物之间的不同之处；“差异”强调的是事物之间性质或状态的不同；“误差”则是指测量值与真实值之间的差距。还有如“偏差”，它在统计学中用来描述数据分布相对于平均值的偏离程度。</w:t>
      </w:r>
    </w:p>
    <w:p w14:paraId="34B9639E" w14:textId="77777777" w:rsidR="002533DD" w:rsidRDefault="002533DD">
      <w:pPr>
        <w:rPr>
          <w:rFonts w:hint="eastAsia"/>
        </w:rPr>
      </w:pPr>
    </w:p>
    <w:p w14:paraId="035883DB" w14:textId="77777777" w:rsidR="002533DD" w:rsidRDefault="002533DD">
      <w:pPr>
        <w:rPr>
          <w:rFonts w:hint="eastAsia"/>
        </w:rPr>
      </w:pPr>
    </w:p>
    <w:p w14:paraId="7085EE38" w14:textId="77777777" w:rsidR="002533DD" w:rsidRDefault="002533DD">
      <w:pPr>
        <w:rPr>
          <w:rFonts w:hint="eastAsia"/>
        </w:rPr>
      </w:pPr>
      <w:r>
        <w:rPr>
          <w:rFonts w:hint="eastAsia"/>
        </w:rPr>
        <w:t>二、“差”读作 chà</w:t>
      </w:r>
    </w:p>
    <w:p w14:paraId="66C02B18" w14:textId="77777777" w:rsidR="002533DD" w:rsidRDefault="002533DD">
      <w:pPr>
        <w:rPr>
          <w:rFonts w:hint="eastAsia"/>
        </w:rPr>
      </w:pPr>
      <w:r>
        <w:rPr>
          <w:rFonts w:hint="eastAsia"/>
        </w:rPr>
        <w:t>“差”作为第四声chà使用时，更多地用于形容质量不好或者事情办得不尽人意等情况。比如，“成绩差”说明学业表现不佳；“差劲”是评价某人或某事做得不够好、令人不满意；“差点儿”则表示几乎发生但最终没有实现的事情，含有轻微遗憾之意。</w:t>
      </w:r>
    </w:p>
    <w:p w14:paraId="035D847A" w14:textId="77777777" w:rsidR="002533DD" w:rsidRDefault="002533DD">
      <w:pPr>
        <w:rPr>
          <w:rFonts w:hint="eastAsia"/>
        </w:rPr>
      </w:pPr>
    </w:p>
    <w:p w14:paraId="3AD6E80A" w14:textId="77777777" w:rsidR="002533DD" w:rsidRDefault="002533DD">
      <w:pPr>
        <w:rPr>
          <w:rFonts w:hint="eastAsia"/>
        </w:rPr>
      </w:pPr>
    </w:p>
    <w:p w14:paraId="031401B4" w14:textId="77777777" w:rsidR="002533DD" w:rsidRDefault="002533DD">
      <w:pPr>
        <w:rPr>
          <w:rFonts w:hint="eastAsia"/>
        </w:rPr>
      </w:pPr>
      <w:r>
        <w:rPr>
          <w:rFonts w:hint="eastAsia"/>
        </w:rPr>
        <w:t>三、“差”读作 chāi</w:t>
      </w:r>
    </w:p>
    <w:p w14:paraId="5110DBC7" w14:textId="77777777" w:rsidR="002533DD" w:rsidRDefault="002533DD">
      <w:pPr>
        <w:rPr>
          <w:rFonts w:hint="eastAsia"/>
        </w:rPr>
      </w:pPr>
      <w:r>
        <w:rPr>
          <w:rFonts w:hint="eastAsia"/>
        </w:rPr>
        <w:t>读作第三声chāi的“差”，其意义偏向于派遣、出差一类的行为。例如，“出差”就是指因工作需要前往外地执行任务；“差遣”意味着上级对下级下达指令或安排具体的工作内容；“信差”则是过去传递书信的专业人员，这类词汇都围绕着行动和使命展开。</w:t>
      </w:r>
    </w:p>
    <w:p w14:paraId="4DC0051B" w14:textId="77777777" w:rsidR="002533DD" w:rsidRDefault="002533DD">
      <w:pPr>
        <w:rPr>
          <w:rFonts w:hint="eastAsia"/>
        </w:rPr>
      </w:pPr>
    </w:p>
    <w:p w14:paraId="7F4B327D" w14:textId="77777777" w:rsidR="002533DD" w:rsidRDefault="002533DD">
      <w:pPr>
        <w:rPr>
          <w:rFonts w:hint="eastAsia"/>
        </w:rPr>
      </w:pPr>
    </w:p>
    <w:p w14:paraId="6C7BEB25" w14:textId="77777777" w:rsidR="002533DD" w:rsidRDefault="002533DD">
      <w:pPr>
        <w:rPr>
          <w:rFonts w:hint="eastAsia"/>
        </w:rPr>
      </w:pPr>
      <w:r>
        <w:rPr>
          <w:rFonts w:hint="eastAsia"/>
        </w:rPr>
        <w:t>四、“差”读作 cī</w:t>
      </w:r>
    </w:p>
    <w:p w14:paraId="2FA50C53" w14:textId="77777777" w:rsidR="002533DD" w:rsidRDefault="002533DD">
      <w:pPr>
        <w:rPr>
          <w:rFonts w:hint="eastAsia"/>
        </w:rPr>
      </w:pPr>
      <w:r>
        <w:rPr>
          <w:rFonts w:hint="eastAsia"/>
        </w:rPr>
        <w:t>最后一个读音为cī，主要用于表示参差不齐的状态。像“参差”这个词描绘出物体排列不整齐的样子；“差池”原意是指高低不平，现在也用来比喻事情进展中出现的小问题或障碍。这些用法突出了“差”字在描述形态或情况上的独特作用。</w:t>
      </w:r>
    </w:p>
    <w:p w14:paraId="667AA32F" w14:textId="77777777" w:rsidR="002533DD" w:rsidRDefault="002533DD">
      <w:pPr>
        <w:rPr>
          <w:rFonts w:hint="eastAsia"/>
        </w:rPr>
      </w:pPr>
    </w:p>
    <w:p w14:paraId="03360DEF" w14:textId="77777777" w:rsidR="002533DD" w:rsidRDefault="002533DD">
      <w:pPr>
        <w:rPr>
          <w:rFonts w:hint="eastAsia"/>
        </w:rPr>
      </w:pPr>
    </w:p>
    <w:p w14:paraId="4E9EAD0D" w14:textId="77777777" w:rsidR="002533DD" w:rsidRDefault="002533DD">
      <w:pPr>
        <w:rPr>
          <w:rFonts w:hint="eastAsia"/>
        </w:rPr>
      </w:pPr>
      <w:r>
        <w:rPr>
          <w:rFonts w:hint="eastAsia"/>
        </w:rPr>
        <w:t>最后的总结</w:t>
      </w:r>
    </w:p>
    <w:p w14:paraId="507BA302" w14:textId="77777777" w:rsidR="002533DD" w:rsidRDefault="002533DD">
      <w:pPr>
        <w:rPr>
          <w:rFonts w:hint="eastAsia"/>
        </w:rPr>
      </w:pPr>
      <w:r>
        <w:rPr>
          <w:rFonts w:hint="eastAsia"/>
        </w:rPr>
        <w:t>通过上述分析可以看出，“差”这一汉字以其丰富的读音展现了汉语词汇的多样性与灵活性。无论是表示物理量之间的差异，还是形容事物的质量好坏，亦或是涉及到人物的行为活动，“差”都能准确传达特定的意义。学习者应当注意区分这些细微的区别，并且在日常交流中正确运用，以增强语言表达的精确度和丰富性。</w:t>
      </w:r>
    </w:p>
    <w:p w14:paraId="7B1F1101" w14:textId="77777777" w:rsidR="002533DD" w:rsidRDefault="002533DD">
      <w:pPr>
        <w:rPr>
          <w:rFonts w:hint="eastAsia"/>
        </w:rPr>
      </w:pPr>
    </w:p>
    <w:p w14:paraId="2B5C6090" w14:textId="77777777" w:rsidR="002533DD" w:rsidRDefault="002533DD">
      <w:pPr>
        <w:rPr>
          <w:rFonts w:hint="eastAsia"/>
        </w:rPr>
      </w:pPr>
    </w:p>
    <w:p w14:paraId="6CBB349A" w14:textId="77777777" w:rsidR="002533DD" w:rsidRDefault="00253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EA7BE" w14:textId="11F12F95" w:rsidR="00707A6D" w:rsidRDefault="00707A6D"/>
    <w:sectPr w:rsidR="0070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6D"/>
    <w:rsid w:val="002533DD"/>
    <w:rsid w:val="002C7852"/>
    <w:rsid w:val="0070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E6768-1A5F-4E91-8F37-9799E77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