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AEE45" w14:textId="77777777" w:rsidR="005E1502" w:rsidRDefault="005E1502">
      <w:pPr>
        <w:rPr>
          <w:rFonts w:hint="eastAsia"/>
        </w:rPr>
      </w:pPr>
    </w:p>
    <w:p w14:paraId="3DAA9739" w14:textId="77777777" w:rsidR="005E1502" w:rsidRDefault="005E1502">
      <w:pPr>
        <w:rPr>
          <w:rFonts w:hint="eastAsia"/>
        </w:rPr>
      </w:pPr>
      <w:r>
        <w:rPr>
          <w:rFonts w:hint="eastAsia"/>
        </w:rPr>
        <w:t>宏业的拼音</w:t>
      </w:r>
    </w:p>
    <w:p w14:paraId="24220FEC" w14:textId="77777777" w:rsidR="005E1502" w:rsidRDefault="005E1502">
      <w:pPr>
        <w:rPr>
          <w:rFonts w:hint="eastAsia"/>
        </w:rPr>
      </w:pPr>
      <w:r>
        <w:rPr>
          <w:rFonts w:hint="eastAsia"/>
        </w:rPr>
        <w:t>宏业，“hóng yè”，这个名字蕴含着对伟大事业和远大理想的追求。在汉语中，“宏”意味着宏大、宏伟，表达了规模之大、范围之广；“业”则指的是事业、业绩，象征着个人或集体所达成的目标与成就。将这两个字合二为一，“宏业”不仅代表了一个名字，更是一种精神的寄托和价值的体现。</w:t>
      </w:r>
    </w:p>
    <w:p w14:paraId="54AAE8BA" w14:textId="77777777" w:rsidR="005E1502" w:rsidRDefault="005E1502">
      <w:pPr>
        <w:rPr>
          <w:rFonts w:hint="eastAsia"/>
        </w:rPr>
      </w:pPr>
    </w:p>
    <w:p w14:paraId="434ED0E5" w14:textId="77777777" w:rsidR="005E1502" w:rsidRDefault="005E1502">
      <w:pPr>
        <w:rPr>
          <w:rFonts w:hint="eastAsia"/>
        </w:rPr>
      </w:pPr>
    </w:p>
    <w:p w14:paraId="343A911F" w14:textId="77777777" w:rsidR="005E1502" w:rsidRDefault="005E1502">
      <w:pPr>
        <w:rPr>
          <w:rFonts w:hint="eastAsia"/>
        </w:rPr>
      </w:pPr>
      <w:r>
        <w:rPr>
          <w:rFonts w:hint="eastAsia"/>
        </w:rPr>
        <w:t>宏业的历史渊源</w:t>
      </w:r>
    </w:p>
    <w:p w14:paraId="7FCD343D" w14:textId="77777777" w:rsidR="005E1502" w:rsidRDefault="005E1502">
      <w:pPr>
        <w:rPr>
          <w:rFonts w:hint="eastAsia"/>
        </w:rPr>
      </w:pPr>
      <w:r>
        <w:rPr>
          <w:rFonts w:hint="eastAsia"/>
        </w:rPr>
        <w:t>历史上，“宏业”二字常被用于形容伟大的工程或事业，比如古代的长城建设，这是一项跨越千里的巨大工程，体现了古人的智慧和勇气，是中华民族历史上的“宏业”。而在现代社会，“宏业”也被赋予了新的含义，它不仅是个人对于自身发展的期望，更是企业、组织乃至国家对于未来发展的美好愿景。</w:t>
      </w:r>
    </w:p>
    <w:p w14:paraId="5BC3CEC7" w14:textId="77777777" w:rsidR="005E1502" w:rsidRDefault="005E1502">
      <w:pPr>
        <w:rPr>
          <w:rFonts w:hint="eastAsia"/>
        </w:rPr>
      </w:pPr>
    </w:p>
    <w:p w14:paraId="1D8E1CC9" w14:textId="77777777" w:rsidR="005E1502" w:rsidRDefault="005E1502">
      <w:pPr>
        <w:rPr>
          <w:rFonts w:hint="eastAsia"/>
        </w:rPr>
      </w:pPr>
    </w:p>
    <w:p w14:paraId="57F1F89F" w14:textId="77777777" w:rsidR="005E1502" w:rsidRDefault="005E1502">
      <w:pPr>
        <w:rPr>
          <w:rFonts w:hint="eastAsia"/>
        </w:rPr>
      </w:pPr>
      <w:r>
        <w:rPr>
          <w:rFonts w:hint="eastAsia"/>
        </w:rPr>
        <w:t>宏业的文化内涵</w:t>
      </w:r>
    </w:p>
    <w:p w14:paraId="23B3E58C" w14:textId="77777777" w:rsidR="005E1502" w:rsidRDefault="005E1502">
      <w:pPr>
        <w:rPr>
          <w:rFonts w:hint="eastAsia"/>
        </w:rPr>
      </w:pPr>
      <w:r>
        <w:rPr>
          <w:rFonts w:hint="eastAsia"/>
        </w:rPr>
        <w:t>从文化的角度来看，“宏业”蕴含了深厚的文化底蕴。在中国传统文化中，人们崇尚以德立身，以诚待人，追求仁爱和谐的社会理想。这些价值观在现代“宏业”的实现过程中依然发挥着重要作用。无论是在商业领域还是公益活动中，秉持诚信、创新、合作的精神去追求自己的“宏业”，都是通往成功的关键因素。</w:t>
      </w:r>
    </w:p>
    <w:p w14:paraId="2E25821E" w14:textId="77777777" w:rsidR="005E1502" w:rsidRDefault="005E1502">
      <w:pPr>
        <w:rPr>
          <w:rFonts w:hint="eastAsia"/>
        </w:rPr>
      </w:pPr>
    </w:p>
    <w:p w14:paraId="69EE1CA1" w14:textId="77777777" w:rsidR="005E1502" w:rsidRDefault="005E1502">
      <w:pPr>
        <w:rPr>
          <w:rFonts w:hint="eastAsia"/>
        </w:rPr>
      </w:pPr>
    </w:p>
    <w:p w14:paraId="51D398B3" w14:textId="77777777" w:rsidR="005E1502" w:rsidRDefault="005E1502">
      <w:pPr>
        <w:rPr>
          <w:rFonts w:hint="eastAsia"/>
        </w:rPr>
      </w:pPr>
      <w:r>
        <w:rPr>
          <w:rFonts w:hint="eastAsia"/>
        </w:rPr>
        <w:t>走向未来的宏业</w:t>
      </w:r>
    </w:p>
    <w:p w14:paraId="38890930" w14:textId="77777777" w:rsidR="005E1502" w:rsidRDefault="005E1502">
      <w:pPr>
        <w:rPr>
          <w:rFonts w:hint="eastAsia"/>
        </w:rPr>
      </w:pPr>
      <w:r>
        <w:rPr>
          <w:rFonts w:hint="eastAsia"/>
        </w:rPr>
        <w:t>面对快速变化的世界，“宏业”的概念也在不断进化。随着科技的进步和社会的发展，新兴行业如雨后春笋般涌现，给追求“宏业”的人们提供了广阔的舞台。无论是互联网技术带来的信息革命，还是绿色能源领域的突破，都为个人和企业的成长提供了前所未有的机遇。在这个过程中，保持学习的心态，勇于接受挑战，不断创新进取，将是实现“宏业”的必由之路。</w:t>
      </w:r>
    </w:p>
    <w:p w14:paraId="3260D867" w14:textId="77777777" w:rsidR="005E1502" w:rsidRDefault="005E1502">
      <w:pPr>
        <w:rPr>
          <w:rFonts w:hint="eastAsia"/>
        </w:rPr>
      </w:pPr>
    </w:p>
    <w:p w14:paraId="5D83C956" w14:textId="77777777" w:rsidR="005E1502" w:rsidRDefault="005E1502">
      <w:pPr>
        <w:rPr>
          <w:rFonts w:hint="eastAsia"/>
        </w:rPr>
      </w:pPr>
    </w:p>
    <w:p w14:paraId="75CB207C" w14:textId="77777777" w:rsidR="005E1502" w:rsidRDefault="005E1502">
      <w:pPr>
        <w:rPr>
          <w:rFonts w:hint="eastAsia"/>
        </w:rPr>
      </w:pPr>
      <w:r>
        <w:rPr>
          <w:rFonts w:hint="eastAsia"/>
        </w:rPr>
        <w:t>最后的总结</w:t>
      </w:r>
    </w:p>
    <w:p w14:paraId="78EC2871" w14:textId="77777777" w:rsidR="005E1502" w:rsidRDefault="005E1502">
      <w:pPr>
        <w:rPr>
          <w:rFonts w:hint="eastAsia"/>
        </w:rPr>
      </w:pPr>
      <w:r>
        <w:rPr>
          <w:rFonts w:hint="eastAsia"/>
        </w:rPr>
        <w:t>“宏业”的拼音“hóng yè”，不仅仅是一个简单的读音，它背后承载的是人们对美好生活和伟大成就的向往。无论时代如何变迁，追求“宏业”的精神永远不会过时。它激励着每一个人，在各自的道路上不断前行，努力创造出属于自己的辉煌篇章。</w:t>
      </w:r>
    </w:p>
    <w:p w14:paraId="08B47254" w14:textId="77777777" w:rsidR="005E1502" w:rsidRDefault="005E1502">
      <w:pPr>
        <w:rPr>
          <w:rFonts w:hint="eastAsia"/>
        </w:rPr>
      </w:pPr>
    </w:p>
    <w:p w14:paraId="4F830F48" w14:textId="77777777" w:rsidR="005E1502" w:rsidRDefault="005E1502">
      <w:pPr>
        <w:rPr>
          <w:rFonts w:hint="eastAsia"/>
        </w:rPr>
      </w:pPr>
    </w:p>
    <w:p w14:paraId="457B3A0F" w14:textId="77777777" w:rsidR="005E1502" w:rsidRDefault="005E15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FC6EA" w14:textId="5767D5A0" w:rsidR="00456800" w:rsidRDefault="00456800"/>
    <w:sectPr w:rsidR="00456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00"/>
    <w:rsid w:val="002C7852"/>
    <w:rsid w:val="00456800"/>
    <w:rsid w:val="005E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4E270-93D0-4C1C-9C19-7DC14DFA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