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57211" w14:textId="77777777" w:rsidR="00E2671A" w:rsidRDefault="00E2671A">
      <w:pPr>
        <w:rPr>
          <w:rFonts w:hint="eastAsia"/>
        </w:rPr>
      </w:pPr>
    </w:p>
    <w:p w14:paraId="1388DD03" w14:textId="77777777" w:rsidR="00E2671A" w:rsidRDefault="00E2671A">
      <w:pPr>
        <w:rPr>
          <w:rFonts w:hint="eastAsia"/>
        </w:rPr>
      </w:pPr>
      <w:r>
        <w:rPr>
          <w:rFonts w:hint="eastAsia"/>
        </w:rPr>
        <w:t>夺吞噬的拼音</w:t>
      </w:r>
    </w:p>
    <w:p w14:paraId="27EF568E" w14:textId="77777777" w:rsidR="00E2671A" w:rsidRDefault="00E2671A">
      <w:pPr>
        <w:rPr>
          <w:rFonts w:hint="eastAsia"/>
        </w:rPr>
      </w:pPr>
      <w:r>
        <w:rPr>
          <w:rFonts w:hint="eastAsia"/>
        </w:rPr>
        <w:t>“夺吞噬”的拼音为“duó tūn shì”，其中，“夺”读作“duó”，第三声；“吞”读作“tūn”，第一声；“噬”读作“shì”，第四声。这三个汉字组合在一起，形象地描绘了一个动态过程，即迅速夺取并完全吞没、吞噬的意思。这种表述不仅在字面上给人以强烈的视觉冲击，也常用于比喻激烈竞争或快速变化的情境。</w:t>
      </w:r>
    </w:p>
    <w:p w14:paraId="3CFFFF39" w14:textId="77777777" w:rsidR="00E2671A" w:rsidRDefault="00E2671A">
      <w:pPr>
        <w:rPr>
          <w:rFonts w:hint="eastAsia"/>
        </w:rPr>
      </w:pPr>
    </w:p>
    <w:p w14:paraId="40807FE2" w14:textId="77777777" w:rsidR="00E2671A" w:rsidRDefault="00E2671A">
      <w:pPr>
        <w:rPr>
          <w:rFonts w:hint="eastAsia"/>
        </w:rPr>
      </w:pPr>
    </w:p>
    <w:p w14:paraId="2B200213" w14:textId="77777777" w:rsidR="00E2671A" w:rsidRDefault="00E2671A">
      <w:pPr>
        <w:rPr>
          <w:rFonts w:hint="eastAsia"/>
        </w:rPr>
      </w:pPr>
      <w:r>
        <w:rPr>
          <w:rFonts w:hint="eastAsia"/>
        </w:rPr>
        <w:t>夺：力量与决心的象征</w:t>
      </w:r>
    </w:p>
    <w:p w14:paraId="7EBE54B9" w14:textId="77777777" w:rsidR="00E2671A" w:rsidRDefault="00E2671A">
      <w:pPr>
        <w:rPr>
          <w:rFonts w:hint="eastAsia"/>
        </w:rPr>
      </w:pPr>
      <w:r>
        <w:rPr>
          <w:rFonts w:hint="eastAsia"/>
        </w:rPr>
        <w:t>“夺”这个字，以其独特的构造和发音，传达出一种强烈的力量感。从甲骨文时代开始，“夺”字就蕴含了抢夺、夺取的意义。其部首为“大”，表示一个人张开双臂去获取或者抢夺某物，而上部的“寸”则暗示了手的动作。因此，“夺”不仅仅是简单的获取，它更强调了一种主动出击、积极争取的态度。</w:t>
      </w:r>
    </w:p>
    <w:p w14:paraId="3830928D" w14:textId="77777777" w:rsidR="00E2671A" w:rsidRDefault="00E2671A">
      <w:pPr>
        <w:rPr>
          <w:rFonts w:hint="eastAsia"/>
        </w:rPr>
      </w:pPr>
    </w:p>
    <w:p w14:paraId="6662CD57" w14:textId="77777777" w:rsidR="00E2671A" w:rsidRDefault="00E2671A">
      <w:pPr>
        <w:rPr>
          <w:rFonts w:hint="eastAsia"/>
        </w:rPr>
      </w:pPr>
    </w:p>
    <w:p w14:paraId="169B8B21" w14:textId="77777777" w:rsidR="00E2671A" w:rsidRDefault="00E2671A">
      <w:pPr>
        <w:rPr>
          <w:rFonts w:hint="eastAsia"/>
        </w:rPr>
      </w:pPr>
      <w:r>
        <w:rPr>
          <w:rFonts w:hint="eastAsia"/>
        </w:rPr>
        <w:t>吞：无尽的容纳与毁灭</w:t>
      </w:r>
    </w:p>
    <w:p w14:paraId="5899C85A" w14:textId="77777777" w:rsidR="00E2671A" w:rsidRDefault="00E2671A">
      <w:pPr>
        <w:rPr>
          <w:rFonts w:hint="eastAsia"/>
        </w:rPr>
      </w:pPr>
      <w:r>
        <w:rPr>
          <w:rFonts w:hint="eastAsia"/>
        </w:rPr>
        <w:t>“吞”字由口字旁和天组成，形象地表达了开口极大以至于可以容纳天空的概念。在汉语中，“吞”通常用来描述食物被吃下去的过程，但它也可以引申为一种强大的力量，足以摧毁一切阻碍它的障碍。当与“夺”结合时，“吞”增强了前者的力量感，表明一种彻底的占有和消灭。</w:t>
      </w:r>
    </w:p>
    <w:p w14:paraId="2EC854D7" w14:textId="77777777" w:rsidR="00E2671A" w:rsidRDefault="00E2671A">
      <w:pPr>
        <w:rPr>
          <w:rFonts w:hint="eastAsia"/>
        </w:rPr>
      </w:pPr>
    </w:p>
    <w:p w14:paraId="73ACECE6" w14:textId="77777777" w:rsidR="00E2671A" w:rsidRDefault="00E2671A">
      <w:pPr>
        <w:rPr>
          <w:rFonts w:hint="eastAsia"/>
        </w:rPr>
      </w:pPr>
    </w:p>
    <w:p w14:paraId="18AEA43E" w14:textId="77777777" w:rsidR="00E2671A" w:rsidRDefault="00E2671A">
      <w:pPr>
        <w:rPr>
          <w:rFonts w:hint="eastAsia"/>
        </w:rPr>
      </w:pPr>
      <w:r>
        <w:rPr>
          <w:rFonts w:hint="eastAsia"/>
        </w:rPr>
        <w:t>噬：尖锐与破坏的形象化表达</w:t>
      </w:r>
    </w:p>
    <w:p w14:paraId="5A245C48" w14:textId="77777777" w:rsidR="00E2671A" w:rsidRDefault="00E2671A">
      <w:pPr>
        <w:rPr>
          <w:rFonts w:hint="eastAsia"/>
        </w:rPr>
      </w:pPr>
      <w:r>
        <w:rPr>
          <w:rFonts w:hint="eastAsia"/>
        </w:rPr>
        <w:t>“噬”字源于古代象形文字，原本意指咬、啃食。随着时间的发展，“噬”的含义逐渐扩展，除了直接的身体接触之外，还包含了侵蚀、消耗等抽象意义。在“夺吞噬”这一短语中，“噬”增加了整个行为的残酷性和不可逆性，使得这一动作显得更加生动和具有威胁性。</w:t>
      </w:r>
    </w:p>
    <w:p w14:paraId="3B9DEB54" w14:textId="77777777" w:rsidR="00E2671A" w:rsidRDefault="00E2671A">
      <w:pPr>
        <w:rPr>
          <w:rFonts w:hint="eastAsia"/>
        </w:rPr>
      </w:pPr>
    </w:p>
    <w:p w14:paraId="753AFECE" w14:textId="77777777" w:rsidR="00E2671A" w:rsidRDefault="00E2671A">
      <w:pPr>
        <w:rPr>
          <w:rFonts w:hint="eastAsia"/>
        </w:rPr>
      </w:pPr>
    </w:p>
    <w:p w14:paraId="157FFE85" w14:textId="77777777" w:rsidR="00E2671A" w:rsidRDefault="00E2671A">
      <w:pPr>
        <w:rPr>
          <w:rFonts w:hint="eastAsia"/>
        </w:rPr>
      </w:pPr>
      <w:r>
        <w:rPr>
          <w:rFonts w:hint="eastAsia"/>
        </w:rPr>
        <w:t>夺吞噬的应用场景</w:t>
      </w:r>
    </w:p>
    <w:p w14:paraId="33C17C73" w14:textId="77777777" w:rsidR="00E2671A" w:rsidRDefault="00E2671A">
      <w:pPr>
        <w:rPr>
          <w:rFonts w:hint="eastAsia"/>
        </w:rPr>
      </w:pPr>
      <w:r>
        <w:rPr>
          <w:rFonts w:hint="eastAsia"/>
        </w:rPr>
        <w:t>“夺吞噬”这一短语广泛应用于文学作品、新闻报道以及日常对话中，用以形容快速且猛烈的变化过程。例如，在商业领域，它可以用来描述一家公司如何通过激烈的市场竞争迅速占领市场份额，将其竞争对手远远甩在后面。同样，在自然界中，我们也能看到类似的现象，如洪水瞬间淹没村庄，或是火山爆发覆盖大片土地。</w:t>
      </w:r>
    </w:p>
    <w:p w14:paraId="6892DF81" w14:textId="77777777" w:rsidR="00E2671A" w:rsidRDefault="00E2671A">
      <w:pPr>
        <w:rPr>
          <w:rFonts w:hint="eastAsia"/>
        </w:rPr>
      </w:pPr>
    </w:p>
    <w:p w14:paraId="2A0D7C21" w14:textId="77777777" w:rsidR="00E2671A" w:rsidRDefault="00E2671A">
      <w:pPr>
        <w:rPr>
          <w:rFonts w:hint="eastAsia"/>
        </w:rPr>
      </w:pPr>
    </w:p>
    <w:p w14:paraId="10AB7FEB" w14:textId="77777777" w:rsidR="00E2671A" w:rsidRDefault="00E2671A">
      <w:pPr>
        <w:rPr>
          <w:rFonts w:hint="eastAsia"/>
        </w:rPr>
      </w:pPr>
      <w:r>
        <w:rPr>
          <w:rFonts w:hint="eastAsia"/>
        </w:rPr>
        <w:t>最后的总结</w:t>
      </w:r>
    </w:p>
    <w:p w14:paraId="6BCD442F" w14:textId="77777777" w:rsidR="00E2671A" w:rsidRDefault="00E2671A">
      <w:pPr>
        <w:rPr>
          <w:rFonts w:hint="eastAsia"/>
        </w:rPr>
      </w:pPr>
      <w:r>
        <w:rPr>
          <w:rFonts w:hint="eastAsia"/>
        </w:rPr>
        <w:t>“夺吞噬”的拼音不仅仅是一个语言学上的知识点，它背后所蕴含的文化内涵和情感色彩同样丰富。通过对这三个字及其拼音的理解，我们可以更好地把握汉语的精髓，同时也能体会到中华文化的深厚底蕴。无论是在书面表达还是口头交流中，正确使用这样的词汇都能让我们的沟通变得更加准确有力。</w:t>
      </w:r>
    </w:p>
    <w:p w14:paraId="54C4CAF5" w14:textId="77777777" w:rsidR="00E2671A" w:rsidRDefault="00E2671A">
      <w:pPr>
        <w:rPr>
          <w:rFonts w:hint="eastAsia"/>
        </w:rPr>
      </w:pPr>
    </w:p>
    <w:p w14:paraId="6735A2FD" w14:textId="77777777" w:rsidR="00E2671A" w:rsidRDefault="00E2671A">
      <w:pPr>
        <w:rPr>
          <w:rFonts w:hint="eastAsia"/>
        </w:rPr>
      </w:pPr>
    </w:p>
    <w:p w14:paraId="09A0CE1E" w14:textId="77777777" w:rsidR="00E2671A" w:rsidRDefault="00E2671A">
      <w:pPr>
        <w:rPr>
          <w:rFonts w:hint="eastAsia"/>
        </w:rPr>
      </w:pPr>
      <w:r>
        <w:rPr>
          <w:rFonts w:hint="eastAsia"/>
        </w:rPr>
        <w:t>本文是由懂得生活网（dongdeshenghuo.com）为大家创作</w:t>
      </w:r>
    </w:p>
    <w:p w14:paraId="1E1334F4" w14:textId="0FBABAE6" w:rsidR="006C0D0B" w:rsidRDefault="006C0D0B"/>
    <w:sectPr w:rsidR="006C0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0B"/>
    <w:rsid w:val="002C7852"/>
    <w:rsid w:val="006C0D0B"/>
    <w:rsid w:val="00E26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ADF4B-EF5D-49F6-90BF-519D4616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D0B"/>
    <w:rPr>
      <w:rFonts w:cstheme="majorBidi"/>
      <w:color w:val="2F5496" w:themeColor="accent1" w:themeShade="BF"/>
      <w:sz w:val="28"/>
      <w:szCs w:val="28"/>
    </w:rPr>
  </w:style>
  <w:style w:type="character" w:customStyle="1" w:styleId="50">
    <w:name w:val="标题 5 字符"/>
    <w:basedOn w:val="a0"/>
    <w:link w:val="5"/>
    <w:uiPriority w:val="9"/>
    <w:semiHidden/>
    <w:rsid w:val="006C0D0B"/>
    <w:rPr>
      <w:rFonts w:cstheme="majorBidi"/>
      <w:color w:val="2F5496" w:themeColor="accent1" w:themeShade="BF"/>
      <w:sz w:val="24"/>
    </w:rPr>
  </w:style>
  <w:style w:type="character" w:customStyle="1" w:styleId="60">
    <w:name w:val="标题 6 字符"/>
    <w:basedOn w:val="a0"/>
    <w:link w:val="6"/>
    <w:uiPriority w:val="9"/>
    <w:semiHidden/>
    <w:rsid w:val="006C0D0B"/>
    <w:rPr>
      <w:rFonts w:cstheme="majorBidi"/>
      <w:b/>
      <w:bCs/>
      <w:color w:val="2F5496" w:themeColor="accent1" w:themeShade="BF"/>
    </w:rPr>
  </w:style>
  <w:style w:type="character" w:customStyle="1" w:styleId="70">
    <w:name w:val="标题 7 字符"/>
    <w:basedOn w:val="a0"/>
    <w:link w:val="7"/>
    <w:uiPriority w:val="9"/>
    <w:semiHidden/>
    <w:rsid w:val="006C0D0B"/>
    <w:rPr>
      <w:rFonts w:cstheme="majorBidi"/>
      <w:b/>
      <w:bCs/>
      <w:color w:val="595959" w:themeColor="text1" w:themeTint="A6"/>
    </w:rPr>
  </w:style>
  <w:style w:type="character" w:customStyle="1" w:styleId="80">
    <w:name w:val="标题 8 字符"/>
    <w:basedOn w:val="a0"/>
    <w:link w:val="8"/>
    <w:uiPriority w:val="9"/>
    <w:semiHidden/>
    <w:rsid w:val="006C0D0B"/>
    <w:rPr>
      <w:rFonts w:cstheme="majorBidi"/>
      <w:color w:val="595959" w:themeColor="text1" w:themeTint="A6"/>
    </w:rPr>
  </w:style>
  <w:style w:type="character" w:customStyle="1" w:styleId="90">
    <w:name w:val="标题 9 字符"/>
    <w:basedOn w:val="a0"/>
    <w:link w:val="9"/>
    <w:uiPriority w:val="9"/>
    <w:semiHidden/>
    <w:rsid w:val="006C0D0B"/>
    <w:rPr>
      <w:rFonts w:eastAsiaTheme="majorEastAsia" w:cstheme="majorBidi"/>
      <w:color w:val="595959" w:themeColor="text1" w:themeTint="A6"/>
    </w:rPr>
  </w:style>
  <w:style w:type="paragraph" w:styleId="a3">
    <w:name w:val="Title"/>
    <w:basedOn w:val="a"/>
    <w:next w:val="a"/>
    <w:link w:val="a4"/>
    <w:uiPriority w:val="10"/>
    <w:qFormat/>
    <w:rsid w:val="006C0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D0B"/>
    <w:pPr>
      <w:spacing w:before="160"/>
      <w:jc w:val="center"/>
    </w:pPr>
    <w:rPr>
      <w:i/>
      <w:iCs/>
      <w:color w:val="404040" w:themeColor="text1" w:themeTint="BF"/>
    </w:rPr>
  </w:style>
  <w:style w:type="character" w:customStyle="1" w:styleId="a8">
    <w:name w:val="引用 字符"/>
    <w:basedOn w:val="a0"/>
    <w:link w:val="a7"/>
    <w:uiPriority w:val="29"/>
    <w:rsid w:val="006C0D0B"/>
    <w:rPr>
      <w:i/>
      <w:iCs/>
      <w:color w:val="404040" w:themeColor="text1" w:themeTint="BF"/>
    </w:rPr>
  </w:style>
  <w:style w:type="paragraph" w:styleId="a9">
    <w:name w:val="List Paragraph"/>
    <w:basedOn w:val="a"/>
    <w:uiPriority w:val="34"/>
    <w:qFormat/>
    <w:rsid w:val="006C0D0B"/>
    <w:pPr>
      <w:ind w:left="720"/>
      <w:contextualSpacing/>
    </w:pPr>
  </w:style>
  <w:style w:type="character" w:styleId="aa">
    <w:name w:val="Intense Emphasis"/>
    <w:basedOn w:val="a0"/>
    <w:uiPriority w:val="21"/>
    <w:qFormat/>
    <w:rsid w:val="006C0D0B"/>
    <w:rPr>
      <w:i/>
      <w:iCs/>
      <w:color w:val="2F5496" w:themeColor="accent1" w:themeShade="BF"/>
    </w:rPr>
  </w:style>
  <w:style w:type="paragraph" w:styleId="ab">
    <w:name w:val="Intense Quote"/>
    <w:basedOn w:val="a"/>
    <w:next w:val="a"/>
    <w:link w:val="ac"/>
    <w:uiPriority w:val="30"/>
    <w:qFormat/>
    <w:rsid w:val="006C0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D0B"/>
    <w:rPr>
      <w:i/>
      <w:iCs/>
      <w:color w:val="2F5496" w:themeColor="accent1" w:themeShade="BF"/>
    </w:rPr>
  </w:style>
  <w:style w:type="character" w:styleId="ad">
    <w:name w:val="Intense Reference"/>
    <w:basedOn w:val="a0"/>
    <w:uiPriority w:val="32"/>
    <w:qFormat/>
    <w:rsid w:val="006C0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