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BD72F" w14:textId="77777777" w:rsidR="006C5BB2" w:rsidRDefault="006C5BB2">
      <w:pPr>
        <w:rPr>
          <w:rFonts w:hint="eastAsia"/>
        </w:rPr>
      </w:pPr>
      <w:r>
        <w:rPr>
          <w:rFonts w:hint="eastAsia"/>
        </w:rPr>
        <w:t>大写字母拼写</w:t>
      </w:r>
    </w:p>
    <w:p w14:paraId="7E68FC0E" w14:textId="77777777" w:rsidR="006C5BB2" w:rsidRDefault="006C5BB2">
      <w:pPr>
        <w:rPr>
          <w:rFonts w:hint="eastAsia"/>
        </w:rPr>
      </w:pPr>
    </w:p>
    <w:p w14:paraId="71C71098" w14:textId="77777777" w:rsidR="006C5BB2" w:rsidRDefault="006C5BB2">
      <w:pPr>
        <w:rPr>
          <w:rFonts w:hint="eastAsia"/>
        </w:rPr>
      </w:pPr>
      <w:r>
        <w:rPr>
          <w:rFonts w:hint="eastAsia"/>
        </w:rPr>
        <w:t>在语言学习和日常交流中，大写字母拼写是一种非常重要的表达方式。无论是书写正式文件、制作标题，还是强调某些关键词，大写字母都发挥着不可替代的作用。从历史的角度来看，大写字母的使用可以追溯到古代文明时期，那时的人们为了突出重要信息或装饰文字，逐渐发展出了这种独特的书写形式。</w:t>
      </w:r>
    </w:p>
    <w:p w14:paraId="7F1BA615" w14:textId="77777777" w:rsidR="006C5BB2" w:rsidRDefault="006C5BB2">
      <w:pPr>
        <w:rPr>
          <w:rFonts w:hint="eastAsia"/>
        </w:rPr>
      </w:pPr>
    </w:p>
    <w:p w14:paraId="67527289" w14:textId="77777777" w:rsidR="006C5BB2" w:rsidRDefault="006C5BB2">
      <w:pPr>
        <w:rPr>
          <w:rFonts w:hint="eastAsia"/>
        </w:rPr>
      </w:pPr>
    </w:p>
    <w:p w14:paraId="79C8EC39" w14:textId="77777777" w:rsidR="006C5BB2" w:rsidRDefault="006C5BB2">
      <w:pPr>
        <w:rPr>
          <w:rFonts w:hint="eastAsia"/>
        </w:rPr>
      </w:pPr>
      <w:r>
        <w:rPr>
          <w:rFonts w:hint="eastAsia"/>
        </w:rPr>
        <w:t>大写字母的历史渊源</w:t>
      </w:r>
    </w:p>
    <w:p w14:paraId="2E64FFD8" w14:textId="77777777" w:rsidR="006C5BB2" w:rsidRDefault="006C5BB2">
      <w:pPr>
        <w:rPr>
          <w:rFonts w:hint="eastAsia"/>
        </w:rPr>
      </w:pPr>
    </w:p>
    <w:p w14:paraId="5EA516E2" w14:textId="77777777" w:rsidR="006C5BB2" w:rsidRDefault="006C5BB2">
      <w:pPr>
        <w:rPr>
          <w:rFonts w:hint="eastAsia"/>
        </w:rPr>
      </w:pPr>
      <w:r>
        <w:rPr>
          <w:rFonts w:hint="eastAsia"/>
        </w:rPr>
        <w:t>大写字母的起源可以追溯到古罗马时期的拉丁字母系统。当时，罗马人用石刻的方式记录法律条文和公共公告，为了确保文字清晰易读，他们采用了统一而庄重的大写字母风格。这种风格后来被称为“罗马大写字母”，并成为现代印刷字体的基础之一。随着时间推移，大写字母不仅用于雕刻，还被引入手稿和印刷品中，逐渐演变为今天我们所熟知的形式。</w:t>
      </w:r>
    </w:p>
    <w:p w14:paraId="07015B47" w14:textId="77777777" w:rsidR="006C5BB2" w:rsidRDefault="006C5BB2">
      <w:pPr>
        <w:rPr>
          <w:rFonts w:hint="eastAsia"/>
        </w:rPr>
      </w:pPr>
    </w:p>
    <w:p w14:paraId="4C59D228" w14:textId="77777777" w:rsidR="006C5BB2" w:rsidRDefault="006C5BB2">
      <w:pPr>
        <w:rPr>
          <w:rFonts w:hint="eastAsia"/>
        </w:rPr>
      </w:pPr>
    </w:p>
    <w:p w14:paraId="2C34B7F6" w14:textId="77777777" w:rsidR="006C5BB2" w:rsidRDefault="006C5BB2">
      <w:pPr>
        <w:rPr>
          <w:rFonts w:hint="eastAsia"/>
        </w:rPr>
      </w:pPr>
      <w:r>
        <w:rPr>
          <w:rFonts w:hint="eastAsia"/>
        </w:rPr>
        <w:t>大写字母的功能与用途</w:t>
      </w:r>
    </w:p>
    <w:p w14:paraId="0756E6B9" w14:textId="77777777" w:rsidR="006C5BB2" w:rsidRDefault="006C5BB2">
      <w:pPr>
        <w:rPr>
          <w:rFonts w:hint="eastAsia"/>
        </w:rPr>
      </w:pPr>
    </w:p>
    <w:p w14:paraId="7CF5681B" w14:textId="77777777" w:rsidR="006C5BB2" w:rsidRDefault="006C5BB2">
      <w:pPr>
        <w:rPr>
          <w:rFonts w:hint="eastAsia"/>
        </w:rPr>
      </w:pPr>
      <w:r>
        <w:rPr>
          <w:rFonts w:hint="eastAsia"/>
        </w:rPr>
        <w:t>在现代社会，大写字母的应用范围极为广泛。在标题和标语中，大写字母能够吸引读者注意力，使内容更加醒目。在法律文件和技术文档中，大写字母常用来标注关键条款或定义术语，以便于快速定位和理解。在电子邮件和社交媒体中，适当使用大写字母可以增强语气效果，但过度使用则可能被视为不礼貌甚至带有攻击性。</w:t>
      </w:r>
    </w:p>
    <w:p w14:paraId="5A8E880F" w14:textId="77777777" w:rsidR="006C5BB2" w:rsidRDefault="006C5BB2">
      <w:pPr>
        <w:rPr>
          <w:rFonts w:hint="eastAsia"/>
        </w:rPr>
      </w:pPr>
    </w:p>
    <w:p w14:paraId="7CA2E2A2" w14:textId="77777777" w:rsidR="006C5BB2" w:rsidRDefault="006C5BB2">
      <w:pPr>
        <w:rPr>
          <w:rFonts w:hint="eastAsia"/>
        </w:rPr>
      </w:pPr>
    </w:p>
    <w:p w14:paraId="3ACA28DE" w14:textId="77777777" w:rsidR="006C5BB2" w:rsidRDefault="006C5BB2">
      <w:pPr>
        <w:rPr>
          <w:rFonts w:hint="eastAsia"/>
        </w:rPr>
      </w:pPr>
      <w:r>
        <w:rPr>
          <w:rFonts w:hint="eastAsia"/>
        </w:rPr>
        <w:t>大写字母的文化意义</w:t>
      </w:r>
    </w:p>
    <w:p w14:paraId="13C0F925" w14:textId="77777777" w:rsidR="006C5BB2" w:rsidRDefault="006C5BB2">
      <w:pPr>
        <w:rPr>
          <w:rFonts w:hint="eastAsia"/>
        </w:rPr>
      </w:pPr>
    </w:p>
    <w:p w14:paraId="09998E2E" w14:textId="77777777" w:rsidR="006C5BB2" w:rsidRDefault="006C5BB2">
      <w:pPr>
        <w:rPr>
          <w:rFonts w:hint="eastAsia"/>
        </w:rPr>
      </w:pPr>
      <w:r>
        <w:rPr>
          <w:rFonts w:hint="eastAsia"/>
        </w:rPr>
        <w:t>不同文化对大写字母的使用有着各自的传统和规则。例如，在英语国家，句子开头的第一个字母通常需要大写，这是基本的语法规则之一。而在德语中，所有名词都需要以大写字母开头，这一特点反映了德语语法的独特性。值得注意的是，在一些非拉丁字母体系的语言中，如汉字或阿拉伯语，并不存在类似的大写字母概念，但这并不妨碍这些语言通过其他方式实现类似的强调功能。</w:t>
      </w:r>
    </w:p>
    <w:p w14:paraId="30CFF424" w14:textId="77777777" w:rsidR="006C5BB2" w:rsidRDefault="006C5BB2">
      <w:pPr>
        <w:rPr>
          <w:rFonts w:hint="eastAsia"/>
        </w:rPr>
      </w:pPr>
    </w:p>
    <w:p w14:paraId="0936282A" w14:textId="77777777" w:rsidR="006C5BB2" w:rsidRDefault="006C5BB2">
      <w:pPr>
        <w:rPr>
          <w:rFonts w:hint="eastAsia"/>
        </w:rPr>
      </w:pPr>
    </w:p>
    <w:p w14:paraId="50C557FF" w14:textId="77777777" w:rsidR="006C5BB2" w:rsidRDefault="006C5BB2">
      <w:pPr>
        <w:rPr>
          <w:rFonts w:hint="eastAsia"/>
        </w:rPr>
      </w:pPr>
      <w:r>
        <w:rPr>
          <w:rFonts w:hint="eastAsia"/>
        </w:rPr>
        <w:t>大写字母的艺术价值</w:t>
      </w:r>
    </w:p>
    <w:p w14:paraId="161B7A4A" w14:textId="77777777" w:rsidR="006C5BB2" w:rsidRDefault="006C5BB2">
      <w:pPr>
        <w:rPr>
          <w:rFonts w:hint="eastAsia"/>
        </w:rPr>
      </w:pPr>
    </w:p>
    <w:p w14:paraId="2F32F99C" w14:textId="77777777" w:rsidR="006C5BB2" w:rsidRDefault="006C5BB2">
      <w:pPr>
        <w:rPr>
          <w:rFonts w:hint="eastAsia"/>
        </w:rPr>
      </w:pPr>
      <w:r>
        <w:rPr>
          <w:rFonts w:hint="eastAsia"/>
        </w:rPr>
        <w:t>除了实用性之外，大写字母还具有很高的艺术价值。许多书法家和设计师将大写字母作为创作素材，通过改变笔画粗细、线条曲直以及整体布局，创造出令人惊叹的视觉作品。特别是在品牌标识设计领域，精心设计的大写字母往往能给人留下深刻印象，成为企业形象的重要组成部分。</w:t>
      </w:r>
    </w:p>
    <w:p w14:paraId="4FCE659D" w14:textId="77777777" w:rsidR="006C5BB2" w:rsidRDefault="006C5BB2">
      <w:pPr>
        <w:rPr>
          <w:rFonts w:hint="eastAsia"/>
        </w:rPr>
      </w:pPr>
    </w:p>
    <w:p w14:paraId="44DB922C" w14:textId="77777777" w:rsidR="006C5BB2" w:rsidRDefault="006C5BB2">
      <w:pPr>
        <w:rPr>
          <w:rFonts w:hint="eastAsia"/>
        </w:rPr>
      </w:pPr>
    </w:p>
    <w:p w14:paraId="6E31F3D0" w14:textId="77777777" w:rsidR="006C5BB2" w:rsidRDefault="006C5BB2">
      <w:pPr>
        <w:rPr>
          <w:rFonts w:hint="eastAsia"/>
        </w:rPr>
      </w:pPr>
      <w:r>
        <w:rPr>
          <w:rFonts w:hint="eastAsia"/>
        </w:rPr>
        <w:t>最后的总结</w:t>
      </w:r>
    </w:p>
    <w:p w14:paraId="37EC60EB" w14:textId="77777777" w:rsidR="006C5BB2" w:rsidRDefault="006C5BB2">
      <w:pPr>
        <w:rPr>
          <w:rFonts w:hint="eastAsia"/>
        </w:rPr>
      </w:pPr>
    </w:p>
    <w:p w14:paraId="2888A1CD" w14:textId="77777777" w:rsidR="006C5BB2" w:rsidRDefault="006C5BB2">
      <w:pPr>
        <w:rPr>
          <w:rFonts w:hint="eastAsia"/>
        </w:rPr>
      </w:pPr>
      <w:r>
        <w:rPr>
          <w:rFonts w:hint="eastAsia"/>
        </w:rPr>
        <w:t>大写字母不仅是语言交流中的重要工具，也是文化和艺术的载体。它承载着历史的记忆，体现了人类智慧的结晶。在未来，随着科技的发展和全球化进程的加速，大写字母将继续在各个领域发挥其独特作用，为我们的生活增添更多色彩。</w:t>
      </w:r>
    </w:p>
    <w:p w14:paraId="4024569D" w14:textId="77777777" w:rsidR="006C5BB2" w:rsidRDefault="006C5BB2">
      <w:pPr>
        <w:rPr>
          <w:rFonts w:hint="eastAsia"/>
        </w:rPr>
      </w:pPr>
    </w:p>
    <w:p w14:paraId="352CA5C2" w14:textId="77777777" w:rsidR="006C5BB2" w:rsidRDefault="006C5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8EC45" w14:textId="4D1B8E3D" w:rsidR="00456673" w:rsidRDefault="00456673"/>
    <w:sectPr w:rsidR="00456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73"/>
    <w:rsid w:val="002C7852"/>
    <w:rsid w:val="00456673"/>
    <w:rsid w:val="006C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7F01F-6BA7-4393-BC21-BAEF17C9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