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3C37" w14:textId="77777777" w:rsidR="00054E20" w:rsidRDefault="00054E20">
      <w:pPr>
        <w:rPr>
          <w:rFonts w:hint="eastAsia"/>
        </w:rPr>
      </w:pPr>
    </w:p>
    <w:p w14:paraId="0FEBE97C" w14:textId="77777777" w:rsidR="00054E20" w:rsidRDefault="00054E20">
      <w:pPr>
        <w:rPr>
          <w:rFonts w:hint="eastAsia"/>
        </w:rPr>
      </w:pPr>
      <w:r>
        <w:rPr>
          <w:rFonts w:hint="eastAsia"/>
        </w:rPr>
        <w:t>堤的组词和部首及拼音介绍</w:t>
      </w:r>
    </w:p>
    <w:p w14:paraId="1BE025B1" w14:textId="77777777" w:rsidR="00054E20" w:rsidRDefault="00054E20">
      <w:pPr>
        <w:rPr>
          <w:rFonts w:hint="eastAsia"/>
        </w:rPr>
      </w:pPr>
      <w:r>
        <w:rPr>
          <w:rFonts w:hint="eastAsia"/>
        </w:rPr>
        <w:t>在汉字的世界里，每一个字都有其独特的魅力与含义。“堤”字也不例外。这个字不仅承载着丰富的文化内涵，还广泛应用于日常生活的各个方面。本文将从“堤”的组词、部首以及拼音等几个方面进行详细介绍。</w:t>
      </w:r>
    </w:p>
    <w:p w14:paraId="45A13548" w14:textId="77777777" w:rsidR="00054E20" w:rsidRDefault="00054E20">
      <w:pPr>
        <w:rPr>
          <w:rFonts w:hint="eastAsia"/>
        </w:rPr>
      </w:pPr>
    </w:p>
    <w:p w14:paraId="306F7F1C" w14:textId="77777777" w:rsidR="00054E20" w:rsidRDefault="00054E20">
      <w:pPr>
        <w:rPr>
          <w:rFonts w:hint="eastAsia"/>
        </w:rPr>
      </w:pPr>
    </w:p>
    <w:p w14:paraId="0EED3371" w14:textId="77777777" w:rsidR="00054E20" w:rsidRDefault="00054E20">
      <w:pPr>
        <w:rPr>
          <w:rFonts w:hint="eastAsia"/>
        </w:rPr>
      </w:pPr>
      <w:r>
        <w:rPr>
          <w:rFonts w:hint="eastAsia"/>
        </w:rPr>
        <w:t>组词示例</w:t>
      </w:r>
    </w:p>
    <w:p w14:paraId="5EFCDC2E" w14:textId="77777777" w:rsidR="00054E20" w:rsidRDefault="00054E20">
      <w:pPr>
        <w:rPr>
          <w:rFonts w:hint="eastAsia"/>
        </w:rPr>
      </w:pPr>
      <w:r>
        <w:rPr>
          <w:rFonts w:hint="eastAsia"/>
        </w:rPr>
        <w:t>“堤”字可以组成多种词汇，如河堤、堤坝、堤岸等。这些词汇大多与水边或防护有关，反映了古代人民为防止洪水泛滥而建造的各种设施。例如，“河堤”指的是沿着河流两侧修建的土石结构，用于保护两岸的土地不受洪水侵袭；“堤坝”则更侧重于指那些人工建成的大规模水利设施，旨在调节水流、防洪抗旱。</w:t>
      </w:r>
    </w:p>
    <w:p w14:paraId="49CC6E7C" w14:textId="77777777" w:rsidR="00054E20" w:rsidRDefault="00054E20">
      <w:pPr>
        <w:rPr>
          <w:rFonts w:hint="eastAsia"/>
        </w:rPr>
      </w:pPr>
    </w:p>
    <w:p w14:paraId="1121C494" w14:textId="77777777" w:rsidR="00054E20" w:rsidRDefault="00054E20">
      <w:pPr>
        <w:rPr>
          <w:rFonts w:hint="eastAsia"/>
        </w:rPr>
      </w:pPr>
    </w:p>
    <w:p w14:paraId="437E04C1" w14:textId="77777777" w:rsidR="00054E20" w:rsidRDefault="00054E20">
      <w:pPr>
        <w:rPr>
          <w:rFonts w:hint="eastAsia"/>
        </w:rPr>
      </w:pPr>
      <w:r>
        <w:rPr>
          <w:rFonts w:hint="eastAsia"/>
        </w:rPr>
        <w:t>部首解析</w:t>
      </w:r>
    </w:p>
    <w:p w14:paraId="2DB24C23" w14:textId="77777777" w:rsidR="00054E20" w:rsidRDefault="00054E20">
      <w:pPr>
        <w:rPr>
          <w:rFonts w:hint="eastAsia"/>
        </w:rPr>
      </w:pPr>
      <w:r>
        <w:rPr>
          <w:rFonts w:hint="eastAsia"/>
        </w:rPr>
        <w:t>“堤”的部首是“土”，这表明它与土地、地形等概念密切相关。在中国古代农业社会中，土地被视为生命之源，因此，与土地相关的字往往具有非常重要的地位。通过了解“堤”字的部首，我们不仅能更好地记忆这个字，还能深入理解它的核心意义——即与土壤、地基有关的构造或工程。</w:t>
      </w:r>
    </w:p>
    <w:p w14:paraId="533F8CB8" w14:textId="77777777" w:rsidR="00054E20" w:rsidRDefault="00054E20">
      <w:pPr>
        <w:rPr>
          <w:rFonts w:hint="eastAsia"/>
        </w:rPr>
      </w:pPr>
    </w:p>
    <w:p w14:paraId="367DB7F6" w14:textId="77777777" w:rsidR="00054E20" w:rsidRDefault="00054E20">
      <w:pPr>
        <w:rPr>
          <w:rFonts w:hint="eastAsia"/>
        </w:rPr>
      </w:pPr>
    </w:p>
    <w:p w14:paraId="7B3879CC" w14:textId="77777777" w:rsidR="00054E20" w:rsidRDefault="00054E20">
      <w:pPr>
        <w:rPr>
          <w:rFonts w:hint="eastAsia"/>
        </w:rPr>
      </w:pPr>
      <w:r>
        <w:rPr>
          <w:rFonts w:hint="eastAsia"/>
        </w:rPr>
        <w:t>拼音说明</w:t>
      </w:r>
    </w:p>
    <w:p w14:paraId="2AC8E86D" w14:textId="77777777" w:rsidR="00054E20" w:rsidRDefault="00054E20">
      <w:pPr>
        <w:rPr>
          <w:rFonts w:hint="eastAsia"/>
        </w:rPr>
      </w:pPr>
      <w:r>
        <w:rPr>
          <w:rFonts w:hint="eastAsia"/>
        </w:rPr>
        <w:t>关于拼音，“堤”的标准读音为“dī”。这是一个单音节词，发音清晰简洁。学习汉字的拼音对于初学者来说至关重要，因为正确的发音有助于提高汉语听说能力。同时，掌握好每个汉字的正确读音也是学习汉语的基础步骤之一。</w:t>
      </w:r>
    </w:p>
    <w:p w14:paraId="4BDA7F51" w14:textId="77777777" w:rsidR="00054E20" w:rsidRDefault="00054E20">
      <w:pPr>
        <w:rPr>
          <w:rFonts w:hint="eastAsia"/>
        </w:rPr>
      </w:pPr>
    </w:p>
    <w:p w14:paraId="498AD10C" w14:textId="77777777" w:rsidR="00054E20" w:rsidRDefault="00054E20">
      <w:pPr>
        <w:rPr>
          <w:rFonts w:hint="eastAsia"/>
        </w:rPr>
      </w:pPr>
    </w:p>
    <w:p w14:paraId="42FFF819" w14:textId="77777777" w:rsidR="00054E20" w:rsidRDefault="00054E20">
      <w:pPr>
        <w:rPr>
          <w:rFonts w:hint="eastAsia"/>
        </w:rPr>
      </w:pPr>
      <w:r>
        <w:rPr>
          <w:rFonts w:hint="eastAsia"/>
        </w:rPr>
        <w:t>文化背景</w:t>
      </w:r>
    </w:p>
    <w:p w14:paraId="52E5D784" w14:textId="77777777" w:rsidR="00054E20" w:rsidRDefault="00054E20">
      <w:pPr>
        <w:rPr>
          <w:rFonts w:hint="eastAsia"/>
        </w:rPr>
      </w:pPr>
      <w:r>
        <w:rPr>
          <w:rFonts w:hint="eastAsia"/>
        </w:rPr>
        <w:t>从文化角度来看，“堤”不仅是水利工程的重要组成部分，也象征着人类对抗自然灾害的决心和智慧。历史上，许多伟大的堤坝工程都是中国古代劳动人民勤劳与智慧的结晶。它们不仅保护了无数家庭免受洪水威胁，也为后代留下了宝贵的文化遗产。</w:t>
      </w:r>
    </w:p>
    <w:p w14:paraId="7B9E3A9D" w14:textId="77777777" w:rsidR="00054E20" w:rsidRDefault="00054E20">
      <w:pPr>
        <w:rPr>
          <w:rFonts w:hint="eastAsia"/>
        </w:rPr>
      </w:pPr>
    </w:p>
    <w:p w14:paraId="0B07D89A" w14:textId="77777777" w:rsidR="00054E20" w:rsidRDefault="00054E20">
      <w:pPr>
        <w:rPr>
          <w:rFonts w:hint="eastAsia"/>
        </w:rPr>
      </w:pPr>
    </w:p>
    <w:p w14:paraId="615E1CC2" w14:textId="77777777" w:rsidR="00054E20" w:rsidRDefault="00054E20">
      <w:pPr>
        <w:rPr>
          <w:rFonts w:hint="eastAsia"/>
        </w:rPr>
      </w:pPr>
      <w:r>
        <w:rPr>
          <w:rFonts w:hint="eastAsia"/>
        </w:rPr>
        <w:t>最后的总结</w:t>
      </w:r>
    </w:p>
    <w:p w14:paraId="04E0021C" w14:textId="77777777" w:rsidR="00054E20" w:rsidRDefault="00054E20">
      <w:pPr>
        <w:rPr>
          <w:rFonts w:hint="eastAsia"/>
        </w:rPr>
      </w:pPr>
      <w:r>
        <w:rPr>
          <w:rFonts w:hint="eastAsia"/>
        </w:rPr>
        <w:t>“堤”字虽然看似简单，但它背后蕴含的知识却是丰富多彩的。通过对“堤”的组词、部首及其拼音的学习，我们不仅可以增加汉字知识，更能体会到中国传统文化中对自然环境的理解和应对策略。希望这篇介绍能帮助读者更全面地认识“堤”字，并激发大家对中国传统文化的兴趣。</w:t>
      </w:r>
    </w:p>
    <w:p w14:paraId="24D37E4A" w14:textId="77777777" w:rsidR="00054E20" w:rsidRDefault="00054E20">
      <w:pPr>
        <w:rPr>
          <w:rFonts w:hint="eastAsia"/>
        </w:rPr>
      </w:pPr>
    </w:p>
    <w:p w14:paraId="0EF67B3F" w14:textId="77777777" w:rsidR="00054E20" w:rsidRDefault="00054E20">
      <w:pPr>
        <w:rPr>
          <w:rFonts w:hint="eastAsia"/>
        </w:rPr>
      </w:pPr>
    </w:p>
    <w:p w14:paraId="0B767457" w14:textId="77777777" w:rsidR="00054E20" w:rsidRDefault="00054E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4289B" w14:textId="3A37D86C" w:rsidR="00786175" w:rsidRDefault="00786175"/>
    <w:sectPr w:rsidR="0078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75"/>
    <w:rsid w:val="00054E20"/>
    <w:rsid w:val="002C7852"/>
    <w:rsid w:val="007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2A2DE-3D32-417D-921A-910594A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