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1AE1" w14:textId="77777777" w:rsidR="00A778A4" w:rsidRDefault="00A778A4">
      <w:pPr>
        <w:rPr>
          <w:rFonts w:hint="eastAsia"/>
        </w:rPr>
      </w:pPr>
    </w:p>
    <w:p w14:paraId="11455398" w14:textId="77777777" w:rsidR="00A778A4" w:rsidRDefault="00A778A4">
      <w:pPr>
        <w:rPr>
          <w:rFonts w:hint="eastAsia"/>
        </w:rPr>
      </w:pPr>
      <w:r>
        <w:rPr>
          <w:rFonts w:hint="eastAsia"/>
        </w:rPr>
        <w:t>吃的拼音咋写</w:t>
      </w:r>
    </w:p>
    <w:p w14:paraId="6973D1F3" w14:textId="77777777" w:rsidR="00A778A4" w:rsidRDefault="00A778A4">
      <w:pPr>
        <w:rPr>
          <w:rFonts w:hint="eastAsia"/>
        </w:rPr>
      </w:pPr>
      <w:r>
        <w:rPr>
          <w:rFonts w:hint="eastAsia"/>
        </w:rPr>
        <w:t>“吃”这个字在汉语中的拼音写作“chī”。对于许多初学汉语的朋友来说，掌握汉字的发音是一项既有趣又具有挑战性的任务。拼音作为汉字的拉丁化转写系统，是学习中文的重要工具之一。它不仅帮助我们准确地发音，而且还是学习汉字读音的基础。</w:t>
      </w:r>
    </w:p>
    <w:p w14:paraId="0BD1B4F7" w14:textId="77777777" w:rsidR="00A778A4" w:rsidRDefault="00A778A4">
      <w:pPr>
        <w:rPr>
          <w:rFonts w:hint="eastAsia"/>
        </w:rPr>
      </w:pPr>
    </w:p>
    <w:p w14:paraId="445400DB" w14:textId="77777777" w:rsidR="00A778A4" w:rsidRDefault="00A778A4">
      <w:pPr>
        <w:rPr>
          <w:rFonts w:hint="eastAsia"/>
        </w:rPr>
      </w:pPr>
    </w:p>
    <w:p w14:paraId="6AEF8666" w14:textId="77777777" w:rsidR="00A778A4" w:rsidRDefault="00A778A4">
      <w:pPr>
        <w:rPr>
          <w:rFonts w:hint="eastAsia"/>
        </w:rPr>
      </w:pPr>
      <w:r>
        <w:rPr>
          <w:rFonts w:hint="eastAsia"/>
        </w:rPr>
        <w:t>拼音的基本构成</w:t>
      </w:r>
    </w:p>
    <w:p w14:paraId="6A6890CB" w14:textId="77777777" w:rsidR="00A778A4" w:rsidRDefault="00A778A4">
      <w:pPr>
        <w:rPr>
          <w:rFonts w:hint="eastAsia"/>
        </w:rPr>
      </w:pPr>
      <w:r>
        <w:rPr>
          <w:rFonts w:hint="eastAsia"/>
        </w:rPr>
        <w:t>汉语拼音由声母、韵母和声调三部分组成。“吃”的拼音“chī”中，“ch”是声母，“ī”是韵母，而上面的小横线代表第一声，即高平调。了解这些基本组成部分有助于更好地理解汉字的发音规则，并且能够更轻松地记忆单词。</w:t>
      </w:r>
    </w:p>
    <w:p w14:paraId="192B6E80" w14:textId="77777777" w:rsidR="00A778A4" w:rsidRDefault="00A778A4">
      <w:pPr>
        <w:rPr>
          <w:rFonts w:hint="eastAsia"/>
        </w:rPr>
      </w:pPr>
    </w:p>
    <w:p w14:paraId="1779581D" w14:textId="77777777" w:rsidR="00A778A4" w:rsidRDefault="00A778A4">
      <w:pPr>
        <w:rPr>
          <w:rFonts w:hint="eastAsia"/>
        </w:rPr>
      </w:pPr>
    </w:p>
    <w:p w14:paraId="27585554" w14:textId="77777777" w:rsidR="00A778A4" w:rsidRDefault="00A778A4">
      <w:pPr>
        <w:rPr>
          <w:rFonts w:hint="eastAsia"/>
        </w:rPr>
      </w:pPr>
      <w:r>
        <w:rPr>
          <w:rFonts w:hint="eastAsia"/>
        </w:rPr>
        <w:t>学习“吃”的实际应用</w:t>
      </w:r>
    </w:p>
    <w:p w14:paraId="1F114D42" w14:textId="77777777" w:rsidR="00A778A4" w:rsidRDefault="00A778A4">
      <w:pPr>
        <w:rPr>
          <w:rFonts w:hint="eastAsia"/>
        </w:rPr>
      </w:pPr>
      <w:r>
        <w:rPr>
          <w:rFonts w:hint="eastAsia"/>
        </w:rPr>
        <w:t>“吃”这个动作在生活中无处不在，因此学会它的正确发音对日常生活交流非常有帮助。无论是表达“吃饭”，即“chīfàn”，还是说到“吃药”，即“chīyào”，正确的发音都能让沟通更加顺畅。通过学习这类常用词汇的发音，可以逐渐建立起对汉语语音系统的直观感受。</w:t>
      </w:r>
    </w:p>
    <w:p w14:paraId="6A92FF28" w14:textId="77777777" w:rsidR="00A778A4" w:rsidRDefault="00A778A4">
      <w:pPr>
        <w:rPr>
          <w:rFonts w:hint="eastAsia"/>
        </w:rPr>
      </w:pPr>
    </w:p>
    <w:p w14:paraId="3268B4E8" w14:textId="77777777" w:rsidR="00A778A4" w:rsidRDefault="00A778A4">
      <w:pPr>
        <w:rPr>
          <w:rFonts w:hint="eastAsia"/>
        </w:rPr>
      </w:pPr>
    </w:p>
    <w:p w14:paraId="3A91E96F" w14:textId="77777777" w:rsidR="00A778A4" w:rsidRDefault="00A778A4">
      <w:pPr>
        <w:rPr>
          <w:rFonts w:hint="eastAsia"/>
        </w:rPr>
      </w:pPr>
      <w:r>
        <w:rPr>
          <w:rFonts w:hint="eastAsia"/>
        </w:rPr>
        <w:t>如何练习发音</w:t>
      </w:r>
    </w:p>
    <w:p w14:paraId="1DC24E69" w14:textId="77777777" w:rsidR="00A778A4" w:rsidRDefault="00A778A4">
      <w:pPr>
        <w:rPr>
          <w:rFonts w:hint="eastAsia"/>
        </w:rPr>
      </w:pPr>
      <w:r>
        <w:rPr>
          <w:rFonts w:hint="eastAsia"/>
        </w:rPr>
        <w:t>要准确发出“吃”的音，首先要注意舌尖的位置，应轻触上前牙龈，形成一个小小的阻塞；然后迅速将气流从鼻腔送出，同时舌尖放松，使气流顺利通过口腔。为了达到最佳效果，可以通过模仿母语者的发音来不断调整自己的发音方式。使用一些在线资源或语言交换伙伴也是提高发音的好方法。</w:t>
      </w:r>
    </w:p>
    <w:p w14:paraId="32E3F63C" w14:textId="77777777" w:rsidR="00A778A4" w:rsidRDefault="00A778A4">
      <w:pPr>
        <w:rPr>
          <w:rFonts w:hint="eastAsia"/>
        </w:rPr>
      </w:pPr>
    </w:p>
    <w:p w14:paraId="773A5231" w14:textId="77777777" w:rsidR="00A778A4" w:rsidRDefault="00A778A4">
      <w:pPr>
        <w:rPr>
          <w:rFonts w:hint="eastAsia"/>
        </w:rPr>
      </w:pPr>
    </w:p>
    <w:p w14:paraId="4E8DA0DA" w14:textId="77777777" w:rsidR="00A778A4" w:rsidRDefault="00A778A4">
      <w:pPr>
        <w:rPr>
          <w:rFonts w:hint="eastAsia"/>
        </w:rPr>
      </w:pPr>
      <w:r>
        <w:rPr>
          <w:rFonts w:hint="eastAsia"/>
        </w:rPr>
        <w:t>拼音与文化的关系</w:t>
      </w:r>
    </w:p>
    <w:p w14:paraId="5B0C6065" w14:textId="77777777" w:rsidR="00A778A4" w:rsidRDefault="00A778A4">
      <w:pPr>
        <w:rPr>
          <w:rFonts w:hint="eastAsia"/>
        </w:rPr>
      </w:pPr>
      <w:r>
        <w:rPr>
          <w:rFonts w:hint="eastAsia"/>
        </w:rPr>
        <w:t>虽然拼音主要是作为学习汉字的一种辅助工具，但它也反映了汉语的一些特点及其背后的文化。例如，“吃”字不仅表达了进食的动作，还经常用来比喻经历或体验某些事</w:t>
      </w:r>
      <w:r>
        <w:rPr>
          <w:rFonts w:hint="eastAsia"/>
        </w:rPr>
        <w:lastRenderedPageBreak/>
        <w:t>情，如“吃亏”、“吃惊”等。这种用法展示了汉语丰富的表现力和灵活性，同时也为学习者提供了更多了解中国文化的机会。</w:t>
      </w:r>
    </w:p>
    <w:p w14:paraId="5BE937F7" w14:textId="77777777" w:rsidR="00A778A4" w:rsidRDefault="00A778A4">
      <w:pPr>
        <w:rPr>
          <w:rFonts w:hint="eastAsia"/>
        </w:rPr>
      </w:pPr>
    </w:p>
    <w:p w14:paraId="443B0569" w14:textId="77777777" w:rsidR="00A778A4" w:rsidRDefault="00A778A4">
      <w:pPr>
        <w:rPr>
          <w:rFonts w:hint="eastAsia"/>
        </w:rPr>
      </w:pPr>
    </w:p>
    <w:p w14:paraId="10565EC5" w14:textId="77777777" w:rsidR="00A778A4" w:rsidRDefault="00A778A4">
      <w:pPr>
        <w:rPr>
          <w:rFonts w:hint="eastAsia"/>
        </w:rPr>
      </w:pPr>
      <w:r>
        <w:rPr>
          <w:rFonts w:hint="eastAsia"/>
        </w:rPr>
        <w:t>最后的总结</w:t>
      </w:r>
    </w:p>
    <w:p w14:paraId="04FF94D7" w14:textId="77777777" w:rsidR="00A778A4" w:rsidRDefault="00A778A4">
      <w:pPr>
        <w:rPr>
          <w:rFonts w:hint="eastAsia"/>
        </w:rPr>
      </w:pPr>
      <w:r>
        <w:rPr>
          <w:rFonts w:hint="eastAsia"/>
        </w:rPr>
        <w:t>学习汉语拼音，尤其是像“吃”这样日常生活中频繁使用的词汇的正确发音，对于想要深入了解中国语言和文化的朋友们来说至关重要。通过不断地实践和探索，你不仅能提高自己的发音水平，还能更加深刻地体会到汉语的魅力所在。</w:t>
      </w:r>
    </w:p>
    <w:p w14:paraId="2E8AB5B3" w14:textId="77777777" w:rsidR="00A778A4" w:rsidRDefault="00A778A4">
      <w:pPr>
        <w:rPr>
          <w:rFonts w:hint="eastAsia"/>
        </w:rPr>
      </w:pPr>
    </w:p>
    <w:p w14:paraId="56449660" w14:textId="77777777" w:rsidR="00A778A4" w:rsidRDefault="00A778A4">
      <w:pPr>
        <w:rPr>
          <w:rFonts w:hint="eastAsia"/>
        </w:rPr>
      </w:pPr>
    </w:p>
    <w:p w14:paraId="4A0533B3" w14:textId="77777777" w:rsidR="00A778A4" w:rsidRDefault="00A77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069D1" w14:textId="2049CB33" w:rsidR="006A3D1D" w:rsidRDefault="006A3D1D"/>
    <w:sectPr w:rsidR="006A3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1D"/>
    <w:rsid w:val="002C7852"/>
    <w:rsid w:val="006A3D1D"/>
    <w:rsid w:val="00A7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19CD8-FEC1-4C51-875B-028AE2FE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