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DBC82" w14:textId="77777777" w:rsidR="00293B78" w:rsidRDefault="00293B78">
      <w:pPr>
        <w:rPr>
          <w:rFonts w:hint="eastAsia"/>
        </w:rPr>
      </w:pPr>
    </w:p>
    <w:p w14:paraId="51961E36" w14:textId="77777777" w:rsidR="00293B78" w:rsidRDefault="00293B78">
      <w:pPr>
        <w:rPr>
          <w:rFonts w:hint="eastAsia"/>
        </w:rPr>
      </w:pPr>
      <w:r>
        <w:rPr>
          <w:rFonts w:hint="eastAsia"/>
        </w:rPr>
        <w:t>厚厚的棉被的拼音怎么写</w:t>
      </w:r>
    </w:p>
    <w:p w14:paraId="514183A9" w14:textId="77777777" w:rsidR="00293B78" w:rsidRDefault="00293B78">
      <w:pPr>
        <w:rPr>
          <w:rFonts w:hint="eastAsia"/>
        </w:rPr>
      </w:pPr>
      <w:r>
        <w:rPr>
          <w:rFonts w:hint="eastAsia"/>
        </w:rPr>
        <w:t>厚厚的棉被，在汉语中，其拼音写作 "hòu hòu de mián bèi"。其中，“厚”的拼音是"hòu"，表示物体上下两面之间的距离大或者指某事物的程度深。“棉”的拼音为"mián"，它指的是棉花或以棉花作为主要材料的东西。“被”在这里读作"bèi"，意味着用来覆盖身体睡觉时使用的物品。</w:t>
      </w:r>
    </w:p>
    <w:p w14:paraId="09E5C22E" w14:textId="77777777" w:rsidR="00293B78" w:rsidRDefault="00293B78">
      <w:pPr>
        <w:rPr>
          <w:rFonts w:hint="eastAsia"/>
        </w:rPr>
      </w:pPr>
    </w:p>
    <w:p w14:paraId="7CE312CC" w14:textId="77777777" w:rsidR="00293B78" w:rsidRDefault="00293B78">
      <w:pPr>
        <w:rPr>
          <w:rFonts w:hint="eastAsia"/>
        </w:rPr>
      </w:pPr>
    </w:p>
    <w:p w14:paraId="10884DB2" w14:textId="77777777" w:rsidR="00293B78" w:rsidRDefault="00293B78">
      <w:pPr>
        <w:rPr>
          <w:rFonts w:hint="eastAsia"/>
        </w:rPr>
      </w:pPr>
      <w:r>
        <w:rPr>
          <w:rFonts w:hint="eastAsia"/>
        </w:rPr>
        <w:t>厚的文化内涵</w:t>
      </w:r>
    </w:p>
    <w:p w14:paraId="1FC61858" w14:textId="77777777" w:rsidR="00293B78" w:rsidRDefault="00293B78">
      <w:pPr>
        <w:rPr>
          <w:rFonts w:hint="eastAsia"/>
        </w:rPr>
      </w:pPr>
      <w:r>
        <w:rPr>
          <w:rFonts w:hint="eastAsia"/>
        </w:rPr>
        <w:t>在汉语里，“厚”不仅仅是一个描述物理特性的词汇，还承载着丰富的文化内涵和情感价值。比如，“厚德载物”这一成语就强调了一个人应该拥有宽广的心胸和高尚的品德，才能承担起重任、实现远大的理想。同样地，“厚厚”用在描述棉被时，不仅表达了棉被的实际厚度，也隐含着温暖、关怀之意，象征着给予人们舒适与安心的睡眠环境。</w:t>
      </w:r>
    </w:p>
    <w:p w14:paraId="65447869" w14:textId="77777777" w:rsidR="00293B78" w:rsidRDefault="00293B78">
      <w:pPr>
        <w:rPr>
          <w:rFonts w:hint="eastAsia"/>
        </w:rPr>
      </w:pPr>
    </w:p>
    <w:p w14:paraId="4F59B12D" w14:textId="77777777" w:rsidR="00293B78" w:rsidRDefault="00293B78">
      <w:pPr>
        <w:rPr>
          <w:rFonts w:hint="eastAsia"/>
        </w:rPr>
      </w:pPr>
    </w:p>
    <w:p w14:paraId="6F7EE13A" w14:textId="77777777" w:rsidR="00293B78" w:rsidRDefault="00293B78">
      <w:pPr>
        <w:rPr>
          <w:rFonts w:hint="eastAsia"/>
        </w:rPr>
      </w:pPr>
      <w:r>
        <w:rPr>
          <w:rFonts w:hint="eastAsia"/>
        </w:rPr>
        <w:t>棉的历史与发展</w:t>
      </w:r>
    </w:p>
    <w:p w14:paraId="3BFAF338" w14:textId="77777777" w:rsidR="00293B78" w:rsidRDefault="00293B78">
      <w:pPr>
        <w:rPr>
          <w:rFonts w:hint="eastAsia"/>
        </w:rPr>
      </w:pPr>
      <w:r>
        <w:rPr>
          <w:rFonts w:hint="eastAsia"/>
        </w:rPr>
        <w:t>棉花在中国有着悠久的种植历史，据考古发现，早在新石器时代晚期，中国就已经开始使用棉花制作纺织品。随着时间的发展，棉纺织技术不断进步，棉制品逐渐普及并成为人们日常生活中不可或缺的一部分。棉被作为一种重要的床上用品，因其良好的保暖性能和舒适的触感而深受喜爱。</w:t>
      </w:r>
    </w:p>
    <w:p w14:paraId="4010D48B" w14:textId="77777777" w:rsidR="00293B78" w:rsidRDefault="00293B78">
      <w:pPr>
        <w:rPr>
          <w:rFonts w:hint="eastAsia"/>
        </w:rPr>
      </w:pPr>
    </w:p>
    <w:p w14:paraId="5D2090B0" w14:textId="77777777" w:rsidR="00293B78" w:rsidRDefault="00293B78">
      <w:pPr>
        <w:rPr>
          <w:rFonts w:hint="eastAsia"/>
        </w:rPr>
      </w:pPr>
    </w:p>
    <w:p w14:paraId="64BE5D95" w14:textId="77777777" w:rsidR="00293B78" w:rsidRDefault="00293B78">
      <w:pPr>
        <w:rPr>
          <w:rFonts w:hint="eastAsia"/>
        </w:rPr>
      </w:pPr>
      <w:r>
        <w:rPr>
          <w:rFonts w:hint="eastAsia"/>
        </w:rPr>
        <w:t>被的重要性及其变化</w:t>
      </w:r>
    </w:p>
    <w:p w14:paraId="2028E3A3" w14:textId="77777777" w:rsidR="00293B78" w:rsidRDefault="00293B78">
      <w:pPr>
        <w:rPr>
          <w:rFonts w:hint="eastAsia"/>
        </w:rPr>
      </w:pPr>
      <w:r>
        <w:rPr>
          <w:rFonts w:hint="eastAsia"/>
        </w:rPr>
        <w:t>“被”作为生活中的基本元素之一，经历了从简单到复杂，从单一功能到多功能的发展过程。传统的棉被主要是为了保暖，但随着科技的进步和生活水平的提高，现在市场上出现了各种各样的被子，如羽绒被、蚕丝被等，它们在保持原有保暖功能的同时，更加注重轻便性、透气性和健康性等方面的特点。然而，对于许多人来说，厚厚的棉被依然是冬季保暖的最佳选择，它带给人们的不仅仅是温暖，更是一种家的感觉，一种对传统生活方式的怀念。</w:t>
      </w:r>
    </w:p>
    <w:p w14:paraId="493A3A45" w14:textId="77777777" w:rsidR="00293B78" w:rsidRDefault="00293B78">
      <w:pPr>
        <w:rPr>
          <w:rFonts w:hint="eastAsia"/>
        </w:rPr>
      </w:pPr>
    </w:p>
    <w:p w14:paraId="27FA50CA" w14:textId="77777777" w:rsidR="00293B78" w:rsidRDefault="00293B78">
      <w:pPr>
        <w:rPr>
          <w:rFonts w:hint="eastAsia"/>
        </w:rPr>
      </w:pPr>
    </w:p>
    <w:p w14:paraId="3BC54B00" w14:textId="77777777" w:rsidR="00293B78" w:rsidRDefault="00293B78">
      <w:pPr>
        <w:rPr>
          <w:rFonts w:hint="eastAsia"/>
        </w:rPr>
      </w:pPr>
      <w:r>
        <w:rPr>
          <w:rFonts w:hint="eastAsia"/>
        </w:rPr>
        <w:t>最后的总结</w:t>
      </w:r>
    </w:p>
    <w:p w14:paraId="4990F620" w14:textId="77777777" w:rsidR="00293B78" w:rsidRDefault="00293B78">
      <w:pPr>
        <w:rPr>
          <w:rFonts w:hint="eastAsia"/>
        </w:rPr>
      </w:pPr>
      <w:r>
        <w:rPr>
          <w:rFonts w:hint="eastAsia"/>
        </w:rPr>
        <w:t>通过了解“厚厚的棉被”的拼音以及背后的文化意义，我们可以看到，即使是日常生活中的小物件，也蕴含着深厚的文化底蕴和技术发展轨迹。无论是汉字还是拼音，都是中华文化宝库中的重要组成部分，它们共同构成了中华民族丰富多彩的精神世界。而厚厚的棉被，则以其独特的形式，连接了过去与现在，温暖了一代又一代人的心灵。</w:t>
      </w:r>
    </w:p>
    <w:p w14:paraId="62DEED9B" w14:textId="77777777" w:rsidR="00293B78" w:rsidRDefault="00293B78">
      <w:pPr>
        <w:rPr>
          <w:rFonts w:hint="eastAsia"/>
        </w:rPr>
      </w:pPr>
    </w:p>
    <w:p w14:paraId="5DC1BE79" w14:textId="77777777" w:rsidR="00293B78" w:rsidRDefault="00293B78">
      <w:pPr>
        <w:rPr>
          <w:rFonts w:hint="eastAsia"/>
        </w:rPr>
      </w:pPr>
    </w:p>
    <w:p w14:paraId="77747C62" w14:textId="77777777" w:rsidR="00293B78" w:rsidRDefault="00293B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45CF2D" w14:textId="6CB50457" w:rsidR="004E1AC2" w:rsidRDefault="004E1AC2"/>
    <w:sectPr w:rsidR="004E1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AC2"/>
    <w:rsid w:val="00293B78"/>
    <w:rsid w:val="002C7852"/>
    <w:rsid w:val="004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BA5FF1-7266-4F22-9CED-413F3C81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1A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1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1AC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1AC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1AC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1AC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1AC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1AC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1AC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1AC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1A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1A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1AC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1AC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1AC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1AC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1AC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1AC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1A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1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1A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1A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1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1A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1A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1AC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1A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1AC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1A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