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1E689" w14:textId="77777777" w:rsidR="00AC7102" w:rsidRDefault="00AC7102">
      <w:pPr>
        <w:rPr>
          <w:rFonts w:hint="eastAsia"/>
        </w:rPr>
      </w:pPr>
    </w:p>
    <w:p w14:paraId="096EF5D4" w14:textId="77777777" w:rsidR="00AC7102" w:rsidRDefault="00AC7102">
      <w:pPr>
        <w:rPr>
          <w:rFonts w:hint="eastAsia"/>
        </w:rPr>
      </w:pPr>
      <w:r>
        <w:rPr>
          <w:rFonts w:hint="eastAsia"/>
        </w:rPr>
        <w:t>单阏的拼音</w:t>
      </w:r>
    </w:p>
    <w:p w14:paraId="32AC21B9" w14:textId="77777777" w:rsidR="00AC7102" w:rsidRDefault="00AC7102">
      <w:pPr>
        <w:rPr>
          <w:rFonts w:hint="eastAsia"/>
        </w:rPr>
      </w:pPr>
      <w:r>
        <w:rPr>
          <w:rFonts w:hint="eastAsia"/>
        </w:rPr>
        <w:t>单阏，读作“chán yān”，在古代中国天文学中有着特殊的意义。它不仅是太岁纪年法中的一个年名，也是古人用来记录时间流转的重要符号之一。根据古籍记载，单阏属于岁阴系统中的名称之一，用于描述六十甲子纪年法中的特定年份。这种纪年方式不仅体现了古人对自然规律深刻理解的同时，也反映了中国古代文化对于时间和宇宙观念的独特见解。</w:t>
      </w:r>
    </w:p>
    <w:p w14:paraId="77B1611A" w14:textId="77777777" w:rsidR="00AC7102" w:rsidRDefault="00AC7102">
      <w:pPr>
        <w:rPr>
          <w:rFonts w:hint="eastAsia"/>
        </w:rPr>
      </w:pPr>
    </w:p>
    <w:p w14:paraId="418C0C1E" w14:textId="77777777" w:rsidR="00AC7102" w:rsidRDefault="00AC7102">
      <w:pPr>
        <w:rPr>
          <w:rFonts w:hint="eastAsia"/>
        </w:rPr>
      </w:pPr>
    </w:p>
    <w:p w14:paraId="5351C897" w14:textId="77777777" w:rsidR="00AC7102" w:rsidRDefault="00AC7102">
      <w:pPr>
        <w:rPr>
          <w:rFonts w:hint="eastAsia"/>
        </w:rPr>
      </w:pPr>
      <w:r>
        <w:rPr>
          <w:rFonts w:hint="eastAsia"/>
        </w:rPr>
        <w:t>单阏与古代天文历法</w:t>
      </w:r>
    </w:p>
    <w:p w14:paraId="04873944" w14:textId="77777777" w:rsidR="00AC7102" w:rsidRDefault="00AC7102">
      <w:pPr>
        <w:rPr>
          <w:rFonts w:hint="eastAsia"/>
        </w:rPr>
      </w:pPr>
      <w:r>
        <w:rPr>
          <w:rFonts w:hint="eastAsia"/>
        </w:rPr>
        <w:t>在中国古代，人们通过观察太阳、月亮及星辰的运行规律来制定历法，以指导农业生产和社会生活。其中，太岁纪年法作为中国古代一种重要的纪年方法，将时间划分为六十年一个周期，每个年份都有其独特的名称。单阏便是这些名称之一，代表着特定的年份。通过这种方式，古人能够准确地记录历史事件的发生时间，同时也为后代研究提供了宝贵的资料。</w:t>
      </w:r>
    </w:p>
    <w:p w14:paraId="40D6BE65" w14:textId="77777777" w:rsidR="00AC7102" w:rsidRDefault="00AC7102">
      <w:pPr>
        <w:rPr>
          <w:rFonts w:hint="eastAsia"/>
        </w:rPr>
      </w:pPr>
    </w:p>
    <w:p w14:paraId="4F501BB1" w14:textId="77777777" w:rsidR="00AC7102" w:rsidRDefault="00AC7102">
      <w:pPr>
        <w:rPr>
          <w:rFonts w:hint="eastAsia"/>
        </w:rPr>
      </w:pPr>
    </w:p>
    <w:p w14:paraId="602F2158" w14:textId="77777777" w:rsidR="00AC7102" w:rsidRDefault="00AC7102">
      <w:pPr>
        <w:rPr>
          <w:rFonts w:hint="eastAsia"/>
        </w:rPr>
      </w:pPr>
      <w:r>
        <w:rPr>
          <w:rFonts w:hint="eastAsia"/>
        </w:rPr>
        <w:t>单阏的文化意义</w:t>
      </w:r>
    </w:p>
    <w:p w14:paraId="405DA47C" w14:textId="77777777" w:rsidR="00AC7102" w:rsidRDefault="00AC7102">
      <w:pPr>
        <w:rPr>
          <w:rFonts w:hint="eastAsia"/>
        </w:rPr>
      </w:pPr>
      <w:r>
        <w:rPr>
          <w:rFonts w:hint="eastAsia"/>
        </w:rPr>
        <w:t>除了其在历法上的应用外，单阏还承载着丰富的文化内涵。在中国传统文化中，时间不仅仅是一个物理概念，更是一种哲学思考的对象。古人认为，不同的年份由不同的神灵主宰，因此每年都有着各自的性格和运势。单阏年所代表的特质和寓意，也被广泛应用于风水、命理等领域，影响着人们的日常生活决策。</w:t>
      </w:r>
    </w:p>
    <w:p w14:paraId="259C0641" w14:textId="77777777" w:rsidR="00AC7102" w:rsidRDefault="00AC7102">
      <w:pPr>
        <w:rPr>
          <w:rFonts w:hint="eastAsia"/>
        </w:rPr>
      </w:pPr>
    </w:p>
    <w:p w14:paraId="7AFA0F5B" w14:textId="77777777" w:rsidR="00AC7102" w:rsidRDefault="00AC7102">
      <w:pPr>
        <w:rPr>
          <w:rFonts w:hint="eastAsia"/>
        </w:rPr>
      </w:pPr>
    </w:p>
    <w:p w14:paraId="4647841A" w14:textId="77777777" w:rsidR="00AC7102" w:rsidRDefault="00AC7102">
      <w:pPr>
        <w:rPr>
          <w:rFonts w:hint="eastAsia"/>
        </w:rPr>
      </w:pPr>
      <w:r>
        <w:rPr>
          <w:rFonts w:hint="eastAsia"/>
        </w:rPr>
        <w:t>单阏在现代社会的影响</w:t>
      </w:r>
    </w:p>
    <w:p w14:paraId="6342C554" w14:textId="77777777" w:rsidR="00AC7102" w:rsidRDefault="00AC7102">
      <w:pPr>
        <w:rPr>
          <w:rFonts w:hint="eastAsia"/>
        </w:rPr>
      </w:pPr>
      <w:r>
        <w:rPr>
          <w:rFonts w:hint="eastAsia"/>
        </w:rPr>
        <w:t>虽然现代社会已经采用了公历作为主要的时间计量方式，但单阏及其背后的文化传统仍然在一定程度上影响着人们的生活。例如，在一些重要节日或庆典活动中，依据古老历法选定日期的做法依然存在。随着对中国传统文化兴趣的增长，越来越多的人开始重新审视包括单阏在内的古代天文历法知识，试图从中寻找智慧和灵感。</w:t>
      </w:r>
    </w:p>
    <w:p w14:paraId="713481F3" w14:textId="77777777" w:rsidR="00AC7102" w:rsidRDefault="00AC7102">
      <w:pPr>
        <w:rPr>
          <w:rFonts w:hint="eastAsia"/>
        </w:rPr>
      </w:pPr>
    </w:p>
    <w:p w14:paraId="35989331" w14:textId="77777777" w:rsidR="00AC7102" w:rsidRDefault="00AC7102">
      <w:pPr>
        <w:rPr>
          <w:rFonts w:hint="eastAsia"/>
        </w:rPr>
      </w:pPr>
    </w:p>
    <w:p w14:paraId="54DD56BA" w14:textId="77777777" w:rsidR="00AC7102" w:rsidRDefault="00AC7102">
      <w:pPr>
        <w:rPr>
          <w:rFonts w:hint="eastAsia"/>
        </w:rPr>
      </w:pPr>
      <w:r>
        <w:rPr>
          <w:rFonts w:hint="eastAsia"/>
        </w:rPr>
        <w:t>最后的总结</w:t>
      </w:r>
    </w:p>
    <w:p w14:paraId="3CB82CE6" w14:textId="77777777" w:rsidR="00AC7102" w:rsidRDefault="00AC7102">
      <w:pPr>
        <w:rPr>
          <w:rFonts w:hint="eastAsia"/>
        </w:rPr>
      </w:pPr>
      <w:r>
        <w:rPr>
          <w:rFonts w:hint="eastAsia"/>
        </w:rPr>
        <w:t>单阏作为中国传统文化的一部分，不仅是古代人民智慧的结晶，也是连接古今的重要纽带。通过对单阏及其他相关知识的学习，我们不仅可以更好地理解古人的生活方式和思维方式，还能从中汲取有益的思想资源，为现代社会的发展提供新的视角和启示。</w:t>
      </w:r>
    </w:p>
    <w:p w14:paraId="773E51D5" w14:textId="77777777" w:rsidR="00AC7102" w:rsidRDefault="00AC7102">
      <w:pPr>
        <w:rPr>
          <w:rFonts w:hint="eastAsia"/>
        </w:rPr>
      </w:pPr>
    </w:p>
    <w:p w14:paraId="31EF5902" w14:textId="77777777" w:rsidR="00AC7102" w:rsidRDefault="00AC7102">
      <w:pPr>
        <w:rPr>
          <w:rFonts w:hint="eastAsia"/>
        </w:rPr>
      </w:pPr>
    </w:p>
    <w:p w14:paraId="314F30F2" w14:textId="77777777" w:rsidR="00AC7102" w:rsidRDefault="00AC7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22047" w14:textId="46366F0D" w:rsidR="00EB7810" w:rsidRDefault="00EB7810"/>
    <w:sectPr w:rsidR="00EB7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10"/>
    <w:rsid w:val="002C7852"/>
    <w:rsid w:val="00AC7102"/>
    <w:rsid w:val="00E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1A834-ED56-4C91-BB84-308804D6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