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CC15" w14:textId="77777777" w:rsidR="001F43F9" w:rsidRDefault="001F43F9">
      <w:pPr>
        <w:rPr>
          <w:rFonts w:hint="eastAsia"/>
        </w:rPr>
      </w:pPr>
    </w:p>
    <w:p w14:paraId="0232E4CE" w14:textId="77777777" w:rsidR="001F43F9" w:rsidRDefault="001F43F9">
      <w:pPr>
        <w:rPr>
          <w:rFonts w:hint="eastAsia"/>
        </w:rPr>
      </w:pPr>
      <w:r>
        <w:rPr>
          <w:rFonts w:hint="eastAsia"/>
        </w:rPr>
        <w:t>单双的拼音是什么</w:t>
      </w:r>
    </w:p>
    <w:p w14:paraId="5A54D790" w14:textId="77777777" w:rsidR="001F43F9" w:rsidRDefault="001F43F9">
      <w:pPr>
        <w:rPr>
          <w:rFonts w:hint="eastAsia"/>
        </w:rPr>
      </w:pPr>
      <w:r>
        <w:rPr>
          <w:rFonts w:hint="eastAsia"/>
        </w:rPr>
        <w:t>在汉语学习的过程中，掌握汉字的正确拼音是十分重要的。对于“单双”这个词，“单”的拼音是“dān”，而“双”的拼音则是“shuāng”。这两个字分别代表了数量概念中的一个和一对。接下来，我们将深入探讨“单”与“双”的发音及其背后的文化意义。</w:t>
      </w:r>
    </w:p>
    <w:p w14:paraId="0CEF9B72" w14:textId="77777777" w:rsidR="001F43F9" w:rsidRDefault="001F43F9">
      <w:pPr>
        <w:rPr>
          <w:rFonts w:hint="eastAsia"/>
        </w:rPr>
      </w:pPr>
    </w:p>
    <w:p w14:paraId="12885FC8" w14:textId="77777777" w:rsidR="001F43F9" w:rsidRDefault="001F43F9">
      <w:pPr>
        <w:rPr>
          <w:rFonts w:hint="eastAsia"/>
        </w:rPr>
      </w:pPr>
    </w:p>
    <w:p w14:paraId="6A86C613" w14:textId="77777777" w:rsidR="001F43F9" w:rsidRDefault="001F43F9">
      <w:pPr>
        <w:rPr>
          <w:rFonts w:hint="eastAsia"/>
        </w:rPr>
      </w:pPr>
      <w:r>
        <w:rPr>
          <w:rFonts w:hint="eastAsia"/>
        </w:rPr>
        <w:t>单字的拼音与文化含义</w:t>
      </w:r>
    </w:p>
    <w:p w14:paraId="4EB593A0" w14:textId="77777777" w:rsidR="001F43F9" w:rsidRDefault="001F43F9">
      <w:pPr>
        <w:rPr>
          <w:rFonts w:hint="eastAsia"/>
        </w:rPr>
      </w:pPr>
      <w:r>
        <w:rPr>
          <w:rFonts w:hint="eastAsia"/>
        </w:rPr>
        <w:t>“单”（dān）这个字不仅代表单一的数量，还具有独立、纯粹的意义。从古代哲学到现代社会，“单”都承载着一种简约而不简单的精神内涵。例如，在中国传统思想中，“太极生两仪”，这里的“一”即代表了“单”，意味着万物之始源。同时，“单”也可以用来指代没有伴侣或配偶的状态，如“单身”。“单”字也常用于姓氏中，体现了其在中华文化中的深远影响。</w:t>
      </w:r>
    </w:p>
    <w:p w14:paraId="7757B7C0" w14:textId="77777777" w:rsidR="001F43F9" w:rsidRDefault="001F43F9">
      <w:pPr>
        <w:rPr>
          <w:rFonts w:hint="eastAsia"/>
        </w:rPr>
      </w:pPr>
    </w:p>
    <w:p w14:paraId="2B87431C" w14:textId="77777777" w:rsidR="001F43F9" w:rsidRDefault="001F43F9">
      <w:pPr>
        <w:rPr>
          <w:rFonts w:hint="eastAsia"/>
        </w:rPr>
      </w:pPr>
    </w:p>
    <w:p w14:paraId="7E104300" w14:textId="77777777" w:rsidR="001F43F9" w:rsidRDefault="001F43F9">
      <w:pPr>
        <w:rPr>
          <w:rFonts w:hint="eastAsia"/>
        </w:rPr>
      </w:pPr>
      <w:r>
        <w:rPr>
          <w:rFonts w:hint="eastAsia"/>
        </w:rPr>
        <w:t>双字的拼音及象征意义</w:t>
      </w:r>
    </w:p>
    <w:p w14:paraId="5614B71E" w14:textId="77777777" w:rsidR="001F43F9" w:rsidRDefault="001F43F9">
      <w:pPr>
        <w:rPr>
          <w:rFonts w:hint="eastAsia"/>
        </w:rPr>
      </w:pPr>
      <w:r>
        <w:rPr>
          <w:rFonts w:hint="eastAsia"/>
        </w:rPr>
        <w:t>与“单”相对，“双”（shuāng）则代表着成对、和谐的概念。在中国文化里，“双”往往象征着吉祥与美满，比如“双喜临门”、“好事成双”等成语均体现了这种美好的寓意。在传统节日或婚礼上，人们喜欢使用成对的物品来装饰环境，以此表达对未来生活的美好祝愿。“双”字还经常出现在文学作品中，用以强调事物之间的联系和相互作用。</w:t>
      </w:r>
    </w:p>
    <w:p w14:paraId="72263A51" w14:textId="77777777" w:rsidR="001F43F9" w:rsidRDefault="001F43F9">
      <w:pPr>
        <w:rPr>
          <w:rFonts w:hint="eastAsia"/>
        </w:rPr>
      </w:pPr>
    </w:p>
    <w:p w14:paraId="4926A316" w14:textId="77777777" w:rsidR="001F43F9" w:rsidRDefault="001F43F9">
      <w:pPr>
        <w:rPr>
          <w:rFonts w:hint="eastAsia"/>
        </w:rPr>
      </w:pPr>
    </w:p>
    <w:p w14:paraId="67B98E9C" w14:textId="77777777" w:rsidR="001F43F9" w:rsidRDefault="001F43F9">
      <w:pPr>
        <w:rPr>
          <w:rFonts w:hint="eastAsia"/>
        </w:rPr>
      </w:pPr>
      <w:r>
        <w:rPr>
          <w:rFonts w:hint="eastAsia"/>
        </w:rPr>
        <w:t>单双在语言交流中的应用</w:t>
      </w:r>
    </w:p>
    <w:p w14:paraId="1A509EBA" w14:textId="77777777" w:rsidR="001F43F9" w:rsidRDefault="001F43F9">
      <w:pPr>
        <w:rPr>
          <w:rFonts w:hint="eastAsia"/>
        </w:rPr>
      </w:pPr>
      <w:r>
        <w:rPr>
          <w:rFonts w:hint="eastAsia"/>
        </w:rPr>
        <w:t>了解“单”（dān）和“双”（shuāng）的准确发音有助于我们更好地进行日常交流。无论是描述物体的数量，还是分享个人的生活状态，正确运用这两个词汇都是必不可少的。例如，在购物时说明需要购买的商品数量，或者向朋友介绍自己的家庭成员情况，都会涉及到“单”与“双”的使用。掌握它们不仅能提高我们的汉语水平，还能让我们更深刻地体会到汉语背后丰富的文化底蕴。</w:t>
      </w:r>
    </w:p>
    <w:p w14:paraId="12C8E268" w14:textId="77777777" w:rsidR="001F43F9" w:rsidRDefault="001F43F9">
      <w:pPr>
        <w:rPr>
          <w:rFonts w:hint="eastAsia"/>
        </w:rPr>
      </w:pPr>
    </w:p>
    <w:p w14:paraId="57364513" w14:textId="77777777" w:rsidR="001F43F9" w:rsidRDefault="001F43F9">
      <w:pPr>
        <w:rPr>
          <w:rFonts w:hint="eastAsia"/>
        </w:rPr>
      </w:pPr>
    </w:p>
    <w:p w14:paraId="4A8299EF" w14:textId="77777777" w:rsidR="001F43F9" w:rsidRDefault="001F43F9">
      <w:pPr>
        <w:rPr>
          <w:rFonts w:hint="eastAsia"/>
        </w:rPr>
      </w:pPr>
      <w:r>
        <w:rPr>
          <w:rFonts w:hint="eastAsia"/>
        </w:rPr>
        <w:t>最后的总结</w:t>
      </w:r>
    </w:p>
    <w:p w14:paraId="1B6C08F5" w14:textId="77777777" w:rsidR="001F43F9" w:rsidRDefault="001F43F9">
      <w:pPr>
        <w:rPr>
          <w:rFonts w:hint="eastAsia"/>
        </w:rPr>
      </w:pPr>
      <w:r>
        <w:rPr>
          <w:rFonts w:hint="eastAsia"/>
        </w:rPr>
        <w:t>通过对“单”（dān）和“双”（shuāng）这两个词汇的学习，我们不仅掌握了它们的基本发音，还探索了它们所蕴含的深厚文化背景。无论是在数量表示还是在象征意义上，“单”与“双”都有着不可替代的作用。希望这篇文章能够帮助读者更好地理解并运用这两个充满魅力的汉语词汇。</w:t>
      </w:r>
    </w:p>
    <w:p w14:paraId="15E78F12" w14:textId="77777777" w:rsidR="001F43F9" w:rsidRDefault="001F43F9">
      <w:pPr>
        <w:rPr>
          <w:rFonts w:hint="eastAsia"/>
        </w:rPr>
      </w:pPr>
    </w:p>
    <w:p w14:paraId="13060ACA" w14:textId="77777777" w:rsidR="001F43F9" w:rsidRDefault="001F43F9">
      <w:pPr>
        <w:rPr>
          <w:rFonts w:hint="eastAsia"/>
        </w:rPr>
      </w:pPr>
    </w:p>
    <w:p w14:paraId="3740AA02" w14:textId="77777777" w:rsidR="001F43F9" w:rsidRDefault="001F43F9">
      <w:pPr>
        <w:rPr>
          <w:rFonts w:hint="eastAsia"/>
        </w:rPr>
      </w:pPr>
      <w:r>
        <w:rPr>
          <w:rFonts w:hint="eastAsia"/>
        </w:rPr>
        <w:t>本文是由懂得生活网（dongdeshenghuo.com）为大家创作</w:t>
      </w:r>
    </w:p>
    <w:p w14:paraId="70AD79A0" w14:textId="69D8A50C" w:rsidR="00B974C8" w:rsidRDefault="00B974C8"/>
    <w:sectPr w:rsidR="00B97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C8"/>
    <w:rsid w:val="001F43F9"/>
    <w:rsid w:val="002C7852"/>
    <w:rsid w:val="00B9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E0A0A-F8BD-488F-90F6-89E3F415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4C8"/>
    <w:rPr>
      <w:rFonts w:cstheme="majorBidi"/>
      <w:color w:val="2F5496" w:themeColor="accent1" w:themeShade="BF"/>
      <w:sz w:val="28"/>
      <w:szCs w:val="28"/>
    </w:rPr>
  </w:style>
  <w:style w:type="character" w:customStyle="1" w:styleId="50">
    <w:name w:val="标题 5 字符"/>
    <w:basedOn w:val="a0"/>
    <w:link w:val="5"/>
    <w:uiPriority w:val="9"/>
    <w:semiHidden/>
    <w:rsid w:val="00B974C8"/>
    <w:rPr>
      <w:rFonts w:cstheme="majorBidi"/>
      <w:color w:val="2F5496" w:themeColor="accent1" w:themeShade="BF"/>
      <w:sz w:val="24"/>
    </w:rPr>
  </w:style>
  <w:style w:type="character" w:customStyle="1" w:styleId="60">
    <w:name w:val="标题 6 字符"/>
    <w:basedOn w:val="a0"/>
    <w:link w:val="6"/>
    <w:uiPriority w:val="9"/>
    <w:semiHidden/>
    <w:rsid w:val="00B974C8"/>
    <w:rPr>
      <w:rFonts w:cstheme="majorBidi"/>
      <w:b/>
      <w:bCs/>
      <w:color w:val="2F5496" w:themeColor="accent1" w:themeShade="BF"/>
    </w:rPr>
  </w:style>
  <w:style w:type="character" w:customStyle="1" w:styleId="70">
    <w:name w:val="标题 7 字符"/>
    <w:basedOn w:val="a0"/>
    <w:link w:val="7"/>
    <w:uiPriority w:val="9"/>
    <w:semiHidden/>
    <w:rsid w:val="00B974C8"/>
    <w:rPr>
      <w:rFonts w:cstheme="majorBidi"/>
      <w:b/>
      <w:bCs/>
      <w:color w:val="595959" w:themeColor="text1" w:themeTint="A6"/>
    </w:rPr>
  </w:style>
  <w:style w:type="character" w:customStyle="1" w:styleId="80">
    <w:name w:val="标题 8 字符"/>
    <w:basedOn w:val="a0"/>
    <w:link w:val="8"/>
    <w:uiPriority w:val="9"/>
    <w:semiHidden/>
    <w:rsid w:val="00B974C8"/>
    <w:rPr>
      <w:rFonts w:cstheme="majorBidi"/>
      <w:color w:val="595959" w:themeColor="text1" w:themeTint="A6"/>
    </w:rPr>
  </w:style>
  <w:style w:type="character" w:customStyle="1" w:styleId="90">
    <w:name w:val="标题 9 字符"/>
    <w:basedOn w:val="a0"/>
    <w:link w:val="9"/>
    <w:uiPriority w:val="9"/>
    <w:semiHidden/>
    <w:rsid w:val="00B974C8"/>
    <w:rPr>
      <w:rFonts w:eastAsiaTheme="majorEastAsia" w:cstheme="majorBidi"/>
      <w:color w:val="595959" w:themeColor="text1" w:themeTint="A6"/>
    </w:rPr>
  </w:style>
  <w:style w:type="paragraph" w:styleId="a3">
    <w:name w:val="Title"/>
    <w:basedOn w:val="a"/>
    <w:next w:val="a"/>
    <w:link w:val="a4"/>
    <w:uiPriority w:val="10"/>
    <w:qFormat/>
    <w:rsid w:val="00B97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4C8"/>
    <w:pPr>
      <w:spacing w:before="160"/>
      <w:jc w:val="center"/>
    </w:pPr>
    <w:rPr>
      <w:i/>
      <w:iCs/>
      <w:color w:val="404040" w:themeColor="text1" w:themeTint="BF"/>
    </w:rPr>
  </w:style>
  <w:style w:type="character" w:customStyle="1" w:styleId="a8">
    <w:name w:val="引用 字符"/>
    <w:basedOn w:val="a0"/>
    <w:link w:val="a7"/>
    <w:uiPriority w:val="29"/>
    <w:rsid w:val="00B974C8"/>
    <w:rPr>
      <w:i/>
      <w:iCs/>
      <w:color w:val="404040" w:themeColor="text1" w:themeTint="BF"/>
    </w:rPr>
  </w:style>
  <w:style w:type="paragraph" w:styleId="a9">
    <w:name w:val="List Paragraph"/>
    <w:basedOn w:val="a"/>
    <w:uiPriority w:val="34"/>
    <w:qFormat/>
    <w:rsid w:val="00B974C8"/>
    <w:pPr>
      <w:ind w:left="720"/>
      <w:contextualSpacing/>
    </w:pPr>
  </w:style>
  <w:style w:type="character" w:styleId="aa">
    <w:name w:val="Intense Emphasis"/>
    <w:basedOn w:val="a0"/>
    <w:uiPriority w:val="21"/>
    <w:qFormat/>
    <w:rsid w:val="00B974C8"/>
    <w:rPr>
      <w:i/>
      <w:iCs/>
      <w:color w:val="2F5496" w:themeColor="accent1" w:themeShade="BF"/>
    </w:rPr>
  </w:style>
  <w:style w:type="paragraph" w:styleId="ab">
    <w:name w:val="Intense Quote"/>
    <w:basedOn w:val="a"/>
    <w:next w:val="a"/>
    <w:link w:val="ac"/>
    <w:uiPriority w:val="30"/>
    <w:qFormat/>
    <w:rsid w:val="00B97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4C8"/>
    <w:rPr>
      <w:i/>
      <w:iCs/>
      <w:color w:val="2F5496" w:themeColor="accent1" w:themeShade="BF"/>
    </w:rPr>
  </w:style>
  <w:style w:type="character" w:styleId="ad">
    <w:name w:val="Intense Reference"/>
    <w:basedOn w:val="a0"/>
    <w:uiPriority w:val="32"/>
    <w:qFormat/>
    <w:rsid w:val="00B97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