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A807" w14:textId="77777777" w:rsidR="00ED7228" w:rsidRDefault="00ED7228">
      <w:pPr>
        <w:rPr>
          <w:rFonts w:hint="eastAsia"/>
        </w:rPr>
      </w:pPr>
      <w:r>
        <w:rPr>
          <w:rFonts w:hint="eastAsia"/>
        </w:rPr>
        <w:t>刺人的拼音怎么写：探索汉语拼音的魅力</w:t>
      </w:r>
    </w:p>
    <w:p w14:paraId="18E3759C" w14:textId="77777777" w:rsidR="00ED7228" w:rsidRDefault="00ED7228">
      <w:pPr>
        <w:rPr>
          <w:rFonts w:hint="eastAsia"/>
        </w:rPr>
      </w:pPr>
      <w:r>
        <w:rPr>
          <w:rFonts w:hint="eastAsia"/>
        </w:rPr>
        <w:t>在汉语的广阔海洋中，每一个汉字都像是一颗璀璨的明珠，而拼音则是连接这些明珠的丝线。对于“刺人”这两个字来说，它们的拼音分别是：“刺”（cì）和“人”（rén）。当我们把它们放在一起时，就构成了一个充满力量与表达力的词汇。拼音不仅是学习汉语的入门钥匙，也是对外交流的一座桥梁，它使得非母语者能够更准确地发音并理解汉语。</w:t>
      </w:r>
    </w:p>
    <w:p w14:paraId="198471C9" w14:textId="77777777" w:rsidR="00ED7228" w:rsidRDefault="00ED7228">
      <w:pPr>
        <w:rPr>
          <w:rFonts w:hint="eastAsia"/>
        </w:rPr>
      </w:pPr>
    </w:p>
    <w:p w14:paraId="7391A4D3" w14:textId="77777777" w:rsidR="00ED7228" w:rsidRDefault="00ED7228">
      <w:pPr>
        <w:rPr>
          <w:rFonts w:hint="eastAsia"/>
        </w:rPr>
      </w:pPr>
    </w:p>
    <w:p w14:paraId="373F6496" w14:textId="77777777" w:rsidR="00ED7228" w:rsidRDefault="00ED7228">
      <w:pPr>
        <w:rPr>
          <w:rFonts w:hint="eastAsia"/>
        </w:rPr>
      </w:pPr>
      <w:r>
        <w:rPr>
          <w:rFonts w:hint="eastAsia"/>
        </w:rPr>
        <w:t>从历史的角度看拼音的发展</w:t>
      </w:r>
    </w:p>
    <w:p w14:paraId="5905D246" w14:textId="77777777" w:rsidR="00ED7228" w:rsidRDefault="00ED7228">
      <w:pPr>
        <w:rPr>
          <w:rFonts w:hint="eastAsia"/>
        </w:rPr>
      </w:pPr>
      <w:r>
        <w:rPr>
          <w:rFonts w:hint="eastAsia"/>
        </w:rPr>
        <w:t>追溯到上世纪50年代，中国的语言学家们为了推广普通话和提高国民的文化水平，发明了汉语拼音系统。这个系统基于拉丁字母，为每个汉字分配了一个对应的音标表示法。随着时间的推移，汉语拼音不仅成为了小学生识字的重要工具，也逐渐被世界所接受，成为国际上标注汉字读音的标准。对于“刺人”这样的词语，通过其拼音（cì rén），人们可以更好地了解它的发音规则，并且加深对汉字背后故事的理解。</w:t>
      </w:r>
    </w:p>
    <w:p w14:paraId="4A6516BC" w14:textId="77777777" w:rsidR="00ED7228" w:rsidRDefault="00ED7228">
      <w:pPr>
        <w:rPr>
          <w:rFonts w:hint="eastAsia"/>
        </w:rPr>
      </w:pPr>
    </w:p>
    <w:p w14:paraId="0781A179" w14:textId="77777777" w:rsidR="00ED7228" w:rsidRDefault="00ED7228">
      <w:pPr>
        <w:rPr>
          <w:rFonts w:hint="eastAsia"/>
        </w:rPr>
      </w:pPr>
    </w:p>
    <w:p w14:paraId="407C3F08" w14:textId="77777777" w:rsidR="00ED7228" w:rsidRDefault="00ED7228">
      <w:pPr>
        <w:rPr>
          <w:rFonts w:hint="eastAsia"/>
        </w:rPr>
      </w:pPr>
      <w:r>
        <w:rPr>
          <w:rFonts w:hint="eastAsia"/>
        </w:rPr>
        <w:t>深入理解“刺”的拼音</w:t>
      </w:r>
    </w:p>
    <w:p w14:paraId="57F7895E" w14:textId="77777777" w:rsidR="00ED7228" w:rsidRDefault="00ED7228">
      <w:pPr>
        <w:rPr>
          <w:rFonts w:hint="eastAsia"/>
        </w:rPr>
      </w:pPr>
      <w:r>
        <w:rPr>
          <w:rFonts w:hint="eastAsia"/>
        </w:rPr>
        <w:t>“刺”字的拼音是 cì，它是一个第四声的字，意味着发音时声音要从高降到低。这个字有着多种含义，既可以指代一种尖锐物品造成的伤害，也可以用来形容某些事物或话语给人带来的不适感。例如，在文学作品中，“刺”的感觉往往被用来描绘人物内心的痛苦或者紧张的情绪。通过对这个字拼音的学习，我们可以更深刻地体会作者想要传达的情感。</w:t>
      </w:r>
    </w:p>
    <w:p w14:paraId="7B9643D9" w14:textId="77777777" w:rsidR="00ED7228" w:rsidRDefault="00ED7228">
      <w:pPr>
        <w:rPr>
          <w:rFonts w:hint="eastAsia"/>
        </w:rPr>
      </w:pPr>
    </w:p>
    <w:p w14:paraId="2F1815DA" w14:textId="77777777" w:rsidR="00ED7228" w:rsidRDefault="00ED7228">
      <w:pPr>
        <w:rPr>
          <w:rFonts w:hint="eastAsia"/>
        </w:rPr>
      </w:pPr>
    </w:p>
    <w:p w14:paraId="26CDAF51" w14:textId="77777777" w:rsidR="00ED7228" w:rsidRDefault="00ED7228">
      <w:pPr>
        <w:rPr>
          <w:rFonts w:hint="eastAsia"/>
        </w:rPr>
      </w:pPr>
      <w:r>
        <w:rPr>
          <w:rFonts w:hint="eastAsia"/>
        </w:rPr>
        <w:t>解析“人”的拼音</w:t>
      </w:r>
    </w:p>
    <w:p w14:paraId="08F4CEB3" w14:textId="77777777" w:rsidR="00ED7228" w:rsidRDefault="00ED7228">
      <w:pPr>
        <w:rPr>
          <w:rFonts w:hint="eastAsia"/>
        </w:rPr>
      </w:pPr>
      <w:r>
        <w:rPr>
          <w:rFonts w:hint="eastAsia"/>
        </w:rPr>
        <w:t>相比之下，“人”字的拼音 r én 则显得更加温和。这是一个第二声的字，发音时声音需要从较低的位置上升。作为人类社会的基本单位，“人”字承载着丰富的文化内涵和社会意义。无论是描述个体还是群体，这个字都是不可或缺的一部分。当我们将它与“刺”组合起来形成“刺人”时，便创造了一种既对立又统一的关系，表达了人性中的复杂面相。</w:t>
      </w:r>
    </w:p>
    <w:p w14:paraId="4F9F9086" w14:textId="77777777" w:rsidR="00ED7228" w:rsidRDefault="00ED7228">
      <w:pPr>
        <w:rPr>
          <w:rFonts w:hint="eastAsia"/>
        </w:rPr>
      </w:pPr>
    </w:p>
    <w:p w14:paraId="197F3773" w14:textId="77777777" w:rsidR="00ED7228" w:rsidRDefault="00ED7228">
      <w:pPr>
        <w:rPr>
          <w:rFonts w:hint="eastAsia"/>
        </w:rPr>
      </w:pPr>
    </w:p>
    <w:p w14:paraId="62BF10D3" w14:textId="77777777" w:rsidR="00ED7228" w:rsidRDefault="00ED7228">
      <w:pPr>
        <w:rPr>
          <w:rFonts w:hint="eastAsia"/>
        </w:rPr>
      </w:pPr>
      <w:r>
        <w:rPr>
          <w:rFonts w:hint="eastAsia"/>
        </w:rPr>
        <w:t>“刺人”在实际生活中的应用</w:t>
      </w:r>
    </w:p>
    <w:p w14:paraId="5884DE62" w14:textId="77777777" w:rsidR="00ED7228" w:rsidRDefault="00ED7228">
      <w:pPr>
        <w:rPr>
          <w:rFonts w:hint="eastAsia"/>
        </w:rPr>
      </w:pPr>
      <w:r>
        <w:rPr>
          <w:rFonts w:hint="eastAsia"/>
        </w:rPr>
        <w:t>在生活中，“刺人”这个词可能会出现在各种情境下。它可以用来形容那些让人感到不舒服的话语或行为，也可以用于比喻某种锋利、尖锐的东西。例如，当有人说了一些伤人的话时，我们可以说这些话很“刺人”。同样地，在自然环境中，带刺的植物也可能被称为“刺人”，因为它们容易造成物理上的伤害。在艺术创作中，“刺人”的形象经常被用来象征挑战权威或打破常规的精神。</w:t>
      </w:r>
    </w:p>
    <w:p w14:paraId="43AA1F5D" w14:textId="77777777" w:rsidR="00ED7228" w:rsidRDefault="00ED7228">
      <w:pPr>
        <w:rPr>
          <w:rFonts w:hint="eastAsia"/>
        </w:rPr>
      </w:pPr>
    </w:p>
    <w:p w14:paraId="46313E8F" w14:textId="77777777" w:rsidR="00ED7228" w:rsidRDefault="00ED7228">
      <w:pPr>
        <w:rPr>
          <w:rFonts w:hint="eastAsia"/>
        </w:rPr>
      </w:pPr>
    </w:p>
    <w:p w14:paraId="460316C8" w14:textId="77777777" w:rsidR="00ED7228" w:rsidRDefault="00ED7228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50E5D76C" w14:textId="77777777" w:rsidR="00ED7228" w:rsidRDefault="00ED7228">
      <w:pPr>
        <w:rPr>
          <w:rFonts w:hint="eastAsia"/>
        </w:rPr>
      </w:pPr>
      <w:r>
        <w:rPr>
          <w:rFonts w:hint="eastAsia"/>
        </w:rPr>
        <w:t>拼音不仅仅是帮助我们正确发音的工具，更是连接语言与文化的纽带。“刺人”这两个字及其拼音（cì rén）背后隐藏着许多值得探索的故事和情感。通过学习和理解拼音，我们不仅能更好地掌握汉语这门美丽的语言，还能进一步领略中华文化的博大精深。无论是在日常对话还是文学创作中，“刺人”的拼音都扮演着重要的角色，提醒着我们要用心去感受每一个汉字背后的力量。</w:t>
      </w:r>
    </w:p>
    <w:p w14:paraId="646A18CF" w14:textId="77777777" w:rsidR="00ED7228" w:rsidRDefault="00ED7228">
      <w:pPr>
        <w:rPr>
          <w:rFonts w:hint="eastAsia"/>
        </w:rPr>
      </w:pPr>
    </w:p>
    <w:p w14:paraId="13AF432F" w14:textId="77777777" w:rsidR="00ED7228" w:rsidRDefault="00ED7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433A6" w14:textId="5546AEDD" w:rsidR="007A336D" w:rsidRDefault="007A336D"/>
    <w:sectPr w:rsidR="007A3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6D"/>
    <w:rsid w:val="002C7852"/>
    <w:rsid w:val="007A336D"/>
    <w:rsid w:val="00ED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C3D3B-5104-4780-946B-543F5A9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