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2CD8" w14:textId="77777777" w:rsidR="00EA0B00" w:rsidRDefault="00EA0B00">
      <w:pPr>
        <w:rPr>
          <w:rFonts w:hint="eastAsia"/>
        </w:rPr>
      </w:pPr>
    </w:p>
    <w:p w14:paraId="02F17071" w14:textId="77777777" w:rsidR="00EA0B00" w:rsidRDefault="00EA0B00">
      <w:pPr>
        <w:rPr>
          <w:rFonts w:hint="eastAsia"/>
        </w:rPr>
      </w:pPr>
      <w:r>
        <w:rPr>
          <w:rFonts w:hint="eastAsia"/>
        </w:rPr>
        <w:t>冲撞的拼音</w:t>
      </w:r>
    </w:p>
    <w:p w14:paraId="78F5A4F1" w14:textId="77777777" w:rsidR="00EA0B00" w:rsidRDefault="00EA0B00">
      <w:pPr>
        <w:rPr>
          <w:rFonts w:hint="eastAsia"/>
        </w:rPr>
      </w:pPr>
      <w:r>
        <w:rPr>
          <w:rFonts w:hint="eastAsia"/>
        </w:rPr>
        <w:t>“冲撞”这个词在日常生活中并不罕见，它描绘了一种直接、强烈的力量相互作用的状态。其拼音为“chōng zhuàng”。其中，“冲”字的拼音是“chōng”，而“撞”字的拼音则是“zhuàng”。这两个字组合在一起，不仅传达了物理意义上的撞击，还隐含着一种精神层面的冲突与挑战。</w:t>
      </w:r>
    </w:p>
    <w:p w14:paraId="71D3F65D" w14:textId="77777777" w:rsidR="00EA0B00" w:rsidRDefault="00EA0B00">
      <w:pPr>
        <w:rPr>
          <w:rFonts w:hint="eastAsia"/>
        </w:rPr>
      </w:pPr>
    </w:p>
    <w:p w14:paraId="59D8E7A6" w14:textId="77777777" w:rsidR="00EA0B00" w:rsidRDefault="00EA0B00">
      <w:pPr>
        <w:rPr>
          <w:rFonts w:hint="eastAsia"/>
        </w:rPr>
      </w:pPr>
    </w:p>
    <w:p w14:paraId="1BB66606" w14:textId="77777777" w:rsidR="00EA0B00" w:rsidRDefault="00EA0B00">
      <w:pPr>
        <w:rPr>
          <w:rFonts w:hint="eastAsia"/>
        </w:rPr>
      </w:pPr>
      <w:r>
        <w:rPr>
          <w:rFonts w:hint="eastAsia"/>
        </w:rPr>
        <w:t>语言中的力量</w:t>
      </w:r>
    </w:p>
    <w:p w14:paraId="475CD14B" w14:textId="77777777" w:rsidR="00EA0B00" w:rsidRDefault="00EA0B00">
      <w:pPr>
        <w:rPr>
          <w:rFonts w:hint="eastAsia"/>
        </w:rPr>
      </w:pPr>
      <w:r>
        <w:rPr>
          <w:rFonts w:hint="eastAsia"/>
        </w:rPr>
        <w:t>在汉语中，“冲撞”不仅仅是一个描述物体间接触的词汇，它同样可以用来形容人与人之间观念或情感上的激烈碰撞。这种用法使得“冲撞”具有了更加丰富的内涵和层次感。比如，在讨论不同文化背景下的价值观时，我们可能会说这些不同的观点发生了“冲撞”，意指它们之间的对比与交锋促进了彼此的理解和进步。</w:t>
      </w:r>
    </w:p>
    <w:p w14:paraId="0430C89D" w14:textId="77777777" w:rsidR="00EA0B00" w:rsidRDefault="00EA0B00">
      <w:pPr>
        <w:rPr>
          <w:rFonts w:hint="eastAsia"/>
        </w:rPr>
      </w:pPr>
    </w:p>
    <w:p w14:paraId="608C6E39" w14:textId="77777777" w:rsidR="00EA0B00" w:rsidRDefault="00EA0B00">
      <w:pPr>
        <w:rPr>
          <w:rFonts w:hint="eastAsia"/>
        </w:rPr>
      </w:pPr>
    </w:p>
    <w:p w14:paraId="2D6830D3" w14:textId="77777777" w:rsidR="00EA0B00" w:rsidRDefault="00EA0B00">
      <w:pPr>
        <w:rPr>
          <w:rFonts w:hint="eastAsia"/>
        </w:rPr>
      </w:pPr>
      <w:r>
        <w:rPr>
          <w:rFonts w:hint="eastAsia"/>
        </w:rPr>
        <w:t>社会现象中的应用</w:t>
      </w:r>
    </w:p>
    <w:p w14:paraId="740A95D3" w14:textId="77777777" w:rsidR="00EA0B00" w:rsidRDefault="00EA0B00">
      <w:pPr>
        <w:rPr>
          <w:rFonts w:hint="eastAsia"/>
        </w:rPr>
      </w:pPr>
      <w:r>
        <w:rPr>
          <w:rFonts w:hint="eastAsia"/>
        </w:rPr>
        <w:t>现代社会充满了各种形式的“冲撞”。从科技创新带来的行业变革，到多元文化交流引发的思想火花，再到不同代际间的价值观差异，“冲撞”无处不在。每一次这样的冲撞都是一次重新审视自我和社会的机会，促使人们去思考如何更好地适应变化、解决冲突。例如，在快速发展的科技领域，新旧技术之间的冲撞往往能够催生出更具创意和效率的解决方案。</w:t>
      </w:r>
    </w:p>
    <w:p w14:paraId="30974CC6" w14:textId="77777777" w:rsidR="00EA0B00" w:rsidRDefault="00EA0B00">
      <w:pPr>
        <w:rPr>
          <w:rFonts w:hint="eastAsia"/>
        </w:rPr>
      </w:pPr>
    </w:p>
    <w:p w14:paraId="549DD2A1" w14:textId="77777777" w:rsidR="00EA0B00" w:rsidRDefault="00EA0B00">
      <w:pPr>
        <w:rPr>
          <w:rFonts w:hint="eastAsia"/>
        </w:rPr>
      </w:pPr>
    </w:p>
    <w:p w14:paraId="17EE2CCD" w14:textId="77777777" w:rsidR="00EA0B00" w:rsidRDefault="00EA0B00">
      <w:pPr>
        <w:rPr>
          <w:rFonts w:hint="eastAsia"/>
        </w:rPr>
      </w:pPr>
      <w:r>
        <w:rPr>
          <w:rFonts w:hint="eastAsia"/>
        </w:rPr>
        <w:t>艺术作品里的冲撞</w:t>
      </w:r>
    </w:p>
    <w:p w14:paraId="0BD40031" w14:textId="77777777" w:rsidR="00EA0B00" w:rsidRDefault="00EA0B00">
      <w:pPr>
        <w:rPr>
          <w:rFonts w:hint="eastAsia"/>
        </w:rPr>
      </w:pPr>
      <w:r>
        <w:rPr>
          <w:rFonts w:hint="eastAsia"/>
        </w:rPr>
        <w:t>在文学和电影等艺术形式中，“冲撞”也是一个重要的主题。许多经典作品通过展现角色之间的内心挣扎或是外部环境的压力来探讨人性的复杂性。这种内在与外在的冲撞不仅增加了故事的张力，也使得人物形象更加立体饱满。例如，在一些以历史变迁为背景的小说中，作者往往会描写主人公面对时代巨变时所经历的精神冲撞，从而深刻地揭示出个人命运与大时代之间的紧密联系。</w:t>
      </w:r>
    </w:p>
    <w:p w14:paraId="36DD46D4" w14:textId="77777777" w:rsidR="00EA0B00" w:rsidRDefault="00EA0B00">
      <w:pPr>
        <w:rPr>
          <w:rFonts w:hint="eastAsia"/>
        </w:rPr>
      </w:pPr>
    </w:p>
    <w:p w14:paraId="45A56F32" w14:textId="77777777" w:rsidR="00EA0B00" w:rsidRDefault="00EA0B00">
      <w:pPr>
        <w:rPr>
          <w:rFonts w:hint="eastAsia"/>
        </w:rPr>
      </w:pPr>
    </w:p>
    <w:p w14:paraId="176F6D06" w14:textId="77777777" w:rsidR="00EA0B00" w:rsidRDefault="00EA0B00">
      <w:pPr>
        <w:rPr>
          <w:rFonts w:hint="eastAsia"/>
        </w:rPr>
      </w:pPr>
      <w:r>
        <w:rPr>
          <w:rFonts w:hint="eastAsia"/>
        </w:rPr>
        <w:t>最后的总结：和谐中的冲撞</w:t>
      </w:r>
    </w:p>
    <w:p w14:paraId="06D54CCA" w14:textId="77777777" w:rsidR="00EA0B00" w:rsidRDefault="00EA0B00">
      <w:pPr>
        <w:rPr>
          <w:rFonts w:hint="eastAsia"/>
        </w:rPr>
      </w:pPr>
      <w:r>
        <w:rPr>
          <w:rFonts w:hint="eastAsia"/>
        </w:rPr>
        <w:t>虽然“冲撞”听起来似乎总是带有负面的意义，但实际上，适度的冲撞对于促进社会发展和个人成长都是必不可少的。它就像一把双刃剑，既能带来破坏也能激发创造。关键在于我们如何理解和处理这些冲撞，使之成为推动事物向前发展的动力。因此，学会欣赏生活中的每一次冲撞，并从中汲取经验教训，或许才是最明智的态度。</w:t>
      </w:r>
    </w:p>
    <w:p w14:paraId="64E3D0F4" w14:textId="77777777" w:rsidR="00EA0B00" w:rsidRDefault="00EA0B00">
      <w:pPr>
        <w:rPr>
          <w:rFonts w:hint="eastAsia"/>
        </w:rPr>
      </w:pPr>
    </w:p>
    <w:p w14:paraId="6DBADE9F" w14:textId="77777777" w:rsidR="00EA0B00" w:rsidRDefault="00EA0B00">
      <w:pPr>
        <w:rPr>
          <w:rFonts w:hint="eastAsia"/>
        </w:rPr>
      </w:pPr>
    </w:p>
    <w:p w14:paraId="2E9F892F" w14:textId="77777777" w:rsidR="00EA0B00" w:rsidRDefault="00EA0B00">
      <w:pPr>
        <w:rPr>
          <w:rFonts w:hint="eastAsia"/>
        </w:rPr>
      </w:pPr>
      <w:r>
        <w:rPr>
          <w:rFonts w:hint="eastAsia"/>
        </w:rPr>
        <w:t>本文是由懂得生活网（dongdeshenghuo.com）为大家创作</w:t>
      </w:r>
    </w:p>
    <w:p w14:paraId="4CC71E87" w14:textId="34FB7AB7" w:rsidR="00370E2F" w:rsidRDefault="00370E2F"/>
    <w:sectPr w:rsidR="00370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2F"/>
    <w:rsid w:val="002C7852"/>
    <w:rsid w:val="00370E2F"/>
    <w:rsid w:val="00EA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B6C9B-9EC5-4060-B9B3-1EF608D9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E2F"/>
    <w:rPr>
      <w:rFonts w:cstheme="majorBidi"/>
      <w:color w:val="2F5496" w:themeColor="accent1" w:themeShade="BF"/>
      <w:sz w:val="28"/>
      <w:szCs w:val="28"/>
    </w:rPr>
  </w:style>
  <w:style w:type="character" w:customStyle="1" w:styleId="50">
    <w:name w:val="标题 5 字符"/>
    <w:basedOn w:val="a0"/>
    <w:link w:val="5"/>
    <w:uiPriority w:val="9"/>
    <w:semiHidden/>
    <w:rsid w:val="00370E2F"/>
    <w:rPr>
      <w:rFonts w:cstheme="majorBidi"/>
      <w:color w:val="2F5496" w:themeColor="accent1" w:themeShade="BF"/>
      <w:sz w:val="24"/>
    </w:rPr>
  </w:style>
  <w:style w:type="character" w:customStyle="1" w:styleId="60">
    <w:name w:val="标题 6 字符"/>
    <w:basedOn w:val="a0"/>
    <w:link w:val="6"/>
    <w:uiPriority w:val="9"/>
    <w:semiHidden/>
    <w:rsid w:val="00370E2F"/>
    <w:rPr>
      <w:rFonts w:cstheme="majorBidi"/>
      <w:b/>
      <w:bCs/>
      <w:color w:val="2F5496" w:themeColor="accent1" w:themeShade="BF"/>
    </w:rPr>
  </w:style>
  <w:style w:type="character" w:customStyle="1" w:styleId="70">
    <w:name w:val="标题 7 字符"/>
    <w:basedOn w:val="a0"/>
    <w:link w:val="7"/>
    <w:uiPriority w:val="9"/>
    <w:semiHidden/>
    <w:rsid w:val="00370E2F"/>
    <w:rPr>
      <w:rFonts w:cstheme="majorBidi"/>
      <w:b/>
      <w:bCs/>
      <w:color w:val="595959" w:themeColor="text1" w:themeTint="A6"/>
    </w:rPr>
  </w:style>
  <w:style w:type="character" w:customStyle="1" w:styleId="80">
    <w:name w:val="标题 8 字符"/>
    <w:basedOn w:val="a0"/>
    <w:link w:val="8"/>
    <w:uiPriority w:val="9"/>
    <w:semiHidden/>
    <w:rsid w:val="00370E2F"/>
    <w:rPr>
      <w:rFonts w:cstheme="majorBidi"/>
      <w:color w:val="595959" w:themeColor="text1" w:themeTint="A6"/>
    </w:rPr>
  </w:style>
  <w:style w:type="character" w:customStyle="1" w:styleId="90">
    <w:name w:val="标题 9 字符"/>
    <w:basedOn w:val="a0"/>
    <w:link w:val="9"/>
    <w:uiPriority w:val="9"/>
    <w:semiHidden/>
    <w:rsid w:val="00370E2F"/>
    <w:rPr>
      <w:rFonts w:eastAsiaTheme="majorEastAsia" w:cstheme="majorBidi"/>
      <w:color w:val="595959" w:themeColor="text1" w:themeTint="A6"/>
    </w:rPr>
  </w:style>
  <w:style w:type="paragraph" w:styleId="a3">
    <w:name w:val="Title"/>
    <w:basedOn w:val="a"/>
    <w:next w:val="a"/>
    <w:link w:val="a4"/>
    <w:uiPriority w:val="10"/>
    <w:qFormat/>
    <w:rsid w:val="00370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E2F"/>
    <w:pPr>
      <w:spacing w:before="160"/>
      <w:jc w:val="center"/>
    </w:pPr>
    <w:rPr>
      <w:i/>
      <w:iCs/>
      <w:color w:val="404040" w:themeColor="text1" w:themeTint="BF"/>
    </w:rPr>
  </w:style>
  <w:style w:type="character" w:customStyle="1" w:styleId="a8">
    <w:name w:val="引用 字符"/>
    <w:basedOn w:val="a0"/>
    <w:link w:val="a7"/>
    <w:uiPriority w:val="29"/>
    <w:rsid w:val="00370E2F"/>
    <w:rPr>
      <w:i/>
      <w:iCs/>
      <w:color w:val="404040" w:themeColor="text1" w:themeTint="BF"/>
    </w:rPr>
  </w:style>
  <w:style w:type="paragraph" w:styleId="a9">
    <w:name w:val="List Paragraph"/>
    <w:basedOn w:val="a"/>
    <w:uiPriority w:val="34"/>
    <w:qFormat/>
    <w:rsid w:val="00370E2F"/>
    <w:pPr>
      <w:ind w:left="720"/>
      <w:contextualSpacing/>
    </w:pPr>
  </w:style>
  <w:style w:type="character" w:styleId="aa">
    <w:name w:val="Intense Emphasis"/>
    <w:basedOn w:val="a0"/>
    <w:uiPriority w:val="21"/>
    <w:qFormat/>
    <w:rsid w:val="00370E2F"/>
    <w:rPr>
      <w:i/>
      <w:iCs/>
      <w:color w:val="2F5496" w:themeColor="accent1" w:themeShade="BF"/>
    </w:rPr>
  </w:style>
  <w:style w:type="paragraph" w:styleId="ab">
    <w:name w:val="Intense Quote"/>
    <w:basedOn w:val="a"/>
    <w:next w:val="a"/>
    <w:link w:val="ac"/>
    <w:uiPriority w:val="30"/>
    <w:qFormat/>
    <w:rsid w:val="00370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E2F"/>
    <w:rPr>
      <w:i/>
      <w:iCs/>
      <w:color w:val="2F5496" w:themeColor="accent1" w:themeShade="BF"/>
    </w:rPr>
  </w:style>
  <w:style w:type="character" w:styleId="ad">
    <w:name w:val="Intense Reference"/>
    <w:basedOn w:val="a0"/>
    <w:uiPriority w:val="32"/>
    <w:qFormat/>
    <w:rsid w:val="00370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