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2328" w14:textId="77777777" w:rsidR="00F43492" w:rsidRDefault="00F43492">
      <w:pPr>
        <w:rPr>
          <w:rFonts w:hint="eastAsia"/>
        </w:rPr>
      </w:pPr>
    </w:p>
    <w:p w14:paraId="5292CD48" w14:textId="77777777" w:rsidR="00F43492" w:rsidRDefault="00F43492">
      <w:pPr>
        <w:rPr>
          <w:rFonts w:hint="eastAsia"/>
        </w:rPr>
      </w:pPr>
      <w:r>
        <w:rPr>
          <w:rFonts w:hint="eastAsia"/>
        </w:rPr>
        <w:t>冰棍儿的拼音怎么写</w:t>
      </w:r>
    </w:p>
    <w:p w14:paraId="22266B50" w14:textId="77777777" w:rsidR="00F43492" w:rsidRDefault="00F43492">
      <w:pPr>
        <w:rPr>
          <w:rFonts w:hint="eastAsia"/>
        </w:rPr>
      </w:pPr>
      <w:r>
        <w:rPr>
          <w:rFonts w:hint="eastAsia"/>
        </w:rPr>
        <w:t>冰棍儿，作为夏日里最受欢迎的小吃之一，在中国的北方尤其流行。“冰棍儿”的拼音究竟是怎么写的呢？“冰棍儿”在汉语拼音中的正确写法是“bīng gùn ér”。这里，“冰”（bīng）代表的是冷的意思，而“棍儿”（gùn ér）则是指一种长条形的物体。合起来，“冰棍儿”就是指那种可以手持一端、吃起来清凉爽口的冷冻甜品。</w:t>
      </w:r>
    </w:p>
    <w:p w14:paraId="24C354DC" w14:textId="77777777" w:rsidR="00F43492" w:rsidRDefault="00F43492">
      <w:pPr>
        <w:rPr>
          <w:rFonts w:hint="eastAsia"/>
        </w:rPr>
      </w:pPr>
    </w:p>
    <w:p w14:paraId="0386EA6D" w14:textId="77777777" w:rsidR="00F43492" w:rsidRDefault="00F43492">
      <w:pPr>
        <w:rPr>
          <w:rFonts w:hint="eastAsia"/>
        </w:rPr>
      </w:pPr>
    </w:p>
    <w:p w14:paraId="37B33FD2" w14:textId="77777777" w:rsidR="00F43492" w:rsidRDefault="00F43492">
      <w:pPr>
        <w:rPr>
          <w:rFonts w:hint="eastAsia"/>
        </w:rPr>
      </w:pPr>
      <w:r>
        <w:rPr>
          <w:rFonts w:hint="eastAsia"/>
        </w:rPr>
        <w:t>冰棍的历史与文化背景</w:t>
      </w:r>
    </w:p>
    <w:p w14:paraId="553D4ABE" w14:textId="77777777" w:rsidR="00F43492" w:rsidRDefault="00F43492">
      <w:pPr>
        <w:rPr>
          <w:rFonts w:hint="eastAsia"/>
        </w:rPr>
      </w:pPr>
      <w:r>
        <w:rPr>
          <w:rFonts w:hint="eastAsia"/>
        </w:rPr>
        <w:t>冰棍的历史可以追溯到古代，那时人们就已经开始尝试用冰雪混合蜂蜜或果汁来制作简单的冷饮。随着时代的发展和技术的进步，冰棍逐渐演变成了今天我们所熟知的样子。尤其是在中国，冰棍不仅是一种解暑降温的食品，更承载了无数人的童年回忆。对于很多人来说，夏天的记忆少不了那根甜甜凉凉的冰棍儿。</w:t>
      </w:r>
    </w:p>
    <w:p w14:paraId="7E3D7288" w14:textId="77777777" w:rsidR="00F43492" w:rsidRDefault="00F43492">
      <w:pPr>
        <w:rPr>
          <w:rFonts w:hint="eastAsia"/>
        </w:rPr>
      </w:pPr>
    </w:p>
    <w:p w14:paraId="72F65E25" w14:textId="77777777" w:rsidR="00F43492" w:rsidRDefault="00F43492">
      <w:pPr>
        <w:rPr>
          <w:rFonts w:hint="eastAsia"/>
        </w:rPr>
      </w:pPr>
    </w:p>
    <w:p w14:paraId="782F11B8" w14:textId="77777777" w:rsidR="00F43492" w:rsidRDefault="00F43492">
      <w:pPr>
        <w:rPr>
          <w:rFonts w:hint="eastAsia"/>
        </w:rPr>
      </w:pPr>
      <w:r>
        <w:rPr>
          <w:rFonts w:hint="eastAsia"/>
        </w:rPr>
        <w:t>冰棍儿的制作方法</w:t>
      </w:r>
    </w:p>
    <w:p w14:paraId="4A9DD86A" w14:textId="77777777" w:rsidR="00F43492" w:rsidRDefault="00F43492">
      <w:pPr>
        <w:rPr>
          <w:rFonts w:hint="eastAsia"/>
        </w:rPr>
      </w:pPr>
      <w:r>
        <w:rPr>
          <w:rFonts w:hint="eastAsia"/>
        </w:rPr>
        <w:t>现代冰棍儿的制作过程相对简单，但每一步都需要精心准备。选择新鲜的水果或是优质的果汁作为原料，然后根据个人口味加入适量的糖或其他甜味剂。接着，将调制好的液体倒入特制的模具中，放入冰箱冷冻数小时直至完全凝固。取出脱模，一支美味的冰棍儿就大功告成了。当然，市面上也有许多不同口味和形状的冰棍儿供消费者选择。</w:t>
      </w:r>
    </w:p>
    <w:p w14:paraId="01658EA7" w14:textId="77777777" w:rsidR="00F43492" w:rsidRDefault="00F43492">
      <w:pPr>
        <w:rPr>
          <w:rFonts w:hint="eastAsia"/>
        </w:rPr>
      </w:pPr>
    </w:p>
    <w:p w14:paraId="13ADE75F" w14:textId="77777777" w:rsidR="00F43492" w:rsidRDefault="00F43492">
      <w:pPr>
        <w:rPr>
          <w:rFonts w:hint="eastAsia"/>
        </w:rPr>
      </w:pPr>
    </w:p>
    <w:p w14:paraId="24165750" w14:textId="77777777" w:rsidR="00F43492" w:rsidRDefault="00F43492">
      <w:pPr>
        <w:rPr>
          <w:rFonts w:hint="eastAsia"/>
        </w:rPr>
      </w:pPr>
      <w:r>
        <w:rPr>
          <w:rFonts w:hint="eastAsia"/>
        </w:rPr>
        <w:t>冰棍儿的文化影响</w:t>
      </w:r>
    </w:p>
    <w:p w14:paraId="7F1CAFA4" w14:textId="77777777" w:rsidR="00F43492" w:rsidRDefault="00F43492">
      <w:pPr>
        <w:rPr>
          <w:rFonts w:hint="eastAsia"/>
        </w:rPr>
      </w:pPr>
      <w:r>
        <w:rPr>
          <w:rFonts w:hint="eastAsia"/>
        </w:rPr>
        <w:t>随着社会的发展，冰棍儿不仅仅是消暑解渴的小吃，它还成为了流行文化的元素之一。例如，在电影、电视剧以及文学作品中，经常可以看到角色们享受冰棍儿的画面，这些场景往往能勾起观众的共鸣，增添故事情感的真实性和亲切感。冰棍儿也是许多人社交活动中的重要组成部分，朋友间分享一根冰棍儿，不仅能增进感情，还能带来快乐。</w:t>
      </w:r>
    </w:p>
    <w:p w14:paraId="17DCF283" w14:textId="77777777" w:rsidR="00F43492" w:rsidRDefault="00F43492">
      <w:pPr>
        <w:rPr>
          <w:rFonts w:hint="eastAsia"/>
        </w:rPr>
      </w:pPr>
    </w:p>
    <w:p w14:paraId="2C7356A2" w14:textId="77777777" w:rsidR="00F43492" w:rsidRDefault="00F43492">
      <w:pPr>
        <w:rPr>
          <w:rFonts w:hint="eastAsia"/>
        </w:rPr>
      </w:pPr>
    </w:p>
    <w:p w14:paraId="2E937EF4" w14:textId="77777777" w:rsidR="00F43492" w:rsidRDefault="00F43492">
      <w:pPr>
        <w:rPr>
          <w:rFonts w:hint="eastAsia"/>
        </w:rPr>
      </w:pPr>
      <w:r>
        <w:rPr>
          <w:rFonts w:hint="eastAsia"/>
        </w:rPr>
        <w:t>最后的总结</w:t>
      </w:r>
    </w:p>
    <w:p w14:paraId="74234D2E" w14:textId="77777777" w:rsidR="00F43492" w:rsidRDefault="00F43492">
      <w:pPr>
        <w:rPr>
          <w:rFonts w:hint="eastAsia"/>
        </w:rPr>
      </w:pPr>
      <w:r>
        <w:rPr>
          <w:rFonts w:hint="eastAsia"/>
        </w:rPr>
        <w:t>“冰棍儿”的拼音写作“bīng gùn ér”，但它背后蕴含的文化意义和历史故事却远不止这么简单。无论是作为一种传统小吃，还是现代社会中的文化符号，冰棍儿都以其独特的魅力深深植根于人们的日常生活之中，成为连接过去与现在的甜蜜纽带。</w:t>
      </w:r>
    </w:p>
    <w:p w14:paraId="16931A0A" w14:textId="77777777" w:rsidR="00F43492" w:rsidRDefault="00F43492">
      <w:pPr>
        <w:rPr>
          <w:rFonts w:hint="eastAsia"/>
        </w:rPr>
      </w:pPr>
    </w:p>
    <w:p w14:paraId="43FB9AAA" w14:textId="77777777" w:rsidR="00F43492" w:rsidRDefault="00F43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81FB6" w14:textId="245AA1BD" w:rsidR="000F6766" w:rsidRDefault="000F6766"/>
    <w:sectPr w:rsidR="000F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66"/>
    <w:rsid w:val="000F6766"/>
    <w:rsid w:val="002C7852"/>
    <w:rsid w:val="00F4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30E4C-3841-46E0-9788-6B86D1B3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