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ACD3" w14:textId="77777777" w:rsidR="008255A4" w:rsidRDefault="008255A4">
      <w:pPr>
        <w:rPr>
          <w:rFonts w:hint="eastAsia"/>
        </w:rPr>
      </w:pPr>
      <w:r>
        <w:rPr>
          <w:rFonts w:hint="eastAsia"/>
        </w:rPr>
        <w:t>冬则温夏则凊晨则省昏则定的拼音：Dōng zé wēn xià zé qīng chén zé xǐng hūn zé dìng</w:t>
      </w:r>
    </w:p>
    <w:p w14:paraId="4C5BFC2C" w14:textId="77777777" w:rsidR="008255A4" w:rsidRDefault="008255A4">
      <w:pPr>
        <w:rPr>
          <w:rFonts w:hint="eastAsia"/>
        </w:rPr>
      </w:pPr>
      <w:r>
        <w:rPr>
          <w:rFonts w:hint="eastAsia"/>
        </w:rPr>
        <w:t>“冬则温夏则凊晨则省昏则定”这句话出自《礼记·曲礼上》，是古代中国对于家庭伦理和日常行为规范的一部分描述。它强调了在不同季节与一天的不同时间里，人们应该采取适当的行为和态度，以维持和谐的家庭生活和社会秩序。</w:t>
      </w:r>
    </w:p>
    <w:p w14:paraId="3821787A" w14:textId="77777777" w:rsidR="008255A4" w:rsidRDefault="008255A4">
      <w:pPr>
        <w:rPr>
          <w:rFonts w:hint="eastAsia"/>
        </w:rPr>
      </w:pPr>
    </w:p>
    <w:p w14:paraId="62989C39" w14:textId="77777777" w:rsidR="008255A4" w:rsidRDefault="008255A4">
      <w:pPr>
        <w:rPr>
          <w:rFonts w:hint="eastAsia"/>
        </w:rPr>
      </w:pPr>
    </w:p>
    <w:p w14:paraId="19950753" w14:textId="77777777" w:rsidR="008255A4" w:rsidRDefault="008255A4">
      <w:pPr>
        <w:rPr>
          <w:rFonts w:hint="eastAsia"/>
        </w:rPr>
      </w:pPr>
      <w:r>
        <w:rPr>
          <w:rFonts w:hint="eastAsia"/>
        </w:rPr>
        <w:t>冬则温：Dōng zé wēn</w:t>
      </w:r>
    </w:p>
    <w:p w14:paraId="70A21D82" w14:textId="77777777" w:rsidR="008255A4" w:rsidRDefault="008255A4">
      <w:pPr>
        <w:rPr>
          <w:rFonts w:hint="eastAsia"/>
        </w:rPr>
      </w:pPr>
      <w:r>
        <w:rPr>
          <w:rFonts w:hint="eastAsia"/>
        </w:rPr>
        <w:t>“冬则温”指的是冬季要保暖。在中国传统的生活智慧中，冬天是一个需要特别注意身体健康的季节。人们会通过增加衣物、改善居住环境的保温性能、食用暖性食物等方式来保护自己免受寒冷侵袭。这种做法不仅是为了舒适，也是为了预防疾病。古代没有现代的供暖设备，因此古人更加重视自然的方式保暖，比如使用厚被褥、火盆取暖等方法，确保家人能够度过一个温暖舒适的冬天。</w:t>
      </w:r>
    </w:p>
    <w:p w14:paraId="074B7F67" w14:textId="77777777" w:rsidR="008255A4" w:rsidRDefault="008255A4">
      <w:pPr>
        <w:rPr>
          <w:rFonts w:hint="eastAsia"/>
        </w:rPr>
      </w:pPr>
    </w:p>
    <w:p w14:paraId="59355718" w14:textId="77777777" w:rsidR="008255A4" w:rsidRDefault="008255A4">
      <w:pPr>
        <w:rPr>
          <w:rFonts w:hint="eastAsia"/>
        </w:rPr>
      </w:pPr>
    </w:p>
    <w:p w14:paraId="3A068BE0" w14:textId="77777777" w:rsidR="008255A4" w:rsidRDefault="008255A4">
      <w:pPr>
        <w:rPr>
          <w:rFonts w:hint="eastAsia"/>
        </w:rPr>
      </w:pPr>
      <w:r>
        <w:rPr>
          <w:rFonts w:hint="eastAsia"/>
        </w:rPr>
        <w:t>夏则凊：Xià zé qīng</w:t>
      </w:r>
    </w:p>
    <w:p w14:paraId="31E1FF1E" w14:textId="77777777" w:rsidR="008255A4" w:rsidRDefault="008255A4">
      <w:pPr>
        <w:rPr>
          <w:rFonts w:hint="eastAsia"/>
        </w:rPr>
      </w:pPr>
      <w:r>
        <w:rPr>
          <w:rFonts w:hint="eastAsia"/>
        </w:rPr>
        <w:t>“夏则凊”的意思是夏天要保持清凉。夏季炎热，人体容易出汗，消耗能量较大，所以要注意防暑降温。古人在夏天会选择轻薄透气的衣着，吃一些清热解毒的食物，如绿豆汤、西瓜等。他们也会调整作息时间，避免在最热的时候外出活动，利用清晨和傍晚较凉爽的时间段进行必要的劳动或休闲。这体现了古人顺应自然规律，注重养生保健的理念。</w:t>
      </w:r>
    </w:p>
    <w:p w14:paraId="47152086" w14:textId="77777777" w:rsidR="008255A4" w:rsidRDefault="008255A4">
      <w:pPr>
        <w:rPr>
          <w:rFonts w:hint="eastAsia"/>
        </w:rPr>
      </w:pPr>
    </w:p>
    <w:p w14:paraId="2150D99D" w14:textId="77777777" w:rsidR="008255A4" w:rsidRDefault="008255A4">
      <w:pPr>
        <w:rPr>
          <w:rFonts w:hint="eastAsia"/>
        </w:rPr>
      </w:pPr>
    </w:p>
    <w:p w14:paraId="178F2686" w14:textId="77777777" w:rsidR="008255A4" w:rsidRDefault="008255A4">
      <w:pPr>
        <w:rPr>
          <w:rFonts w:hint="eastAsia"/>
        </w:rPr>
      </w:pPr>
      <w:r>
        <w:rPr>
          <w:rFonts w:hint="eastAsia"/>
        </w:rPr>
        <w:t>晨则省：Chén zé xǐng</w:t>
      </w:r>
    </w:p>
    <w:p w14:paraId="5D4940C0" w14:textId="77777777" w:rsidR="008255A4" w:rsidRDefault="008255A4">
      <w:pPr>
        <w:rPr>
          <w:rFonts w:hint="eastAsia"/>
        </w:rPr>
      </w:pPr>
      <w:r>
        <w:rPr>
          <w:rFonts w:hint="eastAsia"/>
        </w:rPr>
        <w:t>“晨则省”意味着早晨应当反省自身。每天早上醒来后，花点时间回顾昨天的行为，思考是否有可以改进的地方，是对个人成长非常有益的习惯。这种自我检查有助于培养良好的品德修养，让人时刻警醒自己的言行举止是否符合道德标准。同时，在新的一天开始之前做这样的反思，也可以帮助设定当天的目标，使每一天都过得更有意义。</w:t>
      </w:r>
    </w:p>
    <w:p w14:paraId="3E50FF78" w14:textId="77777777" w:rsidR="008255A4" w:rsidRDefault="008255A4">
      <w:pPr>
        <w:rPr>
          <w:rFonts w:hint="eastAsia"/>
        </w:rPr>
      </w:pPr>
    </w:p>
    <w:p w14:paraId="0448864F" w14:textId="77777777" w:rsidR="008255A4" w:rsidRDefault="008255A4">
      <w:pPr>
        <w:rPr>
          <w:rFonts w:hint="eastAsia"/>
        </w:rPr>
      </w:pPr>
    </w:p>
    <w:p w14:paraId="7ADA16B0" w14:textId="77777777" w:rsidR="008255A4" w:rsidRDefault="008255A4">
      <w:pPr>
        <w:rPr>
          <w:rFonts w:hint="eastAsia"/>
        </w:rPr>
      </w:pPr>
      <w:r>
        <w:rPr>
          <w:rFonts w:hint="eastAsia"/>
        </w:rPr>
        <w:t>昏则定：Hūn zé dìng</w:t>
      </w:r>
    </w:p>
    <w:p w14:paraId="78D4E1C0" w14:textId="77777777" w:rsidR="008255A4" w:rsidRDefault="008255A4">
      <w:pPr>
        <w:rPr>
          <w:rFonts w:hint="eastAsia"/>
        </w:rPr>
      </w:pPr>
      <w:r>
        <w:rPr>
          <w:rFonts w:hint="eastAsia"/>
        </w:rPr>
        <w:t>“昏则定”表示晚上要安定下来。夜晚是休息和恢复体力的时间，经过一天的忙碌，晚上应该让身心得到充分的放松。古人认为睡前不宜过度兴奋或忧虑，而应创造安静舒适的睡眠环境，保证充足的睡眠。这不仅是对身体的需求，也是心灵宁静的重要时刻。通过这种方式，人们可以在第二天以饱满的精神状态迎接新的挑战。</w:t>
      </w:r>
    </w:p>
    <w:p w14:paraId="1253F99E" w14:textId="77777777" w:rsidR="008255A4" w:rsidRDefault="008255A4">
      <w:pPr>
        <w:rPr>
          <w:rFonts w:hint="eastAsia"/>
        </w:rPr>
      </w:pPr>
    </w:p>
    <w:p w14:paraId="09FB066F" w14:textId="77777777" w:rsidR="008255A4" w:rsidRDefault="008255A4">
      <w:pPr>
        <w:rPr>
          <w:rFonts w:hint="eastAsia"/>
        </w:rPr>
      </w:pPr>
    </w:p>
    <w:p w14:paraId="75332768" w14:textId="77777777" w:rsidR="008255A4" w:rsidRDefault="008255A4">
      <w:pPr>
        <w:rPr>
          <w:rFonts w:hint="eastAsia"/>
        </w:rPr>
      </w:pPr>
      <w:r>
        <w:rPr>
          <w:rFonts w:hint="eastAsia"/>
        </w:rPr>
        <w:t>最后的总结</w:t>
      </w:r>
    </w:p>
    <w:p w14:paraId="126E2EE7" w14:textId="77777777" w:rsidR="008255A4" w:rsidRDefault="008255A4">
      <w:pPr>
        <w:rPr>
          <w:rFonts w:hint="eastAsia"/>
        </w:rPr>
      </w:pPr>
      <w:r>
        <w:rPr>
          <w:rFonts w:hint="eastAsia"/>
        </w:rPr>
        <w:t>“冬则温夏则凊晨则省昏则定”不仅是一句简单的指导语，更是中国古代先贤留给我们的宝贵财富。它教会我们在不同的时间和环境下如何更好地照顾自己，同时也提醒我们重视内心的修养和生活的质量。尽管时代变迁，但这些原则依然具有深远的意义，值得我们在现代社会中继续传承和发展。</w:t>
      </w:r>
    </w:p>
    <w:p w14:paraId="26514244" w14:textId="77777777" w:rsidR="008255A4" w:rsidRDefault="008255A4">
      <w:pPr>
        <w:rPr>
          <w:rFonts w:hint="eastAsia"/>
        </w:rPr>
      </w:pPr>
    </w:p>
    <w:p w14:paraId="43FB452E" w14:textId="77777777" w:rsidR="008255A4" w:rsidRDefault="00825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8514C" w14:textId="2E77C632" w:rsidR="0000663D" w:rsidRDefault="0000663D"/>
    <w:sectPr w:rsidR="0000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3D"/>
    <w:rsid w:val="0000663D"/>
    <w:rsid w:val="002C7852"/>
    <w:rsid w:val="008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18137-3C75-4DA6-AAC4-D5C1E697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