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28CB" w14:textId="77777777" w:rsidR="00781631" w:rsidRDefault="00781631">
      <w:pPr>
        <w:rPr>
          <w:rFonts w:hint="eastAsia"/>
        </w:rPr>
      </w:pPr>
    </w:p>
    <w:p w14:paraId="73F2BFEE" w14:textId="77777777" w:rsidR="00781631" w:rsidRDefault="00781631">
      <w:pPr>
        <w:rPr>
          <w:rFonts w:hint="eastAsia"/>
        </w:rPr>
      </w:pPr>
      <w:r>
        <w:rPr>
          <w:rFonts w:hint="eastAsia"/>
        </w:rPr>
        <w:t>兜字的拼音</w:t>
      </w:r>
    </w:p>
    <w:p w14:paraId="77F595B4" w14:textId="77777777" w:rsidR="00781631" w:rsidRDefault="00781631">
      <w:pPr>
        <w:rPr>
          <w:rFonts w:hint="eastAsia"/>
        </w:rPr>
      </w:pPr>
      <w:r>
        <w:rPr>
          <w:rFonts w:hint="eastAsia"/>
        </w:rPr>
        <w:t>“兜”字是一个非常有趣且多义的汉字，其拼音为“dōu”。这个字在日常生活中出现的频率不算特别高，但它承载的文化内涵却十分丰富。从古代汉语到现代用法，“兜”字经历了漫长的演变过程，逐渐形成了今天我们所熟知的模样。</w:t>
      </w:r>
    </w:p>
    <w:p w14:paraId="116F2B2C" w14:textId="77777777" w:rsidR="00781631" w:rsidRDefault="00781631">
      <w:pPr>
        <w:rPr>
          <w:rFonts w:hint="eastAsia"/>
        </w:rPr>
      </w:pPr>
    </w:p>
    <w:p w14:paraId="28EE0426" w14:textId="77777777" w:rsidR="00781631" w:rsidRDefault="00781631">
      <w:pPr>
        <w:rPr>
          <w:rFonts w:hint="eastAsia"/>
        </w:rPr>
      </w:pPr>
    </w:p>
    <w:p w14:paraId="07E37F6E" w14:textId="77777777" w:rsidR="00781631" w:rsidRDefault="0078163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964096F" w14:textId="77777777" w:rsidR="00781631" w:rsidRDefault="00781631">
      <w:pPr>
        <w:rPr>
          <w:rFonts w:hint="eastAsia"/>
        </w:rPr>
      </w:pPr>
      <w:r>
        <w:rPr>
          <w:rFonts w:hint="eastAsia"/>
        </w:rPr>
        <w:t>在中国古代文献中，“兜”字最早见于《说文解字》，许慎解释其本义为头盔，也就是古人作战时用来保护头部的一种装备。随着时间的发展，“兜”的含义逐渐扩展，除了指代具体的物品外，还引申出包裹、环绕等抽象意义。例如，在古典文学作品中常会见到描述山峦连绵起伏时使用“兜”来形容山脉环抱的情景。</w:t>
      </w:r>
    </w:p>
    <w:p w14:paraId="390A7B48" w14:textId="77777777" w:rsidR="00781631" w:rsidRDefault="00781631">
      <w:pPr>
        <w:rPr>
          <w:rFonts w:hint="eastAsia"/>
        </w:rPr>
      </w:pPr>
    </w:p>
    <w:p w14:paraId="3D50117A" w14:textId="77777777" w:rsidR="00781631" w:rsidRDefault="00781631">
      <w:pPr>
        <w:rPr>
          <w:rFonts w:hint="eastAsia"/>
        </w:rPr>
      </w:pPr>
    </w:p>
    <w:p w14:paraId="032391B8" w14:textId="77777777" w:rsidR="00781631" w:rsidRDefault="00781631">
      <w:pPr>
        <w:rPr>
          <w:rFonts w:hint="eastAsia"/>
        </w:rPr>
      </w:pPr>
      <w:r>
        <w:rPr>
          <w:rFonts w:hint="eastAsia"/>
        </w:rPr>
        <w:t>现代用法及实例</w:t>
      </w:r>
    </w:p>
    <w:p w14:paraId="59B112A1" w14:textId="77777777" w:rsidR="00781631" w:rsidRDefault="00781631">
      <w:pPr>
        <w:rPr>
          <w:rFonts w:hint="eastAsia"/>
        </w:rPr>
      </w:pPr>
      <w:r>
        <w:rPr>
          <w:rFonts w:hint="eastAsia"/>
        </w:rPr>
        <w:t>到了现代社会，“兜”字的使用场景更加广泛。它不仅保留了原有的部分含义，如在一些地方方言里仍用来称呼某些特定类型的帽子或容器；同时，也衍生出了许多新的用法。“兜风”就是一个典型的例子，意指开车出去放松心情，享受自然风光。“兜圈子”则是指说话或做事绕弯子，不直接了当。</w:t>
      </w:r>
    </w:p>
    <w:p w14:paraId="090BFF25" w14:textId="77777777" w:rsidR="00781631" w:rsidRDefault="00781631">
      <w:pPr>
        <w:rPr>
          <w:rFonts w:hint="eastAsia"/>
        </w:rPr>
      </w:pPr>
    </w:p>
    <w:p w14:paraId="5D25C0DE" w14:textId="77777777" w:rsidR="00781631" w:rsidRDefault="00781631">
      <w:pPr>
        <w:rPr>
          <w:rFonts w:hint="eastAsia"/>
        </w:rPr>
      </w:pPr>
    </w:p>
    <w:p w14:paraId="18B1C54E" w14:textId="77777777" w:rsidR="00781631" w:rsidRDefault="00781631">
      <w:pPr>
        <w:rPr>
          <w:rFonts w:hint="eastAsia"/>
        </w:rPr>
      </w:pPr>
      <w:r>
        <w:rPr>
          <w:rFonts w:hint="eastAsia"/>
        </w:rPr>
        <w:t>语言学角度分析</w:t>
      </w:r>
    </w:p>
    <w:p w14:paraId="44BC0E86" w14:textId="77777777" w:rsidR="00781631" w:rsidRDefault="00781631">
      <w:pPr>
        <w:rPr>
          <w:rFonts w:hint="eastAsia"/>
        </w:rPr>
      </w:pPr>
      <w:r>
        <w:rPr>
          <w:rFonts w:hint="eastAsia"/>
        </w:rPr>
        <w:t>从语言学角度来看，“兜”字属于形声字，其中“勹”作为声旁表示发音，而“咼”则作为形旁暗示该字可能与包围、环绕的概念相关联。这种构造方式体现了汉字独特的造字逻辑，即通过组合不同的部首来表达复杂的意义。对于学习汉语的人来说，理解这些基本原理有助于更好地掌握和记忆汉字。</w:t>
      </w:r>
    </w:p>
    <w:p w14:paraId="18A1DCEA" w14:textId="77777777" w:rsidR="00781631" w:rsidRDefault="00781631">
      <w:pPr>
        <w:rPr>
          <w:rFonts w:hint="eastAsia"/>
        </w:rPr>
      </w:pPr>
    </w:p>
    <w:p w14:paraId="0F637C15" w14:textId="77777777" w:rsidR="00781631" w:rsidRDefault="00781631">
      <w:pPr>
        <w:rPr>
          <w:rFonts w:hint="eastAsia"/>
        </w:rPr>
      </w:pPr>
    </w:p>
    <w:p w14:paraId="54E217CA" w14:textId="77777777" w:rsidR="00781631" w:rsidRDefault="00781631">
      <w:pPr>
        <w:rPr>
          <w:rFonts w:hint="eastAsia"/>
        </w:rPr>
      </w:pPr>
      <w:r>
        <w:rPr>
          <w:rFonts w:hint="eastAsia"/>
        </w:rPr>
        <w:t>最后的总结</w:t>
      </w:r>
    </w:p>
    <w:p w14:paraId="1E05FE46" w14:textId="77777777" w:rsidR="00781631" w:rsidRDefault="00781631">
      <w:pPr>
        <w:rPr>
          <w:rFonts w:hint="eastAsia"/>
        </w:rPr>
      </w:pPr>
      <w:r>
        <w:rPr>
          <w:rFonts w:hint="eastAsia"/>
        </w:rPr>
        <w:t>“兜”字虽然看似简单，但背后蕴含着深厚的历史文化底蕴以及丰富的语义变化。无论是从它的起源发展，还是现代的应用场景来看，“兜”都展现出了汉字独特魅力的一面。通过对这一单个汉字深入探讨，我们不仅能增进对中国传统文化的理解，也能感受到汉语词汇随时代变迁而展现出的生命力。</w:t>
      </w:r>
    </w:p>
    <w:p w14:paraId="651EBDA4" w14:textId="77777777" w:rsidR="00781631" w:rsidRDefault="00781631">
      <w:pPr>
        <w:rPr>
          <w:rFonts w:hint="eastAsia"/>
        </w:rPr>
      </w:pPr>
    </w:p>
    <w:p w14:paraId="24883F41" w14:textId="77777777" w:rsidR="00781631" w:rsidRDefault="00781631">
      <w:pPr>
        <w:rPr>
          <w:rFonts w:hint="eastAsia"/>
        </w:rPr>
      </w:pPr>
    </w:p>
    <w:p w14:paraId="0FC70D85" w14:textId="77777777" w:rsidR="00781631" w:rsidRDefault="007816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9BA9F" w14:textId="19EF6374" w:rsidR="00EC36FB" w:rsidRDefault="00EC36FB"/>
    <w:sectPr w:rsidR="00EC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FB"/>
    <w:rsid w:val="002C7852"/>
    <w:rsid w:val="00781631"/>
    <w:rsid w:val="00EC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53125-A2F7-4BA5-9F09-6AAE56D2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